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15" w:rsidRDefault="00392F15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5253D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2F15">
        <w:tc>
          <w:tcPr>
            <w:tcW w:w="3190" w:type="dxa"/>
            <w:shd w:val="clear" w:color="auto" w:fill="auto"/>
          </w:tcPr>
          <w:p w:rsidR="00392F15" w:rsidRDefault="001B2606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 октября</w:t>
            </w:r>
            <w:r w:rsidR="00392F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2023 г.</w:t>
            </w:r>
          </w:p>
        </w:tc>
        <w:tc>
          <w:tcPr>
            <w:tcW w:w="3190" w:type="dxa"/>
            <w:shd w:val="clear" w:color="auto" w:fill="auto"/>
          </w:tcPr>
          <w:p w:rsidR="00392F15" w:rsidRDefault="00392F1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392F15" w:rsidRDefault="001B2606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</w:t>
            </w:r>
            <w:r w:rsidR="00392F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331</w:t>
            </w:r>
          </w:p>
        </w:tc>
      </w:tr>
    </w:tbl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2F15" w:rsidRDefault="00392F15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городского округа Ставропольского края от 16 декабря 2022 г. № 245</w:t>
      </w:r>
    </w:p>
    <w:p w:rsidR="00392F15" w:rsidRDefault="00392F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«О бюджете Минераловодского городского округа Ставропольского края на 2023 год  и плановый период 2024 и 2025 годов»</w:t>
      </w:r>
    </w:p>
    <w:p w:rsidR="00392F15" w:rsidRDefault="00392F15">
      <w:pPr>
        <w:jc w:val="center"/>
        <w:rPr>
          <w:sz w:val="28"/>
          <w:szCs w:val="28"/>
        </w:rPr>
      </w:pPr>
    </w:p>
    <w:p w:rsidR="00392F15" w:rsidRDefault="00392F15">
      <w:pPr>
        <w:pStyle w:val="3"/>
        <w:ind w:firstLine="708"/>
        <w:rPr>
          <w:szCs w:val="28"/>
        </w:rPr>
      </w:pPr>
    </w:p>
    <w:p w:rsidR="00392F15" w:rsidRDefault="00392F15">
      <w:pPr>
        <w:pStyle w:val="3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</w:t>
      </w:r>
      <w:r w:rsidR="005253D7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края, Совет депутатов Минераловодского </w:t>
      </w:r>
      <w:r w:rsidR="005253D7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</w:p>
    <w:p w:rsidR="00392F15" w:rsidRDefault="00392F15">
      <w:pPr>
        <w:pStyle w:val="3"/>
        <w:rPr>
          <w:szCs w:val="28"/>
        </w:rPr>
      </w:pPr>
    </w:p>
    <w:p w:rsidR="00392F15" w:rsidRDefault="00392F15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392F15" w:rsidRDefault="00392F15">
      <w:pPr>
        <w:jc w:val="both"/>
        <w:rPr>
          <w:sz w:val="28"/>
          <w:szCs w:val="28"/>
        </w:rPr>
      </w:pPr>
    </w:p>
    <w:p w:rsidR="00D61C91" w:rsidRDefault="00D61C91" w:rsidP="00D61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городского округа Ставропольского края</w:t>
      </w:r>
      <w:r>
        <w:rPr>
          <w:bCs/>
          <w:sz w:val="28"/>
          <w:szCs w:val="28"/>
        </w:rPr>
        <w:t xml:space="preserve"> от 16 декабря 2022 г. № 245 </w:t>
      </w:r>
      <w:r>
        <w:rPr>
          <w:bCs/>
          <w:sz w:val="28"/>
        </w:rPr>
        <w:t>«О бюджете Минераловодского городского округа Ставропольского края на 2023 год  и плановый период 2024 и 2025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61C91" w:rsidRDefault="00D61C91" w:rsidP="00D61C91">
      <w:pPr>
        <w:ind w:firstLine="708"/>
        <w:jc w:val="both"/>
        <w:rPr>
          <w:sz w:val="28"/>
          <w:szCs w:val="28"/>
        </w:rPr>
      </w:pPr>
    </w:p>
    <w:p w:rsidR="00D61C91" w:rsidRDefault="00D61C91" w:rsidP="00D61C91">
      <w:pPr>
        <w:numPr>
          <w:ilvl w:val="1"/>
          <w:numId w:val="5"/>
        </w:numPr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D61C91" w:rsidRDefault="00D61C91" w:rsidP="00D61C91">
      <w:pPr>
        <w:numPr>
          <w:ilvl w:val="2"/>
          <w:numId w:val="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В части 1:         </w:t>
      </w:r>
    </w:p>
    <w:p w:rsidR="00D61C91" w:rsidRDefault="00D61C91" w:rsidP="00D61C9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 пункте 1.1.: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«4538691264» заменить цифрами «4543683562»;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«3258517471» заменить цифрами «3283500981»;</w:t>
      </w:r>
    </w:p>
    <w:p w:rsidR="00D61C91" w:rsidRDefault="00D61C91" w:rsidP="00D61C91">
      <w:pPr>
        <w:ind w:firstLine="708"/>
        <w:jc w:val="both"/>
        <w:rPr>
          <w:sz w:val="28"/>
        </w:rPr>
      </w:pPr>
    </w:p>
    <w:p w:rsidR="00D61C91" w:rsidRDefault="00D61C91" w:rsidP="00D61C91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 пункте 1.2.: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«4747387354» заменить цифрами «4752953660»;</w:t>
      </w:r>
    </w:p>
    <w:p w:rsidR="00D61C91" w:rsidRDefault="00D61C91" w:rsidP="00D61C91">
      <w:pPr>
        <w:jc w:val="both"/>
        <w:rPr>
          <w:sz w:val="28"/>
        </w:rPr>
      </w:pPr>
      <w:r>
        <w:rPr>
          <w:sz w:val="28"/>
        </w:rPr>
        <w:t>цифры «3205892636» заменить цифрами «3230876145».</w:t>
      </w:r>
    </w:p>
    <w:p w:rsidR="00D61C91" w:rsidRDefault="00D61C91" w:rsidP="00D61C91">
      <w:pPr>
        <w:ind w:firstLine="708"/>
        <w:jc w:val="both"/>
        <w:rPr>
          <w:sz w:val="28"/>
        </w:rPr>
      </w:pPr>
    </w:p>
    <w:p w:rsidR="00D61C91" w:rsidRPr="00D61C91" w:rsidRDefault="00D61C91" w:rsidP="00D61C91">
      <w:pPr>
        <w:numPr>
          <w:ilvl w:val="0"/>
          <w:numId w:val="9"/>
        </w:numPr>
        <w:jc w:val="both"/>
        <w:rPr>
          <w:sz w:val="28"/>
        </w:rPr>
      </w:pPr>
      <w:r w:rsidRPr="00D61C91">
        <w:rPr>
          <w:sz w:val="28"/>
        </w:rPr>
        <w:t>в пункте 1.3. цифры «208696090» заменить цифрами «209270098».</w:t>
      </w:r>
    </w:p>
    <w:p w:rsidR="00D61C91" w:rsidRPr="00D61C91" w:rsidRDefault="00D61C91" w:rsidP="00D61C91">
      <w:pPr>
        <w:ind w:left="1143"/>
        <w:jc w:val="both"/>
        <w:rPr>
          <w:sz w:val="28"/>
        </w:rPr>
      </w:pPr>
    </w:p>
    <w:p w:rsidR="00392F15" w:rsidRDefault="00392F15">
      <w:pPr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 xml:space="preserve"> Приложение 1  изложить в следующей редакции: </w:t>
      </w:r>
    </w:p>
    <w:p w:rsidR="00392F15" w:rsidRDefault="00392F15">
      <w:pPr>
        <w:ind w:firstLine="708"/>
        <w:jc w:val="both"/>
        <w:rPr>
          <w:sz w:val="28"/>
        </w:rPr>
      </w:pPr>
    </w:p>
    <w:p w:rsidR="005253D7" w:rsidRDefault="005253D7">
      <w:pPr>
        <w:ind w:firstLine="708"/>
        <w:jc w:val="both"/>
        <w:rPr>
          <w:sz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3984"/>
        <w:gridCol w:w="284"/>
        <w:gridCol w:w="3469"/>
        <w:gridCol w:w="75"/>
        <w:gridCol w:w="1730"/>
        <w:gridCol w:w="538"/>
        <w:gridCol w:w="142"/>
      </w:tblGrid>
      <w:tr w:rsidR="00392F15">
        <w:trPr>
          <w:gridAfter w:val="2"/>
          <w:wAfter w:w="680" w:type="dxa"/>
          <w:trHeight w:val="375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F15" w:rsidRDefault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«Приложение  1                                                </w:t>
            </w:r>
          </w:p>
        </w:tc>
      </w:tr>
      <w:tr w:rsidR="00392F15">
        <w:trPr>
          <w:gridAfter w:val="2"/>
          <w:wAfter w:w="680" w:type="dxa"/>
          <w:trHeight w:val="375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F15" w:rsidRDefault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 городского округа</w:t>
            </w:r>
            <w: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</w:p>
          <w:p w:rsidR="00392F15" w:rsidRDefault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16 декабря 2022 г. № 245</w:t>
            </w:r>
          </w:p>
        </w:tc>
      </w:tr>
      <w:tr w:rsid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:rsidR="00694C29" w:rsidRDefault="00694C29">
            <w:pPr>
              <w:jc w:val="center"/>
              <w:rPr>
                <w:sz w:val="28"/>
                <w:szCs w:val="28"/>
              </w:rPr>
            </w:pPr>
          </w:p>
        </w:tc>
      </w:tr>
      <w:tr w:rsid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08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городского округа Ставропольского края  на 2023 год</w:t>
            </w:r>
          </w:p>
        </w:tc>
      </w:tr>
      <w:tr w:rsid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22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555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4 543 683 562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4 752 953 660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-209 270 098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 (профицит (+) бюджета</w:t>
            </w:r>
          </w:p>
        </w:tc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209 270 098 </w:t>
            </w:r>
          </w:p>
        </w:tc>
      </w:tr>
      <w:tr w:rsidR="00D61C91" w:rsidTr="009A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</w:t>
            </w:r>
            <w:r w:rsidR="003E296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ования дефицитов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1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-7 000 000 </w:t>
            </w:r>
          </w:p>
        </w:tc>
      </w:tr>
      <w:tr w:rsidR="00D61C91" w:rsidTr="009A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214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601 01 02 00 00 00 0000 700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12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601 01 02 00 00 00 0000 800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601 01 02 00 00 04 0000 810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419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601 01 03 0 000 00 0000 000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264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601 01 03 01 00 00 0000 700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601 01 03 01 00 04 0000 710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5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601 01 03 01 00 00 0000 800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601 01 03 01 00 04 0000 810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-80 000 000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216 270 098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604 01 05 02 01 04 0000 510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-4 696 683 562 </w:t>
            </w:r>
          </w:p>
        </w:tc>
      </w:tr>
      <w:tr w:rsidR="00D61C91" w:rsidTr="00FF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4 912 953 660 </w:t>
            </w:r>
          </w:p>
        </w:tc>
      </w:tr>
      <w:tr w:rsidR="00D61C91" w:rsidTr="00FF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750"/>
        </w:trPr>
        <w:tc>
          <w:tcPr>
            <w:tcW w:w="3984" w:type="dxa"/>
            <w:shd w:val="clear" w:color="auto" w:fill="auto"/>
            <w:vAlign w:val="center"/>
            <w:hideMark/>
          </w:tcPr>
          <w:p w:rsidR="00D61C91" w:rsidRDefault="00D61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28" w:type="dxa"/>
            <w:gridSpan w:val="3"/>
            <w:shd w:val="clear" w:color="auto" w:fill="auto"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bottom"/>
            <w:hideMark/>
          </w:tcPr>
          <w:p w:rsidR="00D61C91" w:rsidRDefault="00D61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4 912 953 660 </w:t>
            </w:r>
          </w:p>
        </w:tc>
      </w:tr>
      <w:tr w:rsidR="00D61C91" w:rsidTr="008A2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962"/>
        </w:trPr>
        <w:tc>
          <w:tcPr>
            <w:tcW w:w="3984" w:type="dxa"/>
            <w:shd w:val="clear" w:color="auto" w:fill="auto"/>
            <w:vAlign w:val="center"/>
            <w:hideMark/>
          </w:tcPr>
          <w:p w:rsidR="00D61C91" w:rsidRDefault="00D61C91" w:rsidP="009A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:rsidR="00D61C91" w:rsidRDefault="00D61C91" w:rsidP="001B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  <w:hideMark/>
          </w:tcPr>
          <w:p w:rsidR="001B1D5F" w:rsidRDefault="001B1D5F" w:rsidP="001B1D5F">
            <w:pPr>
              <w:jc w:val="center"/>
              <w:rPr>
                <w:sz w:val="28"/>
                <w:szCs w:val="28"/>
              </w:rPr>
            </w:pPr>
          </w:p>
          <w:p w:rsidR="00106B0E" w:rsidRDefault="00D61C91" w:rsidP="001B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4 912 953 660».</w:t>
            </w:r>
          </w:p>
          <w:p w:rsidR="00D61C91" w:rsidRDefault="00D61C91" w:rsidP="001B1D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6B0E" w:rsidRDefault="00106B0E">
      <w:pPr>
        <w:ind w:firstLine="708"/>
        <w:jc w:val="both"/>
        <w:rPr>
          <w:sz w:val="28"/>
        </w:rPr>
      </w:pPr>
    </w:p>
    <w:p w:rsidR="00EE2B47" w:rsidRDefault="00EE2B47">
      <w:pPr>
        <w:ind w:firstLine="708"/>
        <w:jc w:val="both"/>
        <w:rPr>
          <w:sz w:val="28"/>
        </w:rPr>
      </w:pPr>
    </w:p>
    <w:p w:rsidR="00392F15" w:rsidRDefault="00106B0E" w:rsidP="00106B0E">
      <w:pPr>
        <w:numPr>
          <w:ilvl w:val="2"/>
          <w:numId w:val="8"/>
        </w:numPr>
        <w:jc w:val="both"/>
        <w:rPr>
          <w:sz w:val="28"/>
        </w:rPr>
      </w:pPr>
      <w:r>
        <w:rPr>
          <w:sz w:val="28"/>
        </w:rPr>
        <w:t>Приложение 2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3417"/>
        <w:gridCol w:w="284"/>
        <w:gridCol w:w="2268"/>
        <w:gridCol w:w="776"/>
        <w:gridCol w:w="1350"/>
        <w:gridCol w:w="2126"/>
        <w:gridCol w:w="142"/>
      </w:tblGrid>
      <w:tr w:rsidR="00106B0E" w:rsidTr="00106B0E">
        <w:trPr>
          <w:gridAfter w:val="1"/>
          <w:wAfter w:w="142" w:type="dxa"/>
          <w:trHeight w:val="375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B47" w:rsidRDefault="00EE2B47" w:rsidP="0042493A">
            <w:pPr>
              <w:rPr>
                <w:sz w:val="28"/>
              </w:rPr>
            </w:pPr>
          </w:p>
          <w:p w:rsidR="0042493A" w:rsidRPr="00FF57D0" w:rsidRDefault="0042493A" w:rsidP="0042493A">
            <w:pPr>
              <w:rPr>
                <w:sz w:val="28"/>
              </w:rPr>
            </w:pPr>
          </w:p>
          <w:p w:rsidR="00106B0E" w:rsidRDefault="00106B0E" w:rsidP="00106B0E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2                                                </w:t>
            </w:r>
          </w:p>
        </w:tc>
      </w:tr>
      <w:tr w:rsidR="00106B0E" w:rsidTr="00106B0E">
        <w:trPr>
          <w:gridAfter w:val="1"/>
          <w:wAfter w:w="142" w:type="dxa"/>
          <w:trHeight w:val="375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B0E" w:rsidRDefault="00106B0E" w:rsidP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к решению Совета депутатов Минераловодского городского округа</w:t>
            </w:r>
            <w: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</w:p>
          <w:p w:rsidR="00106B0E" w:rsidRDefault="00106B0E" w:rsidP="00392F15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16 декабря 2022 г. № 245</w:t>
            </w:r>
          </w:p>
          <w:p w:rsidR="00106B0E" w:rsidRDefault="00106B0E" w:rsidP="00392F15">
            <w:pPr>
              <w:ind w:left="5954"/>
              <w:rPr>
                <w:sz w:val="28"/>
              </w:rPr>
            </w:pPr>
          </w:p>
        </w:tc>
      </w:tr>
      <w:tr w:rsidR="00106B0E" w:rsidT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2B47" w:rsidRDefault="00EE2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06B0E" w:rsidRDefault="00106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106B0E" w:rsidTr="00392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108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0E" w:rsidRDefault="00106B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городского округа  Ставропольского края  на плановый период 2024 и 2025 годов</w:t>
            </w:r>
          </w:p>
          <w:p w:rsidR="00EE2B47" w:rsidRDefault="00EE2B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75"/>
        </w:trPr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 w:rsidP="00392F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 w:rsidP="00392F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0E" w:rsidRDefault="00106B0E" w:rsidP="00392F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22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22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3 283 500 981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3 230 876 146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3 149 937 902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52 624 835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95 873 881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 (-)/профицит (+) бюджета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-52 624 835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-26 136 713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</w:t>
            </w:r>
            <w:r w:rsidR="00143C9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ования дефицитов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-52 624 244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-116 247 756 </w:t>
            </w:r>
          </w:p>
        </w:tc>
      </w:tr>
      <w:tr w:rsidR="00106B0E" w:rsidTr="00143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441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-52 624 244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-20 375 756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601 01 02 00 00 00 0000 700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20 375 756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601 01 02 00 00 04 0000 710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20 375 756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601 01 02 00 00 00 0000 800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-73 000 000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-20 375 756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601 01 02 00 00 04 0000 810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-73 000 000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-20 375 756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601 01 03 0 000 00 0000 000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1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601 01 03 01 00 00 0000 700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2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601 01 03 01 00 04 0000 710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601 01 03 01 00 00 0000 800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601 01 03 01 00 04 0000 810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-95 872 000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-591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90 111 043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604 01 05 02 01 04 0000 510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-3 303 876 737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-3 245 811 783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3 335 922 826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3 335 922 826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3 335 922 826 </w:t>
            </w:r>
          </w:p>
        </w:tc>
      </w:tr>
      <w:tr w:rsidR="00106B0E" w:rsidTr="00106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0E" w:rsidRDefault="00106B0E" w:rsidP="00143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EE2B47" w:rsidRDefault="00EE2B47">
            <w:pPr>
              <w:jc w:val="center"/>
              <w:rPr>
                <w:sz w:val="28"/>
                <w:szCs w:val="28"/>
              </w:rPr>
            </w:pPr>
          </w:p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604 01 05 02 01 04 0000 610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3 303 876 146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0E" w:rsidRDefault="00106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3 335 922 826». </w:t>
            </w:r>
          </w:p>
        </w:tc>
      </w:tr>
    </w:tbl>
    <w:p w:rsidR="00106B0E" w:rsidRDefault="00106B0E" w:rsidP="00106B0E">
      <w:pPr>
        <w:jc w:val="both"/>
        <w:rPr>
          <w:sz w:val="28"/>
        </w:rPr>
      </w:pPr>
    </w:p>
    <w:p w:rsidR="00106B0E" w:rsidRDefault="00106B0E" w:rsidP="00106B0E">
      <w:pPr>
        <w:jc w:val="both"/>
        <w:rPr>
          <w:sz w:val="28"/>
        </w:rPr>
      </w:pPr>
    </w:p>
    <w:p w:rsidR="00106B0E" w:rsidRDefault="00106B0E" w:rsidP="00106B0E">
      <w:pPr>
        <w:jc w:val="both"/>
        <w:rPr>
          <w:sz w:val="28"/>
        </w:rPr>
      </w:pPr>
    </w:p>
    <w:p w:rsidR="00392F15" w:rsidRDefault="00392F15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2:</w:t>
      </w:r>
    </w:p>
    <w:p w:rsidR="00392F15" w:rsidRDefault="009C635C" w:rsidP="009C635C">
      <w:pPr>
        <w:numPr>
          <w:ilvl w:val="2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92F15">
        <w:rPr>
          <w:sz w:val="28"/>
          <w:szCs w:val="28"/>
        </w:rPr>
        <w:t>Приложение 3: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а) строки:</w:t>
      </w:r>
    </w:p>
    <w:p w:rsidR="009C635C" w:rsidRPr="009C635C" w:rsidRDefault="009C635C" w:rsidP="009C635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969"/>
        <w:gridCol w:w="2268"/>
      </w:tblGrid>
      <w:tr w:rsidR="009C635C" w:rsidRPr="009C635C" w:rsidTr="00EA5BBE">
        <w:tc>
          <w:tcPr>
            <w:tcW w:w="36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3 411 657 463</w:t>
            </w:r>
          </w:p>
        </w:tc>
      </w:tr>
      <w:tr w:rsidR="009C635C" w:rsidRPr="009C635C" w:rsidTr="00EA5BBE">
        <w:tc>
          <w:tcPr>
            <w:tcW w:w="36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3 415 403 338»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22" w:type="dxa"/>
        <w:tblLook w:val="04A0" w:firstRow="1" w:lastRow="0" w:firstColumn="1" w:lastColumn="0" w:noHBand="0" w:noVBand="1"/>
      </w:tblPr>
      <w:tblGrid>
        <w:gridCol w:w="3774"/>
        <w:gridCol w:w="4303"/>
        <w:gridCol w:w="1945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00 00000 00 0000 000</w:t>
            </w:r>
          </w:p>
        </w:tc>
        <w:tc>
          <w:tcPr>
            <w:tcW w:w="431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3 416 649 762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431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ind w:left="-99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3 420 969 644»;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б)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2"/>
        <w:gridCol w:w="1951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20000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860 048 875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51 750 177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51 750 177»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2"/>
        <w:gridCol w:w="1951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20000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858 670 399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50 371 701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000 2 02 29999 04 0000 150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50 371 701»;</w:t>
            </w:r>
          </w:p>
        </w:tc>
      </w:tr>
    </w:tbl>
    <w:p w:rsidR="009C635C" w:rsidRPr="009C635C" w:rsidRDefault="009C635C" w:rsidP="009C635C">
      <w:pPr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в)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192" w:type="dxa"/>
        <w:tblLook w:val="04A0" w:firstRow="1" w:lastRow="0" w:firstColumn="1" w:lastColumn="0" w:noHBand="0" w:noVBand="1"/>
      </w:tblPr>
      <w:tblGrid>
        <w:gridCol w:w="3794"/>
        <w:gridCol w:w="4432"/>
        <w:gridCol w:w="1966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30000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1 877 079 984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1 048 475 930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000 2 02 30024 04 0000 150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1 048 475 930»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3794"/>
        <w:gridCol w:w="4432"/>
        <w:gridCol w:w="2044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30000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1 880 525 175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000 2 02 30024 00 0000 150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1 048 484 812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000 2 02 30024 04 0000 150</w:t>
            </w:r>
          </w:p>
        </w:tc>
        <w:tc>
          <w:tcPr>
            <w:tcW w:w="4432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4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1 048 484 812»;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 xml:space="preserve">г) строки: 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794"/>
        <w:gridCol w:w="4381"/>
        <w:gridCol w:w="1998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35250 00 0000 150</w:t>
            </w:r>
          </w:p>
        </w:tc>
        <w:tc>
          <w:tcPr>
            <w:tcW w:w="438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84 821 500</w:t>
            </w: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  <w:tr w:rsidR="009C635C" w:rsidRPr="009C635C" w:rsidTr="00EA5BBE">
        <w:trPr>
          <w:trHeight w:val="1613"/>
        </w:trPr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000 2 02 35250 04 0000 150</w:t>
            </w:r>
          </w:p>
        </w:tc>
        <w:tc>
          <w:tcPr>
            <w:tcW w:w="438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84 821 500»</w:t>
            </w: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3794"/>
        <w:gridCol w:w="4394"/>
        <w:gridCol w:w="1843"/>
        <w:gridCol w:w="1121"/>
      </w:tblGrid>
      <w:tr w:rsidR="009C635C" w:rsidRPr="009C635C" w:rsidTr="00EA5BBE">
        <w:trPr>
          <w:trHeight w:val="1695"/>
        </w:trPr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35250 00 0000 150</w:t>
            </w:r>
          </w:p>
        </w:tc>
        <w:tc>
          <w:tcPr>
            <w:tcW w:w="4394" w:type="dxa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85 470 450</w:t>
            </w: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000 2 02 35250 04 0000 150</w:t>
            </w:r>
          </w:p>
        </w:tc>
        <w:tc>
          <w:tcPr>
            <w:tcW w:w="4394" w:type="dxa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color w:val="000000"/>
                <w:sz w:val="28"/>
                <w:szCs w:val="28"/>
              </w:rPr>
            </w:pPr>
            <w:r w:rsidRPr="009C635C">
              <w:rPr>
                <w:color w:val="000000"/>
                <w:sz w:val="28"/>
                <w:szCs w:val="28"/>
              </w:rPr>
              <w:t>85 470 450»;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д)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1809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35404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40 906 544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000 2 02 35404 04 0000 150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40 906 544»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2"/>
        <w:gridCol w:w="1809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35404 00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43 693 902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000 2 02 35404 04 0000 150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Субвенции бюджета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0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43 693 902»;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е)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1701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40000 00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57 083 309»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16 290 629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000 2 02 49999 04 0000 150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16 290 629»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154" w:type="dxa"/>
        <w:tblLook w:val="04A0" w:firstRow="1" w:lastRow="0" w:firstColumn="1" w:lastColumn="0" w:noHBand="0" w:noVBand="1"/>
      </w:tblPr>
      <w:tblGrid>
        <w:gridCol w:w="3936"/>
        <w:gridCol w:w="4524"/>
        <w:gridCol w:w="1694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02 40000 00 0000 150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60 582 900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000 2 02 49999 00 0000 150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19 790 220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000 2 02 49999 04 0000 150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19 790 220»;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ж)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4486"/>
        <w:gridCol w:w="1660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19 00000 00 0000 000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-5 414 451</w:t>
            </w:r>
          </w:p>
        </w:tc>
      </w:tr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000 2 19 00000 04 0000 150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-5 414 451»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536"/>
        <w:gridCol w:w="1665"/>
      </w:tblGrid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2 19 00000 00 0000 000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-5 988 458</w:t>
            </w:r>
          </w:p>
        </w:tc>
      </w:tr>
      <w:tr w:rsidR="009C635C" w:rsidRPr="009C635C" w:rsidTr="00EA5BBE">
        <w:tc>
          <w:tcPr>
            <w:tcW w:w="3794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000 2 19 00000 04 0000 150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C635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-5 988 458»;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з) строку: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4103"/>
        <w:gridCol w:w="2028"/>
      </w:tblGrid>
      <w:tr w:rsidR="009C635C" w:rsidRPr="009C635C" w:rsidTr="00EA5BBE">
        <w:tc>
          <w:tcPr>
            <w:tcW w:w="3936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8 50 00000 00 0000 000</w:t>
            </w:r>
          </w:p>
        </w:tc>
        <w:tc>
          <w:tcPr>
            <w:tcW w:w="4172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ИТОГО</w:t>
            </w:r>
          </w:p>
        </w:tc>
        <w:tc>
          <w:tcPr>
            <w:tcW w:w="2029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 xml:space="preserve"> 4 538 691 264»</w:t>
            </w:r>
          </w:p>
        </w:tc>
      </w:tr>
    </w:tbl>
    <w:p w:rsidR="00EA5BBE" w:rsidRDefault="00EA5BBE" w:rsidP="009C635C">
      <w:pPr>
        <w:ind w:left="450"/>
        <w:rPr>
          <w:sz w:val="28"/>
          <w:szCs w:val="28"/>
        </w:rPr>
      </w:pPr>
    </w:p>
    <w:p w:rsid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tbl>
      <w:tblPr>
        <w:tblW w:w="15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3724"/>
        <w:gridCol w:w="2906"/>
        <w:gridCol w:w="3683"/>
        <w:gridCol w:w="1950"/>
      </w:tblGrid>
      <w:tr w:rsidR="009C635C" w:rsidRPr="009C635C" w:rsidTr="00EA5BB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«000 8 50 00000 00 0000 000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ИТОГО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9C635C">
              <w:rPr>
                <w:sz w:val="28"/>
                <w:szCs w:val="28"/>
              </w:rPr>
              <w:t>543 683 562».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Default="009C635C" w:rsidP="00EA5BBE">
            <w:pPr>
              <w:rPr>
                <w:sz w:val="28"/>
                <w:szCs w:val="28"/>
              </w:rPr>
            </w:pPr>
          </w:p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EA5BBE" w:rsidRDefault="00EA5BBE" w:rsidP="009C635C">
      <w:pPr>
        <w:ind w:left="709"/>
        <w:rPr>
          <w:sz w:val="28"/>
          <w:szCs w:val="28"/>
        </w:rPr>
      </w:pPr>
    </w:p>
    <w:p w:rsidR="009C635C" w:rsidRPr="009C635C" w:rsidRDefault="009C635C" w:rsidP="009C635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9C635C">
        <w:rPr>
          <w:sz w:val="28"/>
          <w:szCs w:val="28"/>
        </w:rPr>
        <w:t>В Приложение 4: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а)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93" w:type="dxa"/>
        <w:tblLook w:val="04A0" w:firstRow="1" w:lastRow="0" w:firstColumn="1" w:lastColumn="0" w:noHBand="0" w:noVBand="1"/>
      </w:tblPr>
      <w:tblGrid>
        <w:gridCol w:w="3370"/>
        <w:gridCol w:w="2896"/>
        <w:gridCol w:w="1843"/>
        <w:gridCol w:w="1984"/>
      </w:tblGrid>
      <w:tr w:rsidR="009C635C" w:rsidRPr="009C635C" w:rsidTr="00EA5BBE">
        <w:tc>
          <w:tcPr>
            <w:tcW w:w="3370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00 00000 00 0000 000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2 157 184 351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2 131 729 394</w:t>
            </w:r>
          </w:p>
        </w:tc>
      </w:tr>
      <w:tr w:rsidR="009C635C" w:rsidRPr="009C635C" w:rsidTr="00EA5BBE">
        <w:tc>
          <w:tcPr>
            <w:tcW w:w="3370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2896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2 156 208 360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2 130 753 402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0093" w:type="dxa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984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00 00000 00 0000 000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2 182 167 861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2 131 729 394</w:t>
            </w:r>
          </w:p>
        </w:tc>
      </w:tr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pStyle w:val="Web"/>
              <w:spacing w:before="0" w:after="0" w:line="228" w:lineRule="auto"/>
              <w:ind w:left="-99"/>
              <w:rPr>
                <w:rFonts w:ascii="Times New Roman" w:hAnsi="Times New Roman" w:cs="Times New Roman"/>
                <w:sz w:val="26"/>
                <w:szCs w:val="26"/>
              </w:rPr>
            </w:pPr>
            <w:r w:rsidRPr="009C635C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2 181 191 870</w:t>
            </w:r>
          </w:p>
        </w:tc>
        <w:tc>
          <w:tcPr>
            <w:tcW w:w="1984" w:type="dxa"/>
            <w:vAlign w:val="bottom"/>
          </w:tcPr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ind w:left="-99"/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2 130 753 402»;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б) строку: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20000 00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127 632 043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98 316 945»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20000 00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152 615 553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98 316 945»;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в) после строки: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25519 04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7 891 246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729 570»</w:t>
            </w:r>
          </w:p>
        </w:tc>
      </w:tr>
    </w:tbl>
    <w:p w:rsidR="009C635C" w:rsidRPr="009C635C" w:rsidRDefault="009C635C" w:rsidP="009C635C">
      <w:pPr>
        <w:ind w:left="450"/>
        <w:rPr>
          <w:sz w:val="26"/>
          <w:szCs w:val="26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дополнить строками: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2 02 25555 00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24 983 510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</w:t>
            </w:r>
          </w:p>
        </w:tc>
      </w:tr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000 2 02 25555 04 0000 150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</w:p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24 983 510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0»;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г) строку: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1"/>
        <w:gridCol w:w="2835"/>
        <w:gridCol w:w="1843"/>
        <w:gridCol w:w="1843"/>
      </w:tblGrid>
      <w:tr w:rsidR="009C635C" w:rsidRPr="009C635C" w:rsidTr="00EA5BBE">
        <w:tc>
          <w:tcPr>
            <w:tcW w:w="3431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8 50 00000 00 0000 000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 xml:space="preserve"> 3 258 517 471</w:t>
            </w:r>
          </w:p>
        </w:tc>
        <w:tc>
          <w:tcPr>
            <w:tcW w:w="1843" w:type="dxa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3 245 811 783»</w:t>
            </w:r>
          </w:p>
        </w:tc>
      </w:tr>
    </w:tbl>
    <w:p w:rsidR="009C635C" w:rsidRPr="009C635C" w:rsidRDefault="009C635C" w:rsidP="009C635C">
      <w:pPr>
        <w:ind w:left="450"/>
        <w:rPr>
          <w:sz w:val="28"/>
          <w:szCs w:val="28"/>
        </w:rPr>
      </w:pPr>
    </w:p>
    <w:p w:rsidR="009C635C" w:rsidRPr="009C635C" w:rsidRDefault="009C635C" w:rsidP="009C635C">
      <w:pPr>
        <w:ind w:left="450"/>
        <w:rPr>
          <w:sz w:val="28"/>
          <w:szCs w:val="28"/>
        </w:rPr>
      </w:pPr>
      <w:r w:rsidRPr="009C635C">
        <w:rPr>
          <w:sz w:val="28"/>
          <w:szCs w:val="28"/>
        </w:rPr>
        <w:t>изложить в следующей редакции:</w:t>
      </w:r>
    </w:p>
    <w:p w:rsidR="009C635C" w:rsidRPr="009C635C" w:rsidRDefault="009C635C" w:rsidP="009C635C">
      <w:pPr>
        <w:ind w:left="450"/>
        <w:rPr>
          <w:sz w:val="28"/>
          <w:szCs w:val="28"/>
        </w:rPr>
      </w:pPr>
    </w:p>
    <w:tbl>
      <w:tblPr>
        <w:tblW w:w="15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2333"/>
        <w:gridCol w:w="2345"/>
        <w:gridCol w:w="3792"/>
        <w:gridCol w:w="1565"/>
      </w:tblGrid>
      <w:tr w:rsidR="009C635C" w:rsidRPr="009C635C" w:rsidTr="00EA5BB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«000 8 50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ИТОГО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9C635C">
              <w:rPr>
                <w:sz w:val="26"/>
                <w:szCs w:val="26"/>
              </w:rPr>
              <w:t>283 500 981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EA5BBE" w:rsidP="00EA5BBE">
            <w:pPr>
              <w:ind w:left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C635C" w:rsidRPr="009C635C">
              <w:rPr>
                <w:sz w:val="26"/>
                <w:szCs w:val="26"/>
              </w:rPr>
              <w:t>245 811 783».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  <w:vAlign w:val="bottom"/>
          </w:tcPr>
          <w:p w:rsidR="009C635C" w:rsidRPr="009C635C" w:rsidRDefault="009C635C" w:rsidP="00EA5BBE">
            <w:pPr>
              <w:rPr>
                <w:sz w:val="28"/>
                <w:szCs w:val="28"/>
              </w:rPr>
            </w:pPr>
          </w:p>
        </w:tc>
      </w:tr>
    </w:tbl>
    <w:p w:rsidR="009C635C" w:rsidRDefault="009C635C" w:rsidP="009C635C">
      <w:pPr>
        <w:ind w:left="1428"/>
        <w:rPr>
          <w:sz w:val="28"/>
          <w:szCs w:val="28"/>
        </w:rPr>
      </w:pPr>
    </w:p>
    <w:p w:rsidR="00392F15" w:rsidRDefault="00392F15" w:rsidP="000E06F8">
      <w:pPr>
        <w:numPr>
          <w:ilvl w:val="1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 статье 3</w:t>
      </w:r>
      <w:r w:rsidR="002828A0">
        <w:rPr>
          <w:sz w:val="28"/>
          <w:szCs w:val="28"/>
        </w:rPr>
        <w:t>:</w:t>
      </w:r>
    </w:p>
    <w:p w:rsidR="002828A0" w:rsidRDefault="002828A0" w:rsidP="002828A0">
      <w:pPr>
        <w:pStyle w:val="2"/>
        <w:shd w:val="clear" w:color="auto" w:fill="FFFFFF"/>
        <w:ind w:left="450" w:firstLine="0"/>
      </w:pPr>
      <w:r>
        <w:t>цифры «3415403338» заменить цифрами «3420969644»;</w:t>
      </w:r>
    </w:p>
    <w:p w:rsidR="002828A0" w:rsidRDefault="002828A0" w:rsidP="002828A0">
      <w:pPr>
        <w:pStyle w:val="2"/>
        <w:shd w:val="clear" w:color="auto" w:fill="FFFFFF"/>
        <w:ind w:left="450" w:firstLine="0"/>
      </w:pPr>
      <w:r>
        <w:t>цифры «2156208360» заменить цифрами «2181191870».</w:t>
      </w:r>
    </w:p>
    <w:p w:rsidR="00392F15" w:rsidRDefault="00392F15">
      <w:pPr>
        <w:shd w:val="clear" w:color="auto" w:fill="FFFFFF"/>
        <w:ind w:left="709"/>
        <w:rPr>
          <w:sz w:val="28"/>
          <w:szCs w:val="28"/>
        </w:rPr>
      </w:pPr>
    </w:p>
    <w:p w:rsidR="00392F15" w:rsidRDefault="00392F15" w:rsidP="000E06F8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>В статье 4: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>1.4.1. Приложение 5 изложить  в следующей редакции: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438"/>
        <w:gridCol w:w="2623"/>
        <w:gridCol w:w="236"/>
        <w:gridCol w:w="5171"/>
        <w:gridCol w:w="887"/>
      </w:tblGrid>
      <w:tr w:rsidR="00392F15" w:rsidTr="006D79D5">
        <w:trPr>
          <w:gridAfter w:val="1"/>
          <w:wAfter w:w="88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«Приложение 5</w:t>
            </w:r>
          </w:p>
        </w:tc>
      </w:tr>
      <w:tr w:rsidR="00392F15" w:rsidTr="006D79D5">
        <w:trPr>
          <w:gridAfter w:val="1"/>
          <w:wAfter w:w="88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F15" w:rsidRDefault="00392F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к решению Совета депутатов                 </w:t>
            </w:r>
          </w:p>
          <w:p w:rsidR="00392F15" w:rsidRDefault="00392F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Минераловодского городского </w:t>
            </w:r>
          </w:p>
          <w:p w:rsidR="00392F15" w:rsidRDefault="00392F1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округа</w:t>
            </w:r>
            <w:r>
              <w:t xml:space="preserve"> </w:t>
            </w:r>
            <w:r>
              <w:rPr>
                <w:sz w:val="28"/>
              </w:rPr>
              <w:t xml:space="preserve">Ставропольского края </w:t>
            </w:r>
          </w:p>
        </w:tc>
      </w:tr>
      <w:tr w:rsidR="00392F15" w:rsidTr="006D79D5">
        <w:trPr>
          <w:gridAfter w:val="1"/>
          <w:wAfter w:w="887" w:type="dxa"/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F15" w:rsidRDefault="00392F15">
            <w:r>
              <w:rPr>
                <w:sz w:val="28"/>
              </w:rPr>
              <w:t xml:space="preserve">              от  16 декабря 2022 г. № 245</w:t>
            </w:r>
          </w:p>
        </w:tc>
      </w:tr>
      <w:tr w:rsidR="00392F15" w:rsidTr="006D79D5">
        <w:trPr>
          <w:trHeight w:val="37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bookmarkStart w:id="1" w:name="RANGE!A1:G1429"/>
            <w:bookmarkEnd w:id="1"/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</w:t>
            </w: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392F15" w:rsidTr="006D79D5">
        <w:trPr>
          <w:trHeight w:val="2243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в  ведомственной структуре расходов местного бюджета (Вед.)                        </w:t>
            </w:r>
            <w:r>
              <w:rPr>
                <w:sz w:val="28"/>
                <w:szCs w:val="28"/>
              </w:rPr>
              <w:br/>
              <w:t xml:space="preserve">на 2023 год  </w:t>
            </w:r>
          </w:p>
          <w:tbl>
            <w:tblPr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520"/>
              <w:gridCol w:w="580"/>
              <w:gridCol w:w="1920"/>
              <w:gridCol w:w="620"/>
              <w:gridCol w:w="4014"/>
              <w:gridCol w:w="1985"/>
            </w:tblGrid>
            <w:tr w:rsidR="00A32FF2" w:rsidTr="00A32FF2">
              <w:trPr>
                <w:trHeight w:val="39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 w:rsidP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A32FF2" w:rsidTr="00A32FF2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2FF2" w:rsidRDefault="00A32F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0523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567"/>
              <w:gridCol w:w="580"/>
              <w:gridCol w:w="1971"/>
              <w:gridCol w:w="709"/>
              <w:gridCol w:w="3969"/>
              <w:gridCol w:w="1984"/>
            </w:tblGrid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D12FB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Совет депутатов Минераловодского </w:t>
                  </w:r>
                  <w:r w:rsidR="00FD12FB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15 742 769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15 742 769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15 473 679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E296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</w:t>
                  </w:r>
                  <w:r w:rsidR="003E2962">
                    <w:rPr>
                      <w:sz w:val="28"/>
                      <w:szCs w:val="28"/>
                    </w:rPr>
                    <w:t>5</w:t>
                  </w:r>
                  <w:r w:rsidRPr="006D79D5">
                    <w:rPr>
                      <w:sz w:val="28"/>
                      <w:szCs w:val="28"/>
                    </w:rPr>
                    <w:t xml:space="preserve"> 473 679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10 232 562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861 933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160 216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701 717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9 324 629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9 324 629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E296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</w:t>
                  </w:r>
                  <w:r w:rsidR="003E296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D12FB" w:rsidP="00FD12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дминистрация Минераловодского </w:t>
                  </w:r>
                  <w:r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="006D79D5"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642 119 216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178 325 523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2 122 587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2 122 587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37 681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37 681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1 383 943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41 952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70 729 351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4 119 428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3 467 925</w:t>
                  </w:r>
                </w:p>
              </w:tc>
            </w:tr>
            <w:tr w:rsidR="006D79D5" w:rsidRPr="006D79D5" w:rsidTr="00EA5BBE">
              <w:trPr>
                <w:trHeight w:val="58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651 503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261 258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395D8C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75 988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75 988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185 270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185 270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115 345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115 345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115 345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274 900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274 900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274 900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66 424 586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66 388 626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681 187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681 187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61 270 443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61 270 443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1 034 024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</w:t>
                  </w:r>
                  <w:r w:rsidR="00395D8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1 034 024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1 344 324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1 277 754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66 570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2 058 649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1 789 624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269 025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35 960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35 960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35 960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выплат, связанных с сокращением штатной численности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Специальные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103 395 716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34 501 183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3 814 520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городского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2 051 902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184 137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184 137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184 137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172 137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1 867 765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65 064 382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11 156 583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6D033F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</w:t>
                  </w:r>
                  <w:r w:rsidR="006D033F">
                    <w:rPr>
                      <w:sz w:val="28"/>
                      <w:szCs w:val="28"/>
                    </w:rPr>
                    <w:t>6</w:t>
                  </w:r>
                  <w:r w:rsidRPr="006D79D5">
                    <w:rPr>
                      <w:sz w:val="28"/>
                      <w:szCs w:val="28"/>
                    </w:rPr>
                    <w:t xml:space="preserve"> 583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11 156 583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11 156 583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46 063 777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7 424 537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417 844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1 573 255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1 570 255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1 570 255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127 148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143 108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27 381 41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27 381 411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27 3</w:t>
                  </w:r>
                  <w:r w:rsidR="00395D8C">
                    <w:rPr>
                      <w:sz w:val="28"/>
                      <w:szCs w:val="28"/>
                    </w:rPr>
                    <w:t>8</w:t>
                  </w:r>
                  <w:r w:rsidRPr="006D79D5">
                    <w:rPr>
                      <w:sz w:val="28"/>
                      <w:szCs w:val="28"/>
                    </w:rPr>
                    <w:t>1 411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</w:t>
                  </w:r>
                  <w:r w:rsidR="00395D8C">
                    <w:rPr>
                      <w:sz w:val="28"/>
                      <w:szCs w:val="28"/>
                    </w:rPr>
                    <w:t>2</w:t>
                  </w:r>
                  <w:r w:rsidRPr="006D79D5">
                    <w:rPr>
                      <w:sz w:val="28"/>
                      <w:szCs w:val="28"/>
                    </w:rPr>
                    <w:t>.11080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</w:t>
                  </w:r>
                  <w:r w:rsidR="00395D8C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"Безопасный Минераловодский городской округ"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мероприятия "</w:t>
                  </w:r>
                  <w:r w:rsidR="00F80AB4" w:rsidRPr="006D79D5">
                    <w:rPr>
                      <w:sz w:val="28"/>
                      <w:szCs w:val="28"/>
                    </w:rPr>
                    <w:t>Построение, внедрение</w:t>
                  </w:r>
                  <w:r w:rsidRPr="006D79D5">
                    <w:rPr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реализацию </w:t>
                  </w:r>
                  <w:r w:rsidR="00F80AB4" w:rsidRPr="006D79D5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6D79D5">
                    <w:rPr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03.4.01</w:t>
                  </w:r>
                  <w:r w:rsidR="006D79D5" w:rsidRPr="006D79D5">
                    <w:rPr>
                      <w:sz w:val="28"/>
                      <w:szCs w:val="28"/>
                    </w:rPr>
                    <w:t>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694 273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558 260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F80AB4" w:rsidRPr="006D79D5">
                    <w:rPr>
                      <w:sz w:val="28"/>
                      <w:szCs w:val="28"/>
                    </w:rPr>
                    <w:t>учреждений, органов</w:t>
                  </w:r>
                  <w:r w:rsidRPr="006D79D5">
                    <w:rPr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F80AB4" w:rsidRPr="006D79D5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6D79D5">
                    <w:rPr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правонарушений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и эксплуатацию информационно-коммуникационных технологий, средств, систем, устройств, ресурсов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2 147 593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1 596 193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5D8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  <w:r w:rsidR="00395D8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городском округе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"Улучшение инвестиционного климата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"Продвижение и создание инвестиционного имиджа"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 и изготовление информационных материалов инвестиционной направленности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414 446 217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370 778 557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5D8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370 778 557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370 778 557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05.1.01.000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"Переселение граждан из многоквартирных домов, расположенных на территории Минераловодского городского округа, признанных аварийными и подлежащих сносу"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19 471 129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 по сносу многоквартирных домов, признанных аварийными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округа, в том числе разработка проектно-сметной документации и проведение оценки объектов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18 195 839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11 048 897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7 146 942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351 307 429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97 785 194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97 785 194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722 873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722 873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</w:t>
                  </w:r>
                  <w:r w:rsidR="00395D8C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>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95D8C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14 378 952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14 378 952</w:t>
                  </w:r>
                </w:p>
              </w:tc>
            </w:tr>
            <w:tr w:rsidR="006D79D5" w:rsidRPr="006D79D5" w:rsidTr="002A0F7C">
              <w:trPr>
                <w:trHeight w:val="1009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22 399 368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22 399 368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395D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32 632 604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28 931 604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28 931 604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28 931 604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2 099 555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2 099 555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</w:t>
                  </w:r>
                  <w:r w:rsidR="00395D8C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2A0F7C">
              <w:trPr>
                <w:trHeight w:val="129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6D79D5" w:rsidRPr="006D79D5">
                    <w:rPr>
                      <w:sz w:val="28"/>
                      <w:szCs w:val="28"/>
                    </w:rPr>
                    <w:t>04 000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09.2.</w:t>
                  </w:r>
                  <w:r w:rsidR="006D79D5" w:rsidRPr="006D79D5">
                    <w:rPr>
                      <w:sz w:val="28"/>
                      <w:szCs w:val="28"/>
                    </w:rPr>
                    <w:t>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11 035 055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</w:t>
                  </w:r>
                  <w:r w:rsidR="00395D8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9 287 776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757 346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958 574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5D8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</w:t>
                  </w:r>
                  <w:r w:rsidR="00395D8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30 195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201763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</w:t>
                  </w:r>
                  <w:r w:rsidR="00201763">
                    <w:rPr>
                      <w:sz w:val="28"/>
                      <w:szCs w:val="28"/>
                      <w:lang w:val="en-US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207 000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95D8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08.0.0</w:t>
                  </w:r>
                  <w:r w:rsidR="006D79D5" w:rsidRPr="006D79D5">
                    <w:rPr>
                      <w:sz w:val="28"/>
                      <w:szCs w:val="28"/>
                    </w:rPr>
                    <w:t>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"Сохранение и развитие культурного потенциала"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по обеспечению сохранения объектов культурного наследия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10437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DA4FA3" w:rsidP="00DA4F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 </w:t>
                  </w:r>
                  <w:r w:rsidR="006D79D5" w:rsidRPr="006D79D5">
                    <w:rPr>
                      <w:sz w:val="28"/>
                      <w:szCs w:val="28"/>
                    </w:rPr>
                    <w:t>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9281A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39281A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4C046B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  <w:r w:rsidR="004C046B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Выполнение долговых обязательств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B10021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имущественных отношений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50 626 157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4C046B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18 926 </w:t>
                  </w:r>
                  <w:r w:rsidR="004C046B">
                    <w:rPr>
                      <w:sz w:val="28"/>
                      <w:szCs w:val="28"/>
                    </w:rPr>
                    <w:t>8</w:t>
                  </w:r>
                  <w:r w:rsidRPr="006D79D5"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18 926 829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1 559 482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A0F7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01.1.00.000</w:t>
                  </w:r>
                  <w:r w:rsidR="006D79D5"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</w:t>
                  </w:r>
                  <w:r w:rsidR="00CA3F46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1 358 727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187 255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159 255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159 255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159 255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17 367 346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2 262 639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2 262 639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</w:t>
                  </w:r>
                  <w:r w:rsidR="00CA3F46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1.01.20860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1 912 639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1 912 639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15 104 708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15 104 708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277 560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"Экология и охрана окружающей среды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</w:t>
                  </w:r>
                  <w:r w:rsidR="00CA3F46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</w:t>
                  </w:r>
                  <w:r w:rsidR="00CA3F46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421 768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31 421 768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31 421 768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30 063 189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30 063 189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25 398 594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25 398 594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230 896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230 896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25 744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4 407 954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4 407 954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B10021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архитектуры и градостроительства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19 199 657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9 660 990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9 660 990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A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</w:t>
                  </w:r>
                  <w:r w:rsidR="00CA3F46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1 169 609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951 229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951 229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</w:t>
                  </w:r>
                  <w:r w:rsidR="00A55941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951 229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A5594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6D79D5" w:rsidRPr="006D79D5">
                    <w:rPr>
                      <w:sz w:val="28"/>
                      <w:szCs w:val="28"/>
                    </w:rPr>
                    <w:t>51 229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191 980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116 080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116 080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116 080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9 538 667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Прикладные научные исследования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7 </w:t>
                  </w:r>
                  <w:r w:rsidR="00A55941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>92 500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связанные с разработкой генерального плана, правил землепользования и застройки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7 492 500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2 046 167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2 046 167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2 046 167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1 896 167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связанные с разработкой генерального плана, правил землепользования и застройки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A5594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A55941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400 00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896 167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896 167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перевод муниципальных услуг в электронный вид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A5594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B10021" w:rsidP="00B100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инансовое управление администрации Минераловодского </w:t>
                  </w:r>
                  <w:r>
                    <w:rPr>
                      <w:sz w:val="28"/>
                      <w:szCs w:val="28"/>
                    </w:rPr>
                    <w:t>муниципального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113 354 205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112 354 205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24 730 044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2 295 755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1 371 112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</w:t>
                  </w:r>
                  <w:r w:rsidR="00A55941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29 784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894 858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603 654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406 01</w:t>
                  </w:r>
                  <w:r w:rsidR="00A5594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406 010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197 644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291 205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291 205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291 205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</w:t>
                  </w:r>
                  <w:r w:rsidR="00A55941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>4 289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A5594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02.2.01.754</w:t>
                  </w:r>
                  <w:r w:rsidR="00A55941">
                    <w:rPr>
                      <w:sz w:val="28"/>
                      <w:szCs w:val="28"/>
                    </w:rPr>
                    <w:t>9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420BC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420BC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81 115 9</w:t>
                  </w:r>
                  <w:r w:rsidR="00420BC1">
                    <w:rPr>
                      <w:sz w:val="28"/>
                      <w:szCs w:val="28"/>
                    </w:rPr>
                    <w:t>3</w:t>
                  </w:r>
                  <w:r w:rsidRPr="006D79D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6B680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54 661 505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</w:t>
                  </w:r>
                  <w:r w:rsidR="006B680C">
                    <w:rPr>
                      <w:sz w:val="28"/>
                      <w:szCs w:val="28"/>
                    </w:rPr>
                    <w:t>2</w:t>
                  </w:r>
                  <w:r w:rsidRPr="006D79D5">
                    <w:rPr>
                      <w:sz w:val="28"/>
                      <w:szCs w:val="28"/>
                    </w:rPr>
                    <w:t>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7 309 400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204 640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18 776 763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18 776 763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864 526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864 526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выплат, связанных с сокращением штатной численности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426 716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426 716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B680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6D79D5" w:rsidRPr="006D79D5" w:rsidTr="005B4542">
              <w:trPr>
                <w:trHeight w:val="5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Средства на увеличение заработной платы муниципальных служащих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B680C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6D79D5" w:rsidRPr="006D79D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Средства на проведение мероприятий в рамках реализации Закона Ставропольского края "О наделении Минераловодского городского округа Ставропольского края статусом муниципального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Профилактика и устранение последствий распространения коронавирусной инфекции на территории Минераловодского городского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200 00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6B680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F3F8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образования администрации Минераловодского </w:t>
                  </w:r>
                  <w:r w:rsidR="00CF3F80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</w:t>
                  </w:r>
                  <w:r w:rsidR="00B22A6D">
                    <w:rPr>
                      <w:sz w:val="28"/>
                      <w:szCs w:val="28"/>
                    </w:rPr>
                    <w:t xml:space="preserve">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1 996 663 395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1 969 167 150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712 204 391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5 678 235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3 226 082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3 226 082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3 226 082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2 002 289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1 223 793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2 452 153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2 452 153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2 452 153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1 446 088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1 006 065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696 127 360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696 127 360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592 019 662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313 791 802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117 186 935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</w:t>
                  </w:r>
                  <w:r w:rsidR="006B680C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31 780 616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164 820 016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21 546 611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16 688 968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4 857 643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256 681 249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6B680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114 727 402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75 419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141 876 803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17 784 436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</w:t>
                  </w:r>
                  <w:r w:rsidR="006B680C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462 160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441 605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20 555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7 559 153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5 633 108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1 926 045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9 763 123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3 269 245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6 493 877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86 323 263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85 227 005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48 303 309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36 923 695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1 096 258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868 968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227 290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8 056 077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7 656 077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7 656 077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7 656 077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3 629 640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664 842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3 361 594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2 340 619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2 340 619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2 340 619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B680C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</w:t>
                  </w:r>
                  <w:r w:rsidR="006B680C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1 331 576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1 009 043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1 172 785 005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14 212 710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2 171 986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2 171 986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2 171 986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6B680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772 181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1 399 805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12 040 724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12 040 724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3 639 484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677 153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2 962 331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6B680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антитеррористических мероприятий в муниципальных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обеспечению антитеррористической защищенности в муниципальных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04.3.R3.00000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1 141 559 849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1 141 559 849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900 203 678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250 469 479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49 285 690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17 676 930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55 887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183 450 970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22 317 935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18 112 354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4 205 581</w:t>
                  </w:r>
                </w:p>
              </w:tc>
            </w:tr>
            <w:tr w:rsidR="006D79D5" w:rsidRPr="006D79D5" w:rsidTr="00FF4B80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559 241 706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106 597 556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5 299 464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447 342 407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47 144 444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9 525 777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37 618 666</w:t>
                  </w:r>
                </w:p>
              </w:tc>
            </w:tr>
            <w:tr w:rsidR="006D79D5" w:rsidRPr="006D79D5" w:rsidTr="00FF4B80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21 030 114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EA17AF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</w:t>
                  </w:r>
                  <w:r w:rsidR="00EA17AF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7 491 741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1 455 188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12 083 186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138 357 628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900 715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562 600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338 115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EA17AF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</w:t>
                  </w:r>
                  <w:r w:rsidR="006D79D5" w:rsidRPr="006D79D5">
                    <w:rPr>
                      <w:sz w:val="28"/>
                      <w:szCs w:val="28"/>
                    </w:rPr>
                    <w:t>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41 735 564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37 341 543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4 394 021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23 451 244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FA1C1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</w:t>
                  </w:r>
                  <w:r w:rsidR="00FA1C11">
                    <w:rPr>
                      <w:sz w:val="28"/>
                      <w:szCs w:val="28"/>
                    </w:rPr>
                    <w:t>4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18 539 834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4 898 310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13 100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FA1C1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FA1C1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94 535 327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11 282 164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4 454 674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FA1C1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</w:t>
                  </w:r>
                  <w:r w:rsidR="00FA1C11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6 815 362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405 500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405 500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1 997 696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156 928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1 840 768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80 849 967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10 559 210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70 290 757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07.1.EВ.00000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1 451 954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5 565 824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14 103 546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13 991 040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13 991 040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13 991 040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4 655 568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853 573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8 481 899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72 506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72 506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  <w:r w:rsidR="00DF3729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72 506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20 716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51 790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2 361 450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2 361 450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10 620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</w:t>
                  </w:r>
                  <w:r w:rsidR="00DF3729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10 620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2 350 830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808 025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1 542 805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28 256 664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201 271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</w:t>
                  </w:r>
                  <w:r w:rsidR="00DF3729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85 460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115 811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27 966 793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27 966 793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27 879 428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DF372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410 184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410 184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7 035 473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6 989 693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07.1.03.</w:t>
                  </w:r>
                  <w:r w:rsidR="006D79D5" w:rsidRPr="006D79D5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87 365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</w:t>
                  </w:r>
                  <w:r w:rsidR="006D79D5" w:rsidRPr="006D79D5">
                    <w:rPr>
                      <w:sz w:val="28"/>
                      <w:szCs w:val="28"/>
                    </w:rPr>
                    <w:t>3.20420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12 365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DF3729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12 36</w:t>
                  </w:r>
                  <w:r w:rsidR="00DF372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3 941 463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DF372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07.1.06.205</w:t>
                  </w:r>
                  <w:r w:rsidR="006D79D5"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129 870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220 126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9589D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12.0.00.0</w:t>
                  </w:r>
                  <w:r w:rsidR="0069589D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молодежной политики"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3 216 468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51 979 627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938 652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9589D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6D79D5" w:rsidRPr="006D79D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865 213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73 439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9589D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</w:t>
                  </w:r>
                  <w:r w:rsidR="006D79D5"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70 939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70 939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70 939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51 040 974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13 200 022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1 665 541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9589D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915 371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802 324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69589D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69589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113 048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606 970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525 393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81 578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11 534 481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9 390 374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18 092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1 444 690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07.1.0</w:t>
                  </w:r>
                  <w:r w:rsidR="006D79D5" w:rsidRPr="006D79D5">
                    <w:rPr>
                      <w:sz w:val="28"/>
                      <w:szCs w:val="28"/>
                    </w:rPr>
                    <w:t>6.78810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7 927 592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37 840 952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14 183 459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13 507 041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13 50</w:t>
                  </w:r>
                  <w:r w:rsidR="00C96F84">
                    <w:rPr>
                      <w:sz w:val="28"/>
                      <w:szCs w:val="28"/>
                    </w:rPr>
                    <w:t>7</w:t>
                  </w:r>
                  <w:r w:rsidRPr="006D79D5">
                    <w:rPr>
                      <w:sz w:val="28"/>
                      <w:szCs w:val="28"/>
                    </w:rPr>
                    <w:t xml:space="preserve"> 041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200 397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200 397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16 261 841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1 542 796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5 705 930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31 926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27 496 245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25 718 293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25 718 293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285 527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25 432 766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1 777 952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1 777 952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395 </w:t>
                  </w:r>
                  <w:r w:rsidR="00C96F84">
                    <w:rPr>
                      <w:sz w:val="28"/>
                      <w:szCs w:val="28"/>
                    </w:rPr>
                    <w:t>5</w:t>
                  </w:r>
                  <w:r w:rsidRPr="006D79D5">
                    <w:rPr>
                      <w:sz w:val="28"/>
                      <w:szCs w:val="28"/>
                    </w:rPr>
                    <w:t>67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1 376 902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D6BA3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Комитет по культуре администрации Минераловодского </w:t>
                  </w:r>
                  <w:r w:rsidR="000D6BA3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273 295 569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46 200 716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46 200 716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336 276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134 994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100 300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08.0.0</w:t>
                  </w:r>
                  <w:r w:rsidR="00C96F84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15 609 261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7 171 310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1 3</w:t>
                  </w:r>
                  <w:r w:rsidR="006D79D5" w:rsidRPr="006D79D5">
                    <w:rPr>
                      <w:sz w:val="28"/>
                      <w:szCs w:val="28"/>
                    </w:rPr>
                    <w:t>09 511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7 128 439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29 762 103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13 866 925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1 479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15 893 699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54 914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</w:t>
                  </w:r>
                  <w:r w:rsidR="00C96F84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48 510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6 404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416 163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14.0.01.0000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227 094 852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220 759 273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5 243 948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03.3.01.2</w:t>
                  </w:r>
                  <w:r w:rsidR="006D79D5" w:rsidRPr="006D79D5">
                    <w:rPr>
                      <w:sz w:val="28"/>
                      <w:szCs w:val="28"/>
                    </w:rPr>
                    <w:t>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214 358 166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158 976 188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105 256 190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4 323 514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</w:t>
                  </w:r>
                  <w:r w:rsidR="00C96F84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6D79D5" w:rsidRPr="006D79D5" w:rsidTr="005B4542">
              <w:trPr>
                <w:trHeight w:val="3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городского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08.2.A1.00000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08.2.А</w:t>
                  </w:r>
                  <w:r w:rsidR="006D79D5" w:rsidRPr="006D79D5">
                    <w:rPr>
                      <w:sz w:val="28"/>
                      <w:szCs w:val="28"/>
                    </w:rPr>
                    <w:t>1.55130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08.2.A1.55130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55 381 978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08.3.01</w:t>
                  </w:r>
                  <w:r w:rsidR="006D79D5" w:rsidRPr="006D79D5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55 331 473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08.3.A2.00000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856 159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797 569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</w:t>
                  </w:r>
                  <w:r w:rsidR="006D79D5" w:rsidRPr="006D79D5">
                    <w:rPr>
                      <w:sz w:val="28"/>
                      <w:szCs w:val="28"/>
                    </w:rPr>
                    <w:t>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10.5.01</w:t>
                  </w:r>
                  <w:r w:rsidR="006D79D5" w:rsidRPr="006D79D5">
                    <w:rPr>
                      <w:sz w:val="28"/>
                      <w:szCs w:val="28"/>
                    </w:rPr>
                    <w:t>.20700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10.5.01.20700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301 000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301 </w:t>
                  </w:r>
                  <w:r w:rsidR="00C96F84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301 000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</w:t>
                  </w:r>
                  <w:r w:rsidR="00C96F84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6 335 579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398 745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96F84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6D79D5" w:rsidRPr="006D79D5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211 099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182 645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130 182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6D79D5">
                    <w:rPr>
                      <w:sz w:val="28"/>
                      <w:szCs w:val="28"/>
                    </w:rPr>
                    <w:t>зданий, помещений</w:t>
                  </w:r>
                  <w:r w:rsidRPr="006D79D5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C96F84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130 </w:t>
                  </w:r>
                  <w:r w:rsidR="00C96F84">
                    <w:rPr>
                      <w:sz w:val="28"/>
                      <w:szCs w:val="28"/>
                    </w:rPr>
                    <w:t>1</w:t>
                  </w:r>
                  <w:r w:rsidRPr="006D79D5">
                    <w:rPr>
                      <w:sz w:val="28"/>
                      <w:szCs w:val="28"/>
                    </w:rPr>
                    <w:t>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130 182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146 682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1F59F3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труда и социальной защиты населения администрации Минераловодского </w:t>
                  </w:r>
                  <w:r w:rsidR="001F59F3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952 197 265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952 197 265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460 597 033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460 597 033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457 316 383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457 109 410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10 204 023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46 833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10 157 190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84 876 170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260 768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A47B0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84 61</w:t>
                  </w:r>
                  <w:r w:rsidR="00FA47B0">
                    <w:rPr>
                      <w:sz w:val="28"/>
                      <w:szCs w:val="28"/>
                    </w:rPr>
                    <w:t>5</w:t>
                  </w:r>
                  <w:r w:rsidRPr="006D79D5">
                    <w:rPr>
                      <w:sz w:val="28"/>
                      <w:szCs w:val="28"/>
                    </w:rPr>
                    <w:t xml:space="preserve"> 402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A47B0" w:rsidP="00FA47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3 0</w:t>
                  </w:r>
                  <w:r w:rsidR="006D79D5" w:rsidRPr="006D79D5">
                    <w:rPr>
                      <w:sz w:val="28"/>
                      <w:szCs w:val="28"/>
                    </w:rPr>
                    <w:t>00 000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2 149 217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31 391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2 117 826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37 488 957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228 116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37 260 841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113 940 651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1 658 101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112 282 550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106 814 688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1 407 735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105 406 953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2 987 884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A47B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6D79D5"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2 944 884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80 079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79 649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149 627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1 925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147 702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A47B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10.1.01.782</w:t>
                  </w:r>
                  <w:r w:rsidR="006D79D5" w:rsidRPr="006D79D5"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49 114 340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591 655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48 522 685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514 767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1 944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512 823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BE74C8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</w:t>
                  </w:r>
                  <w:r w:rsidR="00BE74C8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C00CD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6D79D5" w:rsidRPr="006D79D5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1 022 783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C00CD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 xml:space="preserve"> 022 783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206 973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206 973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2 650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204 323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3 280 650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3 280 650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152 250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10.2.01.8</w:t>
                  </w:r>
                  <w:r w:rsidR="006D79D5" w:rsidRPr="006D79D5">
                    <w:rPr>
                      <w:sz w:val="28"/>
                      <w:szCs w:val="28"/>
                    </w:rPr>
                    <w:t>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поддержка Почетных граждан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138 400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38 400</w:t>
                  </w:r>
                </w:p>
              </w:tc>
            </w:tr>
            <w:tr w:rsidR="006D79D5" w:rsidRPr="006D79D5" w:rsidTr="005B4542">
              <w:trPr>
                <w:trHeight w:val="30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округа , в отношении которых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425 016 177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425 016 177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425 016 177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318 746 721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62 229 633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F41E3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1 514 633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18 951 881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173 303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18 778 5</w:t>
                  </w:r>
                  <w:r w:rsidR="006D79D5" w:rsidRPr="006D79D5">
                    <w:rPr>
                      <w:sz w:val="28"/>
                      <w:szCs w:val="28"/>
                    </w:rPr>
                    <w:t>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10.1.P1.00000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66 584 054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56 006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43 723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EA5BBE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45 739 978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10.1.00.0</w:t>
                  </w:r>
                  <w:r w:rsidR="006D79D5" w:rsidRPr="006D79D5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699 556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699 556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105 276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594 280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390 600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203 680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10.4.01.</w:t>
                  </w:r>
                  <w:r w:rsidR="006D79D5" w:rsidRPr="006D79D5">
                    <w:rPr>
                      <w:sz w:val="28"/>
                      <w:szCs w:val="28"/>
                    </w:rPr>
                    <w:t>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0C43D9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10.4.01.206</w:t>
                  </w:r>
                  <w:r w:rsidR="006D79D5" w:rsidRPr="006D79D5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10.4.01.20670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39 267 381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36 034 208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3 226 873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</w:t>
                  </w:r>
                  <w:r w:rsidR="000C43D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20 658 853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30 226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98 991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98 991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98 99</w:t>
                  </w:r>
                  <w:r w:rsidR="006D79D5" w:rsidRPr="006D79D5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98 991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666D36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Комитет по физической культуре и спорту администрации Минераловодского </w:t>
                  </w:r>
                  <w:r w:rsidR="00666D36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41 918 995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10 324 334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10 324 334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51 103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43 </w:t>
                  </w:r>
                  <w:r w:rsidR="006D79D5" w:rsidRPr="006D79D5">
                    <w:rPr>
                      <w:sz w:val="28"/>
                      <w:szCs w:val="28"/>
                    </w:rPr>
                    <w:t>103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43 103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43 103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43 103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10 273 231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10 273 231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336 266</w:t>
                  </w:r>
                </w:p>
              </w:tc>
            </w:tr>
            <w:tr w:rsidR="006D79D5" w:rsidRPr="006D79D5" w:rsidTr="00EA5BBE">
              <w:trPr>
                <w:trHeight w:val="1434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336 266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336 266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9 936 965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2 603 408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2 444 992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158 416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7 333 557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7 333 557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31 594 661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8 713 217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03.0.00.</w:t>
                  </w:r>
                  <w:r w:rsidR="006D79D5" w:rsidRPr="006D79D5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70 408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51 008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8 642 809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8 642 809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1 259 596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388 030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88 030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690 067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267 600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422 467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 w:rsidR="006D79D5" w:rsidRPr="006D79D5">
                    <w:rPr>
                      <w:sz w:val="28"/>
                      <w:szCs w:val="28"/>
                    </w:rPr>
                    <w:t>1 499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45 499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</w:t>
                  </w:r>
                  <w:r w:rsidR="007A7206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5 434 800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5 408 036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5 408 036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26 764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26 764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  <w:r w:rsidR="007A7206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1.04.00000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"Строительство, реконструкция, благоустройство объектов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строительство, реконструкцию объектов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595 000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11.1.0</w:t>
                  </w:r>
                  <w:r w:rsidR="006D79D5" w:rsidRPr="006D79D5">
                    <w:rPr>
                      <w:sz w:val="28"/>
                      <w:szCs w:val="28"/>
                    </w:rPr>
                    <w:t>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595 000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в учреждениях, осуществляющих спортивную подготовку"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(оказания услуг) учреждений, осуществляющих спортивную подготовку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19 354 949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442 759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351 982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351 982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224 382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127 600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90 777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90 777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90 777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21 551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69 226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18 875 871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18 875 871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462 672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462 672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328 272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134 400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7 898 179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2 819 135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2 066 606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752 529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5 079 044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5 079 044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9 939 413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6 373 527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7A720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6 373 527</w:t>
                  </w:r>
                </w:p>
              </w:tc>
            </w:tr>
            <w:tr w:rsidR="006D79D5" w:rsidRPr="006D79D5" w:rsidTr="005B4542">
              <w:trPr>
                <w:trHeight w:val="18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297 050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297 050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"Строительство, реконструкция, благоустройство объектов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575 607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7A7206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строительство, реконструкцию объектов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575 607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575 607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36 319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3 526 496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189 976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153 518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</w:t>
                  </w:r>
                  <w:r w:rsidR="007A7206">
                    <w:rPr>
                      <w:sz w:val="28"/>
                      <w:szCs w:val="28"/>
                    </w:rPr>
                    <w:t>3</w:t>
                  </w:r>
                  <w:r w:rsidRPr="006D79D5">
                    <w:rPr>
                      <w:sz w:val="28"/>
                      <w:szCs w:val="28"/>
                    </w:rPr>
                    <w:t xml:space="preserve"> 559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71 780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67 080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4 700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26FD8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Отдел опеки, попечительства и по делам несовершеннолетних </w:t>
                  </w:r>
                  <w:r w:rsidR="00526FD8">
                    <w:rPr>
                      <w:sz w:val="28"/>
                      <w:szCs w:val="28"/>
                    </w:rPr>
                    <w:t>администрации Минераловодского 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24 398 </w:t>
                  </w:r>
                  <w:r w:rsidR="006D79D5" w:rsidRPr="006D79D5">
                    <w:rPr>
                      <w:sz w:val="28"/>
                      <w:szCs w:val="28"/>
                    </w:rPr>
                    <w:t>721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6 709 532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6 709 532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5 688 884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5 688 884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5 688 884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1 299 392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1 299 392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1 616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105 837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7A7206" w:rsidP="007A72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07.3.01.</w:t>
                  </w:r>
                  <w:r w:rsidR="006D79D5" w:rsidRPr="006D79D5">
                    <w:rPr>
                      <w:sz w:val="28"/>
                      <w:szCs w:val="28"/>
                    </w:rPr>
                    <w:t>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105 837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4 282 039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3 865 069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416 970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917 617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103 032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17 689 </w:t>
                  </w:r>
                  <w:r w:rsidR="006D79D5" w:rsidRPr="006D79D5">
                    <w:rPr>
                      <w:sz w:val="28"/>
                      <w:szCs w:val="28"/>
                    </w:rPr>
                    <w:t>188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4 331 767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2 686 085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</w:t>
                  </w:r>
                  <w:r w:rsidR="007A720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1 645 682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1 200 000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7A7206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1 200 00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муниципального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581 698 220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392 633 316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485 </w:t>
                  </w:r>
                  <w:r w:rsidR="006D79D5" w:rsidRPr="006D79D5">
                    <w:rPr>
                      <w:sz w:val="28"/>
                      <w:szCs w:val="28"/>
                    </w:rPr>
                    <w:t>121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392 148 195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392 148 195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04.0</w:t>
                  </w:r>
                  <w:r w:rsidR="006D79D5" w:rsidRPr="006D79D5">
                    <w:rPr>
                      <w:sz w:val="28"/>
                      <w:szCs w:val="28"/>
                    </w:rPr>
                    <w:t>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6D79D5" w:rsidRPr="006D79D5" w:rsidTr="005B4542">
              <w:trPr>
                <w:trHeight w:val="22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Проектирование, строительство (реконструкция) автомобильных дорог общего пользования местного значения</w:t>
                  </w:r>
                  <w:r w:rsidR="00EA5BBE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6D79D5" w:rsidRPr="006D79D5" w:rsidTr="00EA5BBE">
              <w:trPr>
                <w:trHeight w:val="1008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B4370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04.2.01.00</w:t>
                  </w:r>
                  <w:r w:rsidR="003B4370">
                    <w:rPr>
                      <w:sz w:val="28"/>
                      <w:szCs w:val="28"/>
                    </w:rPr>
                    <w:t>0</w:t>
                  </w:r>
                  <w:r w:rsidRPr="006D79D5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22 910 680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A2187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12 925 1</w:t>
                  </w:r>
                  <w:r w:rsidR="00FA2187">
                    <w:rPr>
                      <w:sz w:val="28"/>
                      <w:szCs w:val="28"/>
                      <w:lang w:val="en-US"/>
                    </w:rPr>
                    <w:t>3</w:t>
                  </w:r>
                  <w:r w:rsidRPr="006D79D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9 985 546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04.2.01.S6720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3B4370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04.2.01</w:t>
                  </w:r>
                  <w:r w:rsidR="003B4370">
                    <w:rPr>
                      <w:sz w:val="28"/>
                      <w:szCs w:val="28"/>
                    </w:rPr>
                    <w:t>.</w:t>
                  </w:r>
                  <w:r w:rsidRPr="006D79D5">
                    <w:rPr>
                      <w:sz w:val="28"/>
                      <w:szCs w:val="28"/>
                    </w:rPr>
                    <w:t>S6720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189 064 904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1 156 170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1 156 170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1 156 170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05.3.02.00</w:t>
                  </w:r>
                  <w:r w:rsidR="006D79D5"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05.3.05.0000</w:t>
                  </w:r>
                  <w:r w:rsidR="006D79D5" w:rsidRPr="006D79D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"Поддержание функционирования комплексной системы обращения с отходами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мероприятий по обустройству специальных площадок для складирования крупногабаритных отходов в местах (площадках) накопления твёрдых коммунальных отходов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3B4370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168 35</w:t>
                  </w:r>
                  <w:r w:rsidR="006D79D5" w:rsidRPr="006D79D5">
                    <w:rPr>
                      <w:sz w:val="28"/>
                      <w:szCs w:val="28"/>
                    </w:rPr>
                    <w:t>3 057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108 296 472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108 296 472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51 310 626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</w:t>
                  </w:r>
                  <w:r w:rsidR="002D3F0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</w:t>
                  </w:r>
                  <w:r w:rsidR="006D79D5" w:rsidRPr="006D79D5">
                    <w:rPr>
                      <w:sz w:val="28"/>
                      <w:szCs w:val="28"/>
                    </w:rPr>
                    <w:t>91 826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санитарную очистку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3 485 292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40 455 620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2 774 073</w:t>
                  </w:r>
                </w:p>
              </w:tc>
            </w:tr>
            <w:tr w:rsidR="006D79D5" w:rsidRPr="006D79D5" w:rsidTr="0027629C">
              <w:trPr>
                <w:trHeight w:val="4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1 513 260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1 513 260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16.3.05.00000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"Благоустройство общественных пространств на сельских территориях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16.3.05.S5760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16.3.</w:t>
                  </w:r>
                  <w:r w:rsidR="006D79D5" w:rsidRPr="006D79D5">
                    <w:rPr>
                      <w:sz w:val="28"/>
                      <w:szCs w:val="28"/>
                    </w:rPr>
                    <w:t>05.S5760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"Формирование современной городской среды"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"Современная городская среда в Минераловодском городском округе"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"Благоустройство дворовых территорий многоквартирных домов"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 дворовых территорий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45 671 133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6D79D5" w:rsidRPr="006D79D5" w:rsidTr="0027629C">
              <w:trPr>
                <w:trHeight w:val="867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Реализация проектов создания комфортной городской среды, отобранных по результатам Всероссийского конкурса лучших проектов создания комфортной городской среды в малых городах и исторических поселениях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19 555 677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891 896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65 400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65 400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EA5BBE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6D79D5" w:rsidRPr="006D79D5">
                    <w:rPr>
                      <w:sz w:val="28"/>
                      <w:szCs w:val="28"/>
                    </w:rPr>
                    <w:t>5 400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27629C">
              <w:trPr>
                <w:trHeight w:val="7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511 245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EA5BBE">
              <w:trPr>
                <w:trHeight w:val="58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295 251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6D79D5" w:rsidRPr="006D79D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278 251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278 251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01.7.03.2</w:t>
                  </w:r>
                  <w:r w:rsidR="006D79D5" w:rsidRPr="006D79D5">
                    <w:rPr>
                      <w:sz w:val="28"/>
                      <w:szCs w:val="28"/>
                    </w:rPr>
                    <w:t>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278 251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16 038 710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16 038 710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16 0</w:t>
                  </w:r>
                  <w:r w:rsidR="006D79D5" w:rsidRPr="006D79D5">
                    <w:rPr>
                      <w:sz w:val="28"/>
                      <w:szCs w:val="28"/>
                    </w:rPr>
                    <w:t>38 710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1 150 </w:t>
                  </w:r>
                  <w:r w:rsidR="006D79D5" w:rsidRPr="006D79D5">
                    <w:rPr>
                      <w:sz w:val="28"/>
                      <w:szCs w:val="28"/>
                    </w:rPr>
                    <w:t>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1 150 000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1 475 070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1 277 088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197 982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сельского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6D79D5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4 892 250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4 892 250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4 892 250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244 856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01.1.0</w:t>
                  </w:r>
                  <w:r w:rsidR="006D79D5" w:rsidRPr="006D79D5">
                    <w:rPr>
                      <w:sz w:val="28"/>
                      <w:szCs w:val="28"/>
                    </w:rPr>
                    <w:t>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27629C">
              <w:trPr>
                <w:trHeight w:val="11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01.1</w:t>
                  </w:r>
                  <w:r w:rsidR="006D79D5" w:rsidRPr="006D79D5">
                    <w:rPr>
                      <w:sz w:val="28"/>
                      <w:szCs w:val="28"/>
                    </w:rPr>
                    <w:t>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206 356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FA0809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27629C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2 500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440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4 284 607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городском округе Ставропольского края"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FA0809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2D3F0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4 238 </w:t>
                  </w:r>
                  <w:r w:rsidR="002D3F01">
                    <w:rPr>
                      <w:sz w:val="28"/>
                      <w:szCs w:val="28"/>
                    </w:rPr>
                    <w:t>8</w:t>
                  </w:r>
                  <w:r w:rsidRPr="006D79D5">
                    <w:rPr>
                      <w:sz w:val="28"/>
                      <w:szCs w:val="28"/>
                    </w:rPr>
                    <w:t>78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4 238 878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16.2.01.</w:t>
                  </w:r>
                  <w:r w:rsidR="006D79D5" w:rsidRPr="006D79D5">
                    <w:rPr>
                      <w:sz w:val="28"/>
                      <w:szCs w:val="28"/>
                    </w:rPr>
                    <w:t>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6D79D5" w:rsidRPr="006D79D5" w:rsidTr="0027629C">
              <w:trPr>
                <w:trHeight w:val="214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2 033 570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1 917 292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116 278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362 347</w:t>
                  </w:r>
                </w:p>
              </w:tc>
            </w:tr>
            <w:tr w:rsidR="006D79D5" w:rsidRPr="006D79D5" w:rsidTr="00FA0809">
              <w:trPr>
                <w:trHeight w:val="583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Контрольно-счетный орган Минераловодского </w:t>
                  </w:r>
                  <w:r w:rsidR="000E1770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6 105 150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6 105 150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6 086 150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6 086 150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6 0</w:t>
                  </w:r>
                  <w:r w:rsidR="006D79D5" w:rsidRPr="006D79D5">
                    <w:rPr>
                      <w:sz w:val="28"/>
                      <w:szCs w:val="28"/>
                    </w:rPr>
                    <w:t>86 150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519 653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221 667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297 986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0E1770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 xml:space="preserve">Управление по делам территорий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6D79D5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30 742 093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29 192 093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29 192 093</w:t>
                  </w:r>
                </w:p>
              </w:tc>
            </w:tr>
            <w:tr w:rsidR="006D79D5" w:rsidRPr="006D79D5" w:rsidTr="0027629C">
              <w:trPr>
                <w:trHeight w:val="442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29 110 275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827 994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6D79D5" w:rsidRPr="006D79D5" w:rsidTr="005B4542">
              <w:trPr>
                <w:trHeight w:val="11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27 404 719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2D3F01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27 40</w:t>
                  </w:r>
                  <w:r w:rsidR="006D79D5" w:rsidRPr="006D79D5">
                    <w:rPr>
                      <w:sz w:val="28"/>
                      <w:szCs w:val="28"/>
                    </w:rPr>
                    <w:t>4 719</w:t>
                  </w:r>
                </w:p>
              </w:tc>
            </w:tr>
            <w:tr w:rsidR="006D79D5" w:rsidRPr="006D79D5" w:rsidTr="005B4542">
              <w:trPr>
                <w:trHeight w:val="262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280 107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109 260</w:t>
                  </w:r>
                </w:p>
              </w:tc>
            </w:tr>
            <w:tr w:rsidR="006D79D5" w:rsidRPr="006D79D5" w:rsidTr="00FA0809">
              <w:trPr>
                <w:trHeight w:val="441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FA0809">
                    <w:rPr>
                      <w:sz w:val="28"/>
                      <w:szCs w:val="28"/>
                    </w:rPr>
                    <w:t xml:space="preserve"> </w:t>
                  </w:r>
                  <w:r w:rsidRPr="006D79D5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109 260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109 260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170 847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170 847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170 847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17.1.01.2089</w:t>
                  </w:r>
                  <w:r w:rsidR="002D3F0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12 761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69 057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2D3F01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</w:t>
                  </w:r>
                  <w:r w:rsidR="002D3F01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69 057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150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75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24</w:t>
                  </w:r>
                  <w:r w:rsidR="002D3F0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6D79D5" w:rsidRPr="006D79D5" w:rsidTr="005B4542">
              <w:trPr>
                <w:trHeight w:val="375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79D5" w:rsidRPr="006D79D5" w:rsidRDefault="006D79D5" w:rsidP="005B4542">
                  <w:pPr>
                    <w:jc w:val="center"/>
                    <w:rPr>
                      <w:sz w:val="28"/>
                      <w:szCs w:val="28"/>
                    </w:rPr>
                  </w:pPr>
                  <w:r w:rsidRPr="006D79D5">
                    <w:rPr>
                      <w:sz w:val="28"/>
                      <w:szCs w:val="28"/>
                    </w:rPr>
                    <w:t>4752 953660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6D79D5" w:rsidRDefault="006D79D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2F15" w:rsidRDefault="00392F15">
      <w:pPr>
        <w:jc w:val="center"/>
        <w:rPr>
          <w:sz w:val="28"/>
          <w:szCs w:val="28"/>
        </w:rPr>
        <w:sectPr w:rsidR="00392F15" w:rsidSect="002828A0">
          <w:headerReference w:type="default" r:id="rId9"/>
          <w:headerReference w:type="first" r:id="rId10"/>
          <w:pgSz w:w="11906" w:h="16838"/>
          <w:pgMar w:top="567" w:right="707" w:bottom="1418" w:left="1418" w:header="709" w:footer="709" w:gutter="0"/>
          <w:cols w:space="708"/>
          <w:titlePg/>
          <w:docGrid w:linePitch="360"/>
        </w:sectPr>
      </w:pPr>
    </w:p>
    <w:p w:rsidR="001E0651" w:rsidRDefault="001E0651" w:rsidP="001E0651">
      <w:pPr>
        <w:ind w:firstLine="708"/>
        <w:jc w:val="both"/>
        <w:rPr>
          <w:sz w:val="28"/>
        </w:rPr>
      </w:pPr>
      <w:r>
        <w:rPr>
          <w:sz w:val="28"/>
        </w:rPr>
        <w:t>1.4.2. Приложение 6 изложить в следующей редакции:</w:t>
      </w:r>
    </w:p>
    <w:p w:rsidR="001E0651" w:rsidRDefault="001E0651" w:rsidP="001E0651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1E0651" w:rsidRDefault="001E0651" w:rsidP="001E0651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«Приложение 6</w:t>
      </w:r>
    </w:p>
    <w:tbl>
      <w:tblPr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1E0651" w:rsidTr="00547BF4">
        <w:trPr>
          <w:trHeight w:val="36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651" w:rsidRDefault="001E0651" w:rsidP="001E065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</w:t>
            </w:r>
            <w:r w:rsidR="00547BF4">
              <w:rPr>
                <w:sz w:val="28"/>
              </w:rPr>
              <w:t xml:space="preserve">                              к</w:t>
            </w:r>
            <w:r>
              <w:rPr>
                <w:sz w:val="28"/>
              </w:rPr>
              <w:t xml:space="preserve"> решению Совета депутатов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Минераловодского     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городского округа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Ставропольского края </w:t>
            </w:r>
          </w:p>
          <w:p w:rsidR="001E0651" w:rsidRDefault="001E0651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от  16 декабря 2022 г. № 245</w:t>
            </w:r>
          </w:p>
          <w:p w:rsidR="001E0651" w:rsidRDefault="001E0651" w:rsidP="00190B64">
            <w:pPr>
              <w:rPr>
                <w:sz w:val="28"/>
                <w:szCs w:val="28"/>
              </w:rPr>
            </w:pPr>
          </w:p>
          <w:tbl>
            <w:tblPr>
              <w:tblW w:w="14915" w:type="dxa"/>
              <w:tblLayout w:type="fixed"/>
              <w:tblLook w:val="04A0" w:firstRow="1" w:lastRow="0" w:firstColumn="1" w:lastColumn="0" w:noHBand="0" w:noVBand="1"/>
            </w:tblPr>
            <w:tblGrid>
              <w:gridCol w:w="820"/>
              <w:gridCol w:w="646"/>
              <w:gridCol w:w="500"/>
              <w:gridCol w:w="2040"/>
              <w:gridCol w:w="706"/>
              <w:gridCol w:w="5950"/>
              <w:gridCol w:w="1843"/>
              <w:gridCol w:w="2268"/>
              <w:gridCol w:w="142"/>
            </w:tblGrid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1477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РАСПРЕДЕЛЕНИЕ          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992"/>
              </w:trPr>
              <w:tc>
                <w:tcPr>
                  <w:tcW w:w="1477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FA0809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 бюджетных ассигнований по главным распорядителям  средств местного бюджета (ГРБС),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в  ведомственной структуре расходов местного бюджета (Вед.)                      </w:t>
                  </w:r>
                  <w:r w:rsidRPr="004C2D50">
                    <w:rPr>
                      <w:sz w:val="28"/>
                      <w:szCs w:val="28"/>
                    </w:rPr>
                    <w:br/>
                    <w:t>на плановый период 2024 и 2025 годов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125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645E9" w:rsidRDefault="008645E9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645E9" w:rsidRPr="004C2D50" w:rsidRDefault="008645E9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8C3408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</w:t>
                  </w:r>
                  <w:r w:rsidR="004C2D50" w:rsidRPr="004C2D50"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ГРБС</w:t>
                  </w:r>
                </w:p>
              </w:tc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9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2025 год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2D50" w:rsidRPr="004C2D50" w:rsidRDefault="004C2D50" w:rsidP="004C2D50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FD12FB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Совет депутатов Минераловодского </w:t>
                  </w:r>
                  <w:r w:rsidR="00FD12FB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13 493 88</w:t>
                  </w:r>
                  <w:r w:rsidR="002D3F01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13 224 794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13 224 794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13 </w:t>
                  </w:r>
                  <w:r w:rsidR="004C2D50" w:rsidRPr="004C2D50">
                    <w:rPr>
                      <w:sz w:val="28"/>
                      <w:szCs w:val="28"/>
                    </w:rPr>
                    <w:t>224 794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13 224 794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1 935 786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3 148 465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148 465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8 140 543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8 140 543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606 758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606 758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24 536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24 536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582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222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582 222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7 487 785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51.1.00.00</w:t>
                  </w:r>
                  <w:r w:rsidR="004C2D50" w:rsidRPr="004C2D50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FD12FB" w:rsidP="00FD12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дминистрация Минераловодского </w:t>
                  </w:r>
                  <w:r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="004C2D50" w:rsidRPr="004C2D50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201 578 218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184 962 846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159 619 898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154 330 590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2 08</w:t>
                  </w:r>
                  <w:r w:rsidR="004C2D50" w:rsidRPr="004C2D50">
                    <w:rPr>
                      <w:sz w:val="28"/>
                      <w:szCs w:val="28"/>
                    </w:rPr>
                    <w:t>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2 084 907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2 070 129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1 967 017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1 925 064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1 925 064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41 952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41 952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71 518 110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66 931 896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5 028 580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4 604 880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423 700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423 700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861436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</w:t>
                  </w:r>
                  <w:r w:rsidRPr="004C2D50">
                    <w:rPr>
                      <w:sz w:val="28"/>
                      <w:szCs w:val="28"/>
                    </w:rPr>
                    <w:cr/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286 200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01.7.01.217</w:t>
                  </w:r>
                  <w:r w:rsidR="004C2D50"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286 200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66 489 530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66 794 396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66 489 530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66 794 396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256 377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62 873 718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63 178 584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62 873 718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63 178 584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1 327 299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1 327 299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1 260 729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1 260 729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66 570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66 570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2 032 136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2 032 136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1 763 112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1 763 112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269 025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8 058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84 040 862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83 353 491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01.0.00.0</w:t>
                  </w:r>
                  <w:r w:rsidR="004C2D50" w:rsidRPr="004C2D50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30 727 530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30 727 530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2D3F0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861436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</w:t>
                  </w:r>
                  <w:r w:rsidR="00861436">
                    <w:rPr>
                      <w:sz w:val="28"/>
                      <w:szCs w:val="28"/>
                    </w:rPr>
                    <w:t>2</w:t>
                  </w:r>
                  <w:r w:rsidRPr="004C2D50">
                    <w:rPr>
                      <w:sz w:val="28"/>
                      <w:szCs w:val="28"/>
                    </w:rPr>
                    <w:t xml:space="preserve">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84 520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01.4.0</w:t>
                  </w:r>
                  <w:r w:rsidR="004C2D50" w:rsidRPr="004C2D50">
                    <w:rPr>
                      <w:sz w:val="28"/>
                      <w:szCs w:val="28"/>
                    </w:rPr>
                    <w:t>3.21330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30 536 010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30 049 83</w:t>
                  </w:r>
                  <w:r w:rsidR="004C2D50"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30 049 834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30 049 834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30 049 834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486 177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195 304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195 301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2D3F0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</w:t>
                  </w:r>
                  <w:r w:rsidR="002D3F01">
                    <w:rPr>
                      <w:sz w:val="28"/>
                      <w:szCs w:val="28"/>
                    </w:rPr>
                    <w:t>0</w:t>
                  </w: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159 3</w:t>
                  </w:r>
                  <w:r w:rsidR="004C2D50"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159 301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53 109 527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52 422 159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7 350 521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7 582 115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45 759 006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44 840 044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45 759 006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44 840 044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45 759 006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44 840 044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44 770 284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44 770 284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988 722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69 760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14 299 308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12 959 363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14 299 308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12 959 363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14 299 308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12 959 363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14 071 968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12 732 023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14 071 968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12 732 023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141 812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141 812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7 148 </w:t>
                  </w:r>
                  <w:r w:rsidR="004C2D50" w:rsidRPr="004C2D50">
                    <w:rPr>
                      <w:sz w:val="28"/>
                      <w:szCs w:val="28"/>
                    </w:rPr>
                    <w:t>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7 168 382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7 148 569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7 168 382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6 776 802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5 416 802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6 776 802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5 416 802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"Безопасный Минераловодский городской округ"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мероприятия "Построение,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внедрение и развитие аппаратно-программного комплекса "Безопасный город"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направленных на обеспечение комплексной безопасности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"Создание безопасных условий функционирования объектов муниципальных учреждений,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Проведение информационно-пропагандистских мероприятий,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направленных на профилактику идеологии терроризма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правонарушений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20 182 816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D50" w:rsidRPr="004C2D50">
                    <w:rPr>
                      <w:sz w:val="28"/>
                      <w:szCs w:val="28"/>
                    </w:rPr>
                    <w:t>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2D3F0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09.2.03</w:t>
                  </w:r>
                  <w:r w:rsidR="002D3F01">
                    <w:rPr>
                      <w:sz w:val="28"/>
                      <w:szCs w:val="28"/>
                    </w:rPr>
                    <w:t>.</w:t>
                  </w:r>
                  <w:r w:rsidRPr="004C2D50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</w:t>
                  </w:r>
                  <w:r w:rsidR="002D3F0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9 482 816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4C2D50" w:rsidRPr="004C2D5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8 896 935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8 896 935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500 080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500 080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85 800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17.4.01.00000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17.4.01.L49</w:t>
                  </w:r>
                  <w:r w:rsidR="004C2D50" w:rsidRPr="004C2D50"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108 305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738 209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Выполнение долговых обязательств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7 367 890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7 451 868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B1002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имущественных отношений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16 508 268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17 595 284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16 290 708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17 377 724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16 290 708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17 377 724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170 068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128 568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187 255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4151B4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159 255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16 053 453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17 207 656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823 080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1 977 283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15 230 373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79 576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15 150 797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"Экология и охрана окружающей среды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B10021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архитектуры и градостроительства администрации Минераловодского </w:t>
                  </w:r>
                  <w:r w:rsidR="00B10021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9 226 930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8 735 365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9 226 930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8 735 365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9 226 930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8 735 365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647 490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155 925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  <w:r w:rsidR="002D3F0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616 990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125 425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7B3FC7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13 000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8 579 440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15.2.01.100</w:t>
                  </w:r>
                  <w:r w:rsidR="004C2D50" w:rsidRPr="004C2D50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8 552 472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B10021" w:rsidP="00B1002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инансовое управление администрации Минераловодского </w:t>
                  </w:r>
                  <w:r>
                    <w:rPr>
                      <w:sz w:val="28"/>
                      <w:szCs w:val="28"/>
                    </w:rPr>
                    <w:t>муниципального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76 322 867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76 430 418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76 322 867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76 430 418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22 050 669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22 158 221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142 093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21 908 576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22 016 128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21 908 576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22 016 128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21 908 576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22 016 128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602 534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710 288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602 534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710 288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12 982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2D3F01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54 272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197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54 272 197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54 121 599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54 121 599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150 599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150 599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CF3F8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образования администрации Минераловодского </w:t>
                  </w:r>
                  <w:r w:rsidR="00CF3F8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</w:t>
                  </w:r>
                  <w:r w:rsidR="00B22A6D">
                    <w:rPr>
                      <w:sz w:val="28"/>
                      <w:szCs w:val="28"/>
                    </w:rPr>
                    <w:t xml:space="preserve">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1 808 592 100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1 774 357 941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1 782 048 664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1 747 814 505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670 844 455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673 676 765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634 325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634 325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73 317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561 008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662 261 341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664 864 792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662 261 341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664 864 792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581 336 530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585 158 168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311 324 598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315 146 236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117 575 811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117 575 811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30 854 338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C2D50" w:rsidRPr="004C2D50">
                    <w:rPr>
                      <w:sz w:val="28"/>
                      <w:szCs w:val="28"/>
                    </w:rPr>
                    <w:t>2 004 531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162 894 450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165 565 894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20 009 392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20 009 392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15 151 749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15 151 749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4 857 643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4 857 643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3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250 002 540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250 002 540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109 554 148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109 554 148</w:t>
                  </w:r>
                </w:p>
              </w:tc>
            </w:tr>
            <w:tr w:rsidR="004C2D50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3 702 595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3 702 595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136 745 797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136 745 797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6 006 308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6 006 308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299 002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3 717 752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3 717 752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3 717 752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717 752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1 989 555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74 918 503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73 700 315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74 802 394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73 584 207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39 889 342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39 889 342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1164F7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34 913 052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33 694 865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116 108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7 948 788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8 177 648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3 768 411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3 876 910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690 261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710 134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3 490 117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3 590 604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1 033 883 553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996 746 094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1164F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04.3.R3.000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1 018 724 175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4C2D50" w:rsidRPr="004C2D50">
                    <w:rPr>
                      <w:sz w:val="28"/>
                      <w:szCs w:val="28"/>
                    </w:rPr>
                    <w:t>81 162 582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1 018 724 175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981 162 582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866 067 290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868 884 580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253 951 288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256 768 579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982 083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50 982 083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15 279 066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15 885 357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187 690 140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189 901 139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22 317 935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22 317 935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18 112 354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18 112 354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4 205 581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205 581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4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516 818 153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1164F7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516 81</w:t>
                  </w:r>
                  <w:r w:rsidR="004C2D50" w:rsidRPr="004C2D50">
                    <w:rPr>
                      <w:sz w:val="28"/>
                      <w:szCs w:val="28"/>
                    </w:rPr>
                    <w:t>8 153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101 772 663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101 772 663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3 146 636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3 146 636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1164F7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411 898 853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411 898 853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51 949 800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51 949 800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10 496 724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10 496 724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41 453 076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41 453 076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0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21 030 114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21 030 114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7 495 109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7 495 109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1 451 819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1 451 819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12 083 186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12 083 186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  <w:r w:rsidR="009C5D2E">
                    <w:rPr>
                      <w:sz w:val="28"/>
                      <w:szCs w:val="28"/>
                    </w:rPr>
                    <w:t>7.1.</w:t>
                  </w:r>
                  <w:r w:rsidRPr="004C2D50">
                    <w:rPr>
                      <w:sz w:val="28"/>
                      <w:szCs w:val="28"/>
                    </w:rPr>
                    <w:t>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32 050 252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14 424 731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29 552 390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11 933 943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27 306 598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9 688 151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2 245 792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2 245 792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2 493 862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2 486 788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1 678 044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1 678 044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802 718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802 718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</w:t>
                  </w:r>
                  <w:r w:rsidR="009C5D2E">
                    <w:rPr>
                      <w:sz w:val="28"/>
                      <w:szCs w:val="28"/>
                    </w:rPr>
                    <w:t>.000</w:t>
                  </w:r>
                  <w:r w:rsidRPr="004C2D50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91 556 131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91 556 131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10 706 164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9C5D2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D50" w:rsidRPr="004C2D50">
                    <w:rPr>
                      <w:sz w:val="28"/>
                      <w:szCs w:val="28"/>
                    </w:rPr>
                    <w:t>0 706 164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3 789 177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3 789 177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</w:t>
                  </w:r>
                  <w:r w:rsidRPr="004C2D50">
                    <w:rPr>
                      <w:sz w:val="28"/>
                      <w:szCs w:val="28"/>
                    </w:rPr>
                    <w:cr/>
                    <w:t>128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12 128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6 904 859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6 904 859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80 849 967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80 849 967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10 559 210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10 559 210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70 290 757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70</w:t>
                  </w:r>
                  <w:r w:rsidR="009C5D2E">
                    <w:rPr>
                      <w:sz w:val="28"/>
                      <w:szCs w:val="28"/>
                    </w:rPr>
                    <w:t xml:space="preserve"> 290</w:t>
                  </w:r>
                  <w:r w:rsidRPr="004C2D50">
                    <w:rPr>
                      <w:sz w:val="28"/>
                      <w:szCs w:val="28"/>
                    </w:rPr>
                    <w:t xml:space="preserve"> 757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"Современная школа"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21 120 300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07.1.E1.51720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21 120 300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07.1.E1.51720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21 120 300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1 633 063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1 633 063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1 633 063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07.1.EВ.00000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6 29</w:t>
                  </w:r>
                  <w:r w:rsidR="004C2D50" w:rsidRPr="004C2D50">
                    <w:rPr>
                      <w:sz w:val="28"/>
                      <w:szCs w:val="28"/>
                    </w:rPr>
                    <w:t>7 140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6 297 140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6 297 140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6 297 140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1 302 856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1 302 856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4 994 284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4 994 284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14 611 929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15 036 063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14 533 506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14 957 641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14 533 506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14 957 641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14 533 506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14 957 641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4 956 279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5 100 919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766 465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788 833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8 810 763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9 067 889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78 422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22 406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22 406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26 439 979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26 490 397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7 219 394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11 334 256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7 21</w:t>
                  </w:r>
                  <w:r w:rsidR="007C28BE">
                    <w:rPr>
                      <w:sz w:val="28"/>
                      <w:szCs w:val="28"/>
                    </w:rPr>
                    <w:t>9 39</w:t>
                  </w:r>
                  <w:r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11 334 256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8 374 726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14 717 326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8 374 726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14 717 326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410 184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438 815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410 184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438 815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10 435 675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10 389 895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15 260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3 833 349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3 833 349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758 415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129 870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129 870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628 546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628 546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  <w:r w:rsidR="007C28BE">
                    <w:rPr>
                      <w:sz w:val="28"/>
                      <w:szCs w:val="28"/>
                    </w:rPr>
                    <w:t>2.0.</w:t>
                  </w:r>
                  <w:r w:rsidRPr="004C2D50">
                    <w:rPr>
                      <w:sz w:val="28"/>
                      <w:szCs w:val="28"/>
                    </w:rPr>
                    <w:t>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молодежной политики"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3 074 934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</w:t>
                  </w:r>
                  <w:r w:rsidR="007C28BE">
                    <w:rPr>
                      <w:sz w:val="28"/>
                      <w:szCs w:val="28"/>
                    </w:rPr>
                    <w:t>02.2</w:t>
                  </w:r>
                  <w:r w:rsidRPr="004C2D50">
                    <w:rPr>
                      <w:sz w:val="28"/>
                      <w:szCs w:val="28"/>
                    </w:rPr>
                    <w:t>1580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3 019 934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3 019 934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2 994 934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47 047 329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47 067 899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237 002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46 810 327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46 830 898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10 421 279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10 416 942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955 498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951 161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348 528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348 528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48 528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48 528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606 970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cr/>
                  </w:r>
                  <w:r w:rsidR="007B3FC7">
                    <w:rPr>
                      <w:sz w:val="28"/>
                      <w:szCs w:val="28"/>
                    </w:rPr>
                    <w:t>6</w:t>
                  </w:r>
                  <w:r w:rsidRPr="004C2D50">
                    <w:rPr>
                      <w:sz w:val="28"/>
                      <w:szCs w:val="28"/>
                    </w:rPr>
                    <w:t>02 634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525 393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525 393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81 578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77 241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9 465 781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9 465 781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28 </w:t>
                  </w:r>
                  <w:r w:rsidR="004C2D50" w:rsidRPr="004C2D50">
                    <w:rPr>
                      <w:sz w:val="28"/>
                      <w:szCs w:val="28"/>
                    </w:rPr>
                    <w:t>336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28 336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28 336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28 336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516 590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8 920 855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8 920 855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18 </w:t>
                  </w:r>
                  <w:r w:rsidR="004C2D50" w:rsidRPr="004C2D50">
                    <w:rPr>
                      <w:sz w:val="28"/>
                      <w:szCs w:val="28"/>
                    </w:rPr>
                    <w:t>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18 092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1 371 945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1 371 945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7 530 818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7 530 818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36 389 049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36 413 956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13 45</w:t>
                  </w:r>
                  <w:r w:rsidR="007C28BE">
                    <w:rPr>
                      <w:sz w:val="28"/>
                      <w:szCs w:val="28"/>
                    </w:rPr>
                    <w:t>4 16</w:t>
                  </w:r>
                  <w:r w:rsidRPr="004C2D5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13 470 299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403 399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419 535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403 399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419 535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13 040 103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7C28BE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</w:t>
                  </w:r>
                  <w:r w:rsidR="007C28BE">
                    <w:rPr>
                      <w:sz w:val="28"/>
                      <w:szCs w:val="28"/>
                    </w:rPr>
                    <w:t>3</w:t>
                  </w:r>
                  <w:r w:rsidRPr="004C2D50">
                    <w:rPr>
                      <w:sz w:val="28"/>
                      <w:szCs w:val="28"/>
                    </w:rPr>
                    <w:t>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10 661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22 934 885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22 943 657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22 934 885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22 943 657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16 261 841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16 261 841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940 468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949 312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5 700 650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5 700 650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31 926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26 543 436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24 932 196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D42BF2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260 354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260 354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24 671 842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24 671 842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</w:t>
                  </w:r>
                  <w:r w:rsidR="007C28BE">
                    <w:rPr>
                      <w:sz w:val="28"/>
                      <w:szCs w:val="28"/>
                    </w:rPr>
                    <w:t>5.00</w:t>
                  </w:r>
                  <w:r w:rsidRPr="004C2D50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1 611 240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1 611 240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1 611 240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</w:t>
                  </w:r>
                  <w:r w:rsidR="004C2D50" w:rsidRPr="004C2D50">
                    <w:rPr>
                      <w:sz w:val="28"/>
                      <w:szCs w:val="28"/>
                    </w:rPr>
                    <w:t>11 240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370 968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370 968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1 240 272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1 240 272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D6BA3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Комитет по культуре администрации Минераловодского </w:t>
                  </w:r>
                  <w:r w:rsidR="000D6BA3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225 793 802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219 260 982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53 099 230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45 633 653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53 099 230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45 633 653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210 476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210 476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91 494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20 014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71 480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71 480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118 982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92 500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92 500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26 482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52 425 371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44 950 607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52 425 371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44 950 607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44 898 281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44 950 607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16 200 768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16 254 960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7 397 789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7 397 789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1 348 349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1 366 450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7 454 631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7 490 721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28 644 464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28 644 464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13 069 037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13 069 037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15 575 427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15 575 427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53 049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51 183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46 645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44 779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6 404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6 404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08.1.A1.00000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7 527 090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08.1.A1.55197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7 527 090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08.1.A1.55197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7 527 090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427 913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437 100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35 470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172 694 572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173 627 330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166 617 806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167 546 549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5 431 662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5 808 598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556 228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4 875 434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5 252 370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160 383 598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160 905 680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106 598 044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107 055 809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103 721 107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104 175 433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25 352 462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25 806 789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25 352 462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25 806 789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78 151 645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2 876 937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2 880 376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1 129 246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1 132 685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1 129 246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1 132 685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1 670 927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53 785 554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53 849 871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53 785 554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53 849 871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6 835 159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6 911 098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6 835 159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6 911 098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46 170 805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779 590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767 968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779 590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767 968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</w:t>
                  </w:r>
                  <w:r w:rsidR="007C28BE">
                    <w:rPr>
                      <w:sz w:val="28"/>
                      <w:szCs w:val="28"/>
                    </w:rPr>
                    <w:t>0.00</w:t>
                  </w:r>
                  <w:r w:rsidRPr="004C2D50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743 296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773 021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59 250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6 076 766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6 080 780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429 178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429 178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252 854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176 324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176 324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7C28BE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проведение ремонта и содержание зданий,</w:t>
                  </w:r>
                  <w:r w:rsidR="00E12CBC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помещений и имущества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01.7.01.</w:t>
                  </w:r>
                  <w:r w:rsidR="007C28BE">
                    <w:rPr>
                      <w:sz w:val="28"/>
                      <w:szCs w:val="28"/>
                    </w:rPr>
                    <w:t>2170</w:t>
                  </w: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123 862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52 463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5 647 588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5 651 602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5 647 588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5 651 602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5 647 588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5 651 602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115 185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119 199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115 185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119 199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5 532 403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1F59F3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труда и социальной защиты населения администрации Минераловодского </w:t>
                  </w:r>
                  <w:r w:rsidR="001F59F3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622 733 896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583 747 207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622 733 896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583 747 207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432 173 949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430 111 477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432 173 949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430 111 477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431 642 849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429 580 377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431 438 065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429 367 401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10 216 502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10 627 959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10 171 502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10 582 959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80 855 405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80 855 405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305 805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305 805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80 549 600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80 549 600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2 788 983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2 025 685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2 025 685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31 391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31 391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1 994 294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1 994 294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35 253 944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33 208 770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198 000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35 033 944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33 010 770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110 571 601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109 571 601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1 590 101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1 590 101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108 981 500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107 981 500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99 548 525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99 241 912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1 307 748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1 307 748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98 240 777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97 934 164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2 987 884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2 987 884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2 944 884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2 944 884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80 079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80 079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79 649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79 649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149 614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149 614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1 912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43 500 000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43 500 000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564 000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42 936 000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42 936 000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2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514 767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BB066F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  <w:r w:rsidR="00BB066F">
                    <w:rPr>
                      <w:sz w:val="28"/>
                      <w:szCs w:val="28"/>
                      <w:lang w:val="en-US"/>
                    </w:rPr>
                    <w:t>1</w:t>
                  </w:r>
                  <w:r w:rsidRPr="004C2D50">
                    <w:rPr>
                      <w:sz w:val="28"/>
                      <w:szCs w:val="28"/>
                    </w:rPr>
                    <w:t>4 767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513 373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513 37</w:t>
                  </w:r>
                  <w:r w:rsidR="00A26FB4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1 070 825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40 906 544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41 805 097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40 906 544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41 805 097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967 707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938 820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967 707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938 820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  <w:r w:rsidR="004C2D50" w:rsidRPr="004C2D50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204 785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212 976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204 785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212 976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  <w:r w:rsidR="004C2D50" w:rsidRPr="004C2D50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2 600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202 185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210 276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531 100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152 700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152 700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2 700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поддержка Почетных граждан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128 400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147 700 005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110 774 679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147 700 005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110 774 679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147 700 005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110 774 679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80 969 107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86 772 244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85 020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63 795 633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69 000 252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720 000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780 000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63 075 633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68 220 252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17 088 454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17 771 992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163 450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16 925 004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17 601 992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10.1.P1.00000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66 730 898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24 002 435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66 730 898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24 002 435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66 730 898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24 002 435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42 859 942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42 861 051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</w:t>
                  </w:r>
                  <w:r w:rsidR="00544BA6">
                    <w:rPr>
                      <w:sz w:val="28"/>
                      <w:szCs w:val="28"/>
                    </w:rPr>
                    <w:t>.00.</w:t>
                  </w:r>
                  <w:r w:rsidRPr="004C2D50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6E1CB6" w:rsidP="006E1CB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12 2</w:t>
                  </w:r>
                  <w:r w:rsidR="004C2D50" w:rsidRPr="004C2D50"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12 283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42 847 659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42 848 768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97 650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651 000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651 000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41 750 009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41 751 118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41 750 009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41 751 118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35 273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36 684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35 273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36 684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38 758 695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38 758 392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35 525 652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35 525 649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3 227 043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3 226 743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609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666D36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Комитет по физической культуре и спорту администрации Минераловодского </w:t>
                  </w:r>
                  <w:r w:rsidR="00666D36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38 845 951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34 502 596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17 840 843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17 188 349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Дополнительное образование детей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D50" w:rsidRPr="004C2D50">
                    <w:rPr>
                      <w:sz w:val="28"/>
                      <w:szCs w:val="28"/>
                    </w:rPr>
                    <w:t>7 840 843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17 188 349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76 654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</w:t>
                  </w:r>
                  <w:r w:rsidR="00544BA6">
                    <w:rPr>
                      <w:sz w:val="28"/>
                      <w:szCs w:val="28"/>
                    </w:rPr>
                    <w:t>01.0</w:t>
                  </w:r>
                  <w:r w:rsidRPr="004C2D50">
                    <w:rPr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</w:t>
                  </w:r>
                  <w:r w:rsidR="00E12CBC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</w:t>
                  </w:r>
                  <w:r w:rsidR="00544BA6">
                    <w:rPr>
                      <w:sz w:val="28"/>
                      <w:szCs w:val="28"/>
                    </w:rPr>
                    <w:t>.01.</w:t>
                  </w:r>
                  <w:r w:rsidRPr="004C2D50">
                    <w:rPr>
                      <w:sz w:val="28"/>
                      <w:szCs w:val="28"/>
                    </w:rPr>
                    <w:t>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64 654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17 764 189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17 176 349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17 764 189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17 176 349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522 092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0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E12CBC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      </w:r>
                  <w:r w:rsidR="00E12CBC">
                    <w:rPr>
                      <w:sz w:val="28"/>
                      <w:szCs w:val="28"/>
                    </w:rPr>
                    <w:t>-</w:t>
                  </w:r>
                  <w:r w:rsidRPr="004C2D50">
                    <w:rPr>
                      <w:sz w:val="28"/>
                      <w:szCs w:val="28"/>
                    </w:rPr>
                    <w:t>оздоровительных и спортивных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522 092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522 092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17 242 097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17 176 349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4 829 496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4 763 748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4 511 598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4 511 598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317 898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252 150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21 005 108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17 314 247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17 587 761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13 896 899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174 234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174 234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</w:t>
                  </w:r>
                  <w:r w:rsidR="00E12CBC">
                    <w:rPr>
                      <w:sz w:val="28"/>
                      <w:szCs w:val="28"/>
                    </w:rPr>
                    <w:t xml:space="preserve"> </w:t>
                  </w:r>
                  <w:r w:rsidRPr="004C2D50">
                    <w:rPr>
                      <w:sz w:val="28"/>
                      <w:szCs w:val="28"/>
                    </w:rPr>
                    <w:t>направленные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17 41</w:t>
                  </w:r>
                  <w:r w:rsidR="00544BA6">
                    <w:rPr>
                      <w:sz w:val="28"/>
                      <w:szCs w:val="28"/>
                    </w:rPr>
                    <w:t>3 52</w:t>
                  </w:r>
                  <w:r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13 722 666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17 413 527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13 722 666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3 028 865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1 588 030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944 000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644 030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0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E12CBC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      </w:r>
                  <w:r w:rsidR="00E12CBC">
                    <w:rPr>
                      <w:sz w:val="28"/>
                      <w:szCs w:val="28"/>
                    </w:rPr>
                    <w:t>-</w:t>
                  </w:r>
                  <w:r w:rsidRPr="004C2D50">
                    <w:rPr>
                      <w:sz w:val="28"/>
                      <w:szCs w:val="28"/>
                    </w:rPr>
                    <w:t>оздоровительных и спортивных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1 186 283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650 800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4C2D50"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535 483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254 552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</w:t>
                  </w:r>
                  <w:r w:rsidR="00544BA6">
                    <w:rPr>
                      <w:sz w:val="28"/>
                      <w:szCs w:val="28"/>
                    </w:rPr>
                    <w:t>1.21</w:t>
                  </w:r>
                  <w:r w:rsidRPr="004C2D50">
                    <w:rPr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168 000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86 552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13 031 248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12 369 252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11 4</w:t>
                  </w:r>
                  <w:r w:rsidR="00544BA6">
                    <w:rPr>
                      <w:sz w:val="28"/>
                      <w:szCs w:val="28"/>
                    </w:rPr>
                    <w:t>34 3</w:t>
                  </w:r>
                  <w:r w:rsidRPr="004C2D50"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10 772 351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11 434 347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10 772 351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26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1 273 087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11.1.05.00000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"Организация мероприятий в учреждениях, осуществляющих спортивную подготовку"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деятельности (оказания услуг) учреждений, осуществляющих спортивную подготовку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A25643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</w:t>
                  </w:r>
                  <w:r w:rsidR="00A25643">
                    <w:rPr>
                      <w:sz w:val="28"/>
                      <w:szCs w:val="28"/>
                    </w:rPr>
                    <w:t>1</w:t>
                  </w:r>
                  <w:r w:rsidRPr="004C2D5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3 417 348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3 417 348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175 504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175 504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151 946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8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23 559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</w:t>
                  </w:r>
                  <w:r w:rsidR="00544BA6">
                    <w:rPr>
                      <w:sz w:val="28"/>
                      <w:szCs w:val="28"/>
                    </w:rPr>
                    <w:t>2.01</w:t>
                  </w:r>
                  <w:r w:rsidRPr="004C2D50">
                    <w:rPr>
                      <w:sz w:val="28"/>
                      <w:szCs w:val="28"/>
                    </w:rPr>
                    <w:t>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 </w:t>
                  </w:r>
                  <w:r w:rsidR="004C2D50" w:rsidRPr="004C2D50">
                    <w:rPr>
                      <w:sz w:val="28"/>
                      <w:szCs w:val="28"/>
                    </w:rPr>
                    <w:t>241 843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3 241 843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526FD8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Отдел опеки, попечительства и по делам несовершеннолетних администрации Минераловодского </w:t>
                  </w:r>
                  <w:r w:rsidR="00526FD8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23 985 362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24 630 288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6 517 346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6 517 267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6 517 346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6 517 267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5 509 815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5 509 736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5 509 815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5 509 736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5 509 815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5 509 736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1 281 274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1 538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</w:t>
                  </w:r>
                  <w:r w:rsidR="00544BA6">
                    <w:rPr>
                      <w:sz w:val="28"/>
                      <w:szCs w:val="28"/>
                    </w:rPr>
                    <w:t xml:space="preserve"> 538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1 459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4 227 003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4 227 003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</w:t>
                  </w:r>
                  <w:r w:rsidR="00544BA6">
                    <w:rPr>
                      <w:sz w:val="28"/>
                      <w:szCs w:val="28"/>
                    </w:rPr>
                    <w:t xml:space="preserve"> 810</w:t>
                  </w:r>
                  <w:r w:rsidRPr="004C2D50">
                    <w:rPr>
                      <w:sz w:val="28"/>
                      <w:szCs w:val="28"/>
                    </w:rPr>
                    <w:t xml:space="preserve"> 033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3 810 033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416 970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416 970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4C2D50" w:rsidRPr="004C2D50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1 007 531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904 499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904 499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103 032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103 032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17 </w:t>
                  </w:r>
                  <w:r w:rsidR="004C2D50" w:rsidRPr="004C2D50">
                    <w:rPr>
                      <w:sz w:val="28"/>
                      <w:szCs w:val="28"/>
                    </w:rPr>
                    <w:t>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17 468 016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18 113 021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12 424 514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13 069 519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12 4</w:t>
                  </w:r>
                  <w:r w:rsidR="00544BA6">
                    <w:rPr>
                      <w:sz w:val="28"/>
                      <w:szCs w:val="28"/>
                    </w:rPr>
                    <w:t>24 5</w:t>
                  </w:r>
                  <w:r w:rsidRPr="004C2D5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13 069 519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4 143 502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4 143 502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2 669 235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2 669 235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1 474 267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1 474 267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900 000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муниципального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116 074 365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91 736 093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49 414 641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43 624 131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</w:t>
                  </w:r>
                  <w:r w:rsidR="00544BA6">
                    <w:rPr>
                      <w:sz w:val="28"/>
                      <w:szCs w:val="28"/>
                    </w:rPr>
                    <w:t>5 12</w:t>
                  </w:r>
                  <w:r w:rsidRPr="004C2D5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05.3.04.00000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48 929 520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43 139 010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48 929 520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43 139 010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43 911 880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37 821 704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43 911 880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37 821 704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15 652 870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17 562 925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15 652 870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17 562 925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23 363 974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15 363 974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14 042 101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6 042 101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9 321 873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9 321 873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04.2.01.S8660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4 895 035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4 894 805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04.2.01.S8660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4 895 035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4 894 805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</w:t>
                  </w:r>
                  <w:r w:rsidR="00544BA6">
                    <w:rPr>
                      <w:sz w:val="28"/>
                      <w:szCs w:val="28"/>
                    </w:rPr>
                    <w:t>.00.</w:t>
                  </w:r>
                  <w:r w:rsidRPr="004C2D50">
                    <w:rPr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5 017 640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5 01</w:t>
                  </w:r>
                  <w:r w:rsidR="004C2D50" w:rsidRPr="004C2D50">
                    <w:rPr>
                      <w:sz w:val="28"/>
                      <w:szCs w:val="28"/>
                    </w:rPr>
                    <w:t>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5 017 640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5 017 640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5 317 306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66 659 724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48 111 962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50 201 274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31 847 549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25 192 780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31 847 549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25 192 780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31 847 549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2 503 468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1 373 244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2 503 468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1 373 244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2 503 468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1 373 244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2 999 016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05.4.03.00000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1 349 855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18 340 441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26 125 434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санитарную очистку территории Минераловодского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18 340 441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26 125 434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2 007 600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2 007 600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16 332 841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24 117 834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"Формирование современной городской среды"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"Современная городская среда в Минераловодском городском округе"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19.1.F2.00000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25 008 494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16 458 450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</w:t>
                  </w:r>
                  <w:r w:rsidR="00544BA6">
                    <w:rPr>
                      <w:sz w:val="28"/>
                      <w:szCs w:val="28"/>
                    </w:rPr>
                    <w:t>.200</w:t>
                  </w:r>
                  <w:r w:rsidRPr="004C2D50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194 038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16 264 413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сельского хозяйства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Pr="004C2D50">
                    <w:rPr>
                      <w:sz w:val="28"/>
                      <w:szCs w:val="28"/>
                    </w:rPr>
                    <w:t>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4 26</w:t>
                  </w:r>
                  <w:r w:rsidR="004C2D50" w:rsidRPr="004C2D50">
                    <w:rPr>
                      <w:sz w:val="28"/>
                      <w:szCs w:val="28"/>
                    </w:rPr>
                    <w:t>7 727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4 267 727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54 321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54 3</w:t>
                  </w:r>
                  <w:r w:rsidR="004C2D50" w:rsidRPr="004C2D50"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4 213 406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4 213 406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городском округе Ставропольского края"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4 167 676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3 400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2 156 905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2 007 372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2 007 372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1 891 094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1 891 094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632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16.2.0</w:t>
                  </w:r>
                  <w:r w:rsidR="00544BA6">
                    <w:rPr>
                      <w:sz w:val="28"/>
                      <w:szCs w:val="28"/>
                    </w:rPr>
                    <w:t>1.76</w:t>
                  </w:r>
                  <w:r w:rsidRPr="004C2D50">
                    <w:rPr>
                      <w:sz w:val="28"/>
                      <w:szCs w:val="28"/>
                    </w:rPr>
                    <w:t>530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116 278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116 278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Контрольно-счетный орган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5 634 282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5 634 282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5 634 282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  <w:r w:rsidR="00544BA6">
                    <w:rPr>
                      <w:sz w:val="28"/>
                      <w:szCs w:val="28"/>
                    </w:rPr>
                    <w:t xml:space="preserve"> 634</w:t>
                  </w:r>
                  <w:r w:rsidRPr="004C2D50">
                    <w:rPr>
                      <w:sz w:val="28"/>
                      <w:szCs w:val="28"/>
                    </w:rPr>
                    <w:t xml:space="preserve">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</w:t>
                  </w:r>
                  <w:r w:rsidR="00544BA6">
                    <w:rPr>
                      <w:sz w:val="28"/>
                      <w:szCs w:val="28"/>
                    </w:rPr>
                    <w:t xml:space="preserve"> 615 </w:t>
                  </w:r>
                  <w:r w:rsidRPr="004C2D50">
                    <w:rPr>
                      <w:sz w:val="28"/>
                      <w:szCs w:val="28"/>
                    </w:rPr>
                    <w:t>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5 615 282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201 774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201 774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</w:t>
                  </w:r>
                  <w:r w:rsidR="00544BA6">
                    <w:rPr>
                      <w:sz w:val="28"/>
                      <w:szCs w:val="28"/>
                    </w:rPr>
                    <w:t>6.00</w:t>
                  </w:r>
                  <w:r w:rsidRPr="004C2D50">
                    <w:rPr>
                      <w:sz w:val="28"/>
                      <w:szCs w:val="28"/>
                    </w:rPr>
                    <w:t>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57 248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57 248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144 526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144 526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5 413 508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tabs>
                      <w:tab w:val="left" w:pos="210"/>
                    </w:tabs>
                    <w:ind w:right="-25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19 000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0E177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 xml:space="preserve">Управление по делам территорий администрации Минераловодского </w:t>
                  </w:r>
                  <w:r w:rsidR="000E1770">
                    <w:rPr>
                      <w:sz w:val="28"/>
                      <w:szCs w:val="28"/>
                    </w:rPr>
                    <w:t>муниципального</w:t>
                  </w:r>
                  <w:r w:rsidRPr="004C2D50">
                    <w:rPr>
                      <w:sz w:val="28"/>
                      <w:szCs w:val="28"/>
                    </w:rPr>
                    <w:t xml:space="preserve"> округа Ставропольского края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28 104 091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544BA6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="004C2D50" w:rsidRPr="004C2D50">
                    <w:rPr>
                      <w:sz w:val="28"/>
                      <w:szCs w:val="28"/>
                    </w:rPr>
                    <w:t xml:space="preserve"> 904 620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547BF4" w:rsidRPr="004C2D50" w:rsidTr="007B3FC7">
              <w:trPr>
                <w:gridAfter w:val="1"/>
                <w:wAfter w:w="142" w:type="dxa"/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01.6.00.00000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27 904 091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trHeight w:val="150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01.6.01.00000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27 904 091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ind w:right="34"/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27 904 620</w:t>
                  </w:r>
                </w:p>
              </w:tc>
            </w:tr>
            <w:tr w:rsidR="00547BF4" w:rsidRPr="004C2D50" w:rsidTr="007B3FC7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102 900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103 429</w:t>
                  </w:r>
                </w:p>
              </w:tc>
            </w:tr>
            <w:tr w:rsidR="00547BF4" w:rsidRPr="004C2D50" w:rsidTr="007B3FC7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102 900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103 429</w:t>
                  </w:r>
                </w:p>
              </w:tc>
            </w:tr>
            <w:tr w:rsidR="00547BF4" w:rsidRPr="004C2D50" w:rsidTr="007B3FC7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</w:tr>
            <w:tr w:rsidR="00547BF4" w:rsidRPr="004C2D50" w:rsidTr="007B3FC7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644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jc w:val="right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27 801 191</w:t>
                  </w:r>
                </w:p>
              </w:tc>
            </w:tr>
            <w:tr w:rsidR="00547BF4" w:rsidRPr="004C2D50" w:rsidTr="007B3FC7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39 714 403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82 678 369</w:t>
                  </w:r>
                </w:p>
              </w:tc>
            </w:tr>
            <w:tr w:rsidR="00547BF4" w:rsidRPr="004C2D50" w:rsidTr="007B3FC7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4C2D50">
                  <w:pPr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3 230 876 146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2D50" w:rsidRPr="004C2D50" w:rsidRDefault="004C2D50" w:rsidP="00547BF4">
                  <w:pPr>
                    <w:ind w:right="-392"/>
                    <w:jc w:val="center"/>
                    <w:rPr>
                      <w:sz w:val="28"/>
                      <w:szCs w:val="28"/>
                    </w:rPr>
                  </w:pPr>
                  <w:r w:rsidRPr="004C2D50">
                    <w:rPr>
                      <w:sz w:val="28"/>
                      <w:szCs w:val="28"/>
                    </w:rPr>
                    <w:t>3 149 937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4C2D50">
                    <w:rPr>
                      <w:sz w:val="28"/>
                      <w:szCs w:val="28"/>
                    </w:rPr>
                    <w:t>902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1E0651" w:rsidRDefault="001E0651" w:rsidP="00190B64">
            <w:pPr>
              <w:rPr>
                <w:sz w:val="28"/>
                <w:szCs w:val="28"/>
              </w:rPr>
            </w:pPr>
          </w:p>
        </w:tc>
      </w:tr>
      <w:tr w:rsidR="001E0651" w:rsidTr="00547BF4">
        <w:trPr>
          <w:trHeight w:val="36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651" w:rsidRDefault="001E0651" w:rsidP="001E0651">
            <w:pPr>
              <w:jc w:val="center"/>
              <w:rPr>
                <w:sz w:val="28"/>
              </w:rPr>
            </w:pPr>
          </w:p>
          <w:p w:rsidR="001E0651" w:rsidRDefault="001E0651" w:rsidP="00547BF4">
            <w:pPr>
              <w:jc w:val="center"/>
              <w:rPr>
                <w:sz w:val="28"/>
              </w:rPr>
            </w:pPr>
          </w:p>
          <w:p w:rsidR="008645E9" w:rsidRDefault="008645E9" w:rsidP="001E0651">
            <w:pPr>
              <w:jc w:val="center"/>
              <w:rPr>
                <w:sz w:val="28"/>
              </w:rPr>
            </w:pPr>
          </w:p>
        </w:tc>
      </w:tr>
    </w:tbl>
    <w:p w:rsidR="00392F15" w:rsidRDefault="00392F15">
      <w:pPr>
        <w:ind w:firstLine="708"/>
        <w:jc w:val="both"/>
        <w:rPr>
          <w:sz w:val="28"/>
        </w:rPr>
      </w:pP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>1.4.</w:t>
      </w:r>
      <w:r w:rsidR="00405D62">
        <w:rPr>
          <w:sz w:val="28"/>
        </w:rPr>
        <w:t>3</w:t>
      </w:r>
      <w:r>
        <w:rPr>
          <w:sz w:val="28"/>
        </w:rPr>
        <w:t>. Приложение 7 изложить в следующей редакции: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«Приложение 7</w:t>
      </w:r>
    </w:p>
    <w:tbl>
      <w:tblPr>
        <w:tblW w:w="14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709"/>
        <w:gridCol w:w="6455"/>
        <w:gridCol w:w="1766"/>
        <w:gridCol w:w="2126"/>
      </w:tblGrid>
      <w:tr w:rsidR="00392F15" w:rsidTr="008645E9">
        <w:trPr>
          <w:gridAfter w:val="2"/>
          <w:wAfter w:w="3892" w:type="dxa"/>
          <w:trHeight w:val="360"/>
        </w:trPr>
        <w:tc>
          <w:tcPr>
            <w:tcW w:w="10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8645E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392F15">
              <w:rPr>
                <w:sz w:val="28"/>
              </w:rPr>
              <w:t>к решению Совета депутатов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Минераловодского     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городского округа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</w:t>
            </w:r>
            <w:r w:rsidR="001E0651"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Ставропольского края 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</w:t>
            </w:r>
            <w:r w:rsidR="001E0651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от  16 декабря 2022 г. № 245</w:t>
            </w:r>
          </w:p>
          <w:p w:rsidR="00392F15" w:rsidRDefault="00392F15">
            <w:pPr>
              <w:rPr>
                <w:sz w:val="28"/>
                <w:szCs w:val="28"/>
              </w:rPr>
            </w:pPr>
          </w:p>
          <w:p w:rsidR="00392F15" w:rsidRDefault="00392F15">
            <w:pPr>
              <w:rPr>
                <w:sz w:val="28"/>
                <w:szCs w:val="28"/>
              </w:rPr>
            </w:pPr>
          </w:p>
        </w:tc>
      </w:tr>
      <w:tr w:rsidR="008645E9" w:rsidRPr="008645E9" w:rsidTr="008645E9">
        <w:trPr>
          <w:trHeight w:val="375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bookmarkStart w:id="2" w:name="RANGE!A1:F1237"/>
            <w:bookmarkEnd w:id="2"/>
            <w:r w:rsidRPr="008645E9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645E9" w:rsidRPr="008645E9" w:rsidTr="008645E9">
        <w:trPr>
          <w:trHeight w:val="1459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2023 год</w:t>
            </w:r>
          </w:p>
        </w:tc>
      </w:tr>
      <w:tr w:rsidR="008645E9" w:rsidRPr="008645E9" w:rsidTr="008645E9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(рублей)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ВР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Сумма </w:t>
            </w:r>
          </w:p>
        </w:tc>
      </w:tr>
      <w:tr w:rsidR="008645E9" w:rsidRPr="008645E9" w:rsidTr="008645E9">
        <w:trPr>
          <w:trHeight w:val="3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370 307 559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2 122 587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2 122 587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37 681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37 681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16 899 575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15 473 679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2 092 651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2 092 651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2 092 651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10 232 562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861 933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160 216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701 717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9 324 629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9 324 629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1 425 896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1 425 896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1 425 896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1 383 943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41 952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70 729 351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4 119 428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3 467 925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651 503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261 258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75 988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75 988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185 270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185 270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115 345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115 345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115 345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274 900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274 900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274 900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66 424 586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66 388 626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681 187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681 187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61 270 443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61 270 443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1 034 024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1 034 024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1 344 324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1 277 754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2 058 649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1 789 624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269 025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35 960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35 960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35 960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выплат, связанных с сокращением штатной численности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185 337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30 816 193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2 295 755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1 371 112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29 784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894 858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603 654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406 010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406 010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291 205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291 205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291 205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22 374 289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22 374 289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22 374 289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680 641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680 641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13 387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13 387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387 403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387 403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6 086 150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6 086 150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519 653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221 667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297 986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5 566 497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5 566 497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50.5.00.21470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50.5.00.21470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880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643 382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6 508 227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242 579 652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66 434 549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175 900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175 900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168 400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3 137 949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3 814 520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городского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3 650 000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01.4.01.20040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01.4.01.20040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30 619 662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30 619 662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29 896 028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29 896 028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723 635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723 635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28 002 174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28 002 174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113 025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113 025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27 404 719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27 404 719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484 430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484 430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659 342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167 760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154 760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154 760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01.7.02.21680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446 182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446 182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446 182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61 974 530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54 661 505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7 309 400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2 117 902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190 137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1 915 765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8 491 381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8 491 381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8 491 381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8 344 152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8 344 152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120 261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120 261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82 444 490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13 431 984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13 431 984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350 000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13 081 984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13 081 984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69 012 506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15 104 708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71 376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71 376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14 843 927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14 843 927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189 405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189 405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53 907 799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53 907 799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46 063 777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7 424 537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417 844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1 777 896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1 774 896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1 774 896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127 148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347 748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19 338 904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562 141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357 147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357 147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204 994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204 994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18 776 763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864 526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864 526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выплат, связанных с сокращением штатной численности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426 716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426 716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6 002 332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6 002 332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2 352 254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2 352 254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543 938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543 938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2 211 185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2 211 185</w:t>
            </w:r>
          </w:p>
        </w:tc>
      </w:tr>
      <w:tr w:rsidR="008645E9" w:rsidRPr="008645E9" w:rsidTr="008645E9">
        <w:trPr>
          <w:trHeight w:val="5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Средства на увеличение заработной платы муниципальных служащих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3 716 695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3 716 695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Средства на проведение мероприятий в рамках реализации Закона Ставропольского края "О наделении Минераловодского городского округа Ставропольского края статусом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2 459 117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51.7.00.21910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2 459 117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Профилактика и устранение последствий распространения коронавирусной инфекции на территории Минераловодского городского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28 381 411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28 381 411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27 381 411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25 852 775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25 852 775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11 324 091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11 324 091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7 145 314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7 145 314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7 378 342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7 378 342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1 252 533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мероприятия "Построение,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внедрение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1 252 533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направленных на обеспечение комплексной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1 252 533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694 273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558 260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информационно-пропагандистских мероприятий,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03.7.01.21010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03.7.01.21010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правонарушений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64 253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64 253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и эксплуатацию информационно-коммуникационных технологий, средств, систем, устройств,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31 087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31 087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409 489 385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5 377 371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244 856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206 356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4 284 607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4 238 878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4 238 878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2 151 405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2 151 405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46 477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46 477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2 033 570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1 917 292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116 278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362 347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393 744 388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392 148 195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204 307 501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204 307 501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Проектирование, строительство (реконструкция) автомобильных дорог общего пользования местного значения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172 136 877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04.1.01.S6480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172 136 877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32 170 624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04.1.01.S8700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32 170 624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175 655 859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175 655 859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26 505 826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26 505 826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22 910 680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12 925 134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9 985 546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126 239 352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04.2.01.S6720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126 239 352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12 184 835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1 596 193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197 600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1 398 593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1 398 593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связанные с разработкой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2 657 567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09.1.01.20590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09.1.01.20590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09.1.02.60030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09.1.02.60030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"Содействие развитию туристской индустрии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09.2.01.20600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городском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09.2.01.20600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"Улучшение инвестиционного климата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"Продвижение и создание инвестиционного имиджа"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09.3.02.21870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 и изготовление информационных материалов инвестиционной направленности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09.3.02.21870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2 106 167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2 106 167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1 956 167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связанные с разработкой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15.1.01.20990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Постановка границ населенных пунктов на кадастровый учет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956 167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956 167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перевод муниципальных услуг в электронный вид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15.1.01.21640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15.1.02.21250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15.1.02.21250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636 482 889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402 200 326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402 200 326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400 841 746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городского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19 471 129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1 275 290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1 275 290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18 195 839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11 048 897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05.1.01.40040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7 146 942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381 370 617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123 183 788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123 183 788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953 769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953 769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14 404 696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14 404 696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26 807 323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26 807 323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12 103 559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12 103 559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203 917 482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05.1.F3.S7020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203 917 482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05.2.01.21260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05.2.01.21260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1 358 580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1 156 170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1 156 170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1 156 170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05.3.02.20280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05.3.02.20280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"Поддержание функционирования комплексной системы обращения с отходами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906 170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05.3.05.S6510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обустройству специальных площадок для складирования крупногабаритных отходов в местах (площадках) накопления твёрдых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906 170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05.3.05.S6510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906 170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202 535 662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138 778 076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138 778 076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51 310 626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40 463 532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40 463 532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10 847 094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10 847 094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9 229 036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озеленение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9 229 036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7 679 036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2 591 826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2 591 826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2 591 826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43 940 912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санитарную очистку территории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43 940 912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3 485 292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40 455 620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31 705 677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1 227 277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1 227 277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33 536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33 536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3 612 815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3 612 815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304 000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205 000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166 700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05.4.05.2ИП36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166 700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6 246 000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6 246 000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4 220 258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4 220 258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3 290 740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3 290 740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3 294 285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3 294 285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2 454 260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2 454 260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3 477 000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3 477 000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2 146 806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05.4.05.SИП36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2 146 806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16.3.05.S5760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16.3.05.S5760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5 597 666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54 458 919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54 458 919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"Благоустройство дворовых территорий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6 520 346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19.1.01.55551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6 520 346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19.1.01.55551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6 520 346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2 267 440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19.1.02.25550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2 267 440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19.1.02.25550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2 267 440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45 671 133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244 850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244 850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19.1.F2.74240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проектов создания комфортной городской среды, отобранных по результатам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19.1.F2.74240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45 426 283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30 590 732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891 896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511 245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01.3.01.21650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01.3.01.21650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295 251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278 251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278 251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278 251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27 042 406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27 042 406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16 038 710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15 804 113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15 804 113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231 598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231 598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11 003 695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11 003 695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9 287 776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757 346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958 574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1 181 360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1 181 360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1 181 360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1 165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30 195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1 475 070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1 277 088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197 982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2 043 101 733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712 204 391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5 678 235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3 226 082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3 226 082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3 226 082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2 002 289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1 223 793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2 452 153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2 452 153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2 452 153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1 446 088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1 006 065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696 127 360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696 127 360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592 019 662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313 791 802</w:t>
            </w:r>
          </w:p>
        </w:tc>
      </w:tr>
      <w:tr w:rsidR="008645E9" w:rsidRPr="008645E9" w:rsidTr="008645E9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117 186 935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31 780 616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1 624</w:t>
            </w:r>
          </w:p>
        </w:tc>
      </w:tr>
      <w:tr w:rsidR="008645E9" w:rsidRPr="008645E9" w:rsidTr="008645E9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164 820 016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21 546 611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16 688 968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4 857 643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256 681 249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114 727 402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75 419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141 876 803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17 784 436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462 160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441 605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20 555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7 559 153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5 633 108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1 926 045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9 763 123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3 269 245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6 493 877</w:t>
            </w:r>
          </w:p>
        </w:tc>
      </w:tr>
      <w:tr w:rsidR="008645E9" w:rsidRPr="008645E9" w:rsidTr="008645E9">
        <w:trPr>
          <w:trHeight w:val="3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86 323 263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85 227 005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48 303 309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36 923 695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1 096 258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868 968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227 290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8 056 077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7 656 077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7 656 077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7 656 077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3 629 640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664 842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3 361 594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2 340 619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2 340 619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2 340 619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1 331 576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1 009 043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50.9.00.20950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1 183 485 005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14 212 710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2 171 986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2 171 986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2 171 986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772 181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1 399 805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12 040 724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12 040 724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3 639 484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677 153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2 962 331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2 996 240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2 996 240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03.5.02.S8830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1 152 259 849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1 152 259 849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900 203 678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250 469 479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49 285 690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17 676 930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55 887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183 450 970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22 317 935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18 112 354</w:t>
            </w:r>
          </w:p>
        </w:tc>
      </w:tr>
      <w:tr w:rsidR="008645E9" w:rsidRPr="008645E9" w:rsidTr="008645E9">
        <w:trPr>
          <w:trHeight w:val="1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4 205 581</w:t>
            </w:r>
          </w:p>
        </w:tc>
      </w:tr>
      <w:tr w:rsidR="008645E9" w:rsidRPr="008645E9" w:rsidTr="008645E9">
        <w:trPr>
          <w:trHeight w:val="3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559 241 706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106 597 556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5 299 464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2 279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447 342 407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47 144 444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9 525 777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37 618 666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21 030 114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7 491 741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1 455 188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12 083 186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138 357 628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900 715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562 600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338 115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41 735 564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37 341 543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4 394 021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23 451 244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18 539 834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4 898 310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66 232 323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07.1.03.L7500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66 232 323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07.1.03.S7500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6 037 781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07.1.03.S7500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6 037 781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07.1.04.40040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07.1.04.40040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94 535 327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11 282 164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4 454 674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6 815 362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405 500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405 500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1 997 696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156 928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1 840 768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80 849 967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10 559 210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70 290 757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1 445 439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1 445 439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1 445 439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7 017 777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7 017 777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1 451 954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5 565 824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14 103 546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13 991 040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13 991 040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13 991 040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4 655 568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853 573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8 481 899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72 506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72 506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72 506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20 716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51 790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2 361 450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2 361 450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10 620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10 620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2 350 830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808 025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1 542 805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84 781 714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588 650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299 454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299 454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85 460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85 460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205 994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134 994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289 196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289 196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115 811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115 811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130 282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100 300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29 982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27 966 793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27 966 793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27 879 428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9 321 174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9 321 174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11 112 597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11 112 597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7 035 473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6 989 693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87 365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12 365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12 365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45 426 278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15 609 261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7 171 310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1 309 511</w:t>
            </w:r>
          </w:p>
        </w:tc>
      </w:tr>
      <w:tr w:rsidR="008645E9" w:rsidRPr="008645E9" w:rsidTr="008645E9">
        <w:trPr>
          <w:trHeight w:val="7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7 128 439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29 762 103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13 866 925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15 893 699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54 914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48 510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6 404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416 163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10 273 231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10 273 231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336 266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336 266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336 266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9 936 965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2 603 408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2 444 992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158 416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7 333 557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7 333 557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3 941 463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349 995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129 870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220 126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3 591 468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3 591 468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12.1.01.21570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12.1.01.21570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3 216 468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3 094 468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3 094 468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122 000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58 689 159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938 652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865 213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73 439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70 939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70 939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70 939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56 729 858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13 200 022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1 665 541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915 371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802 324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113 048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133 200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133 200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606 970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525 393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81 578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11 534 481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2 115 125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2 115 125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9 390 374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1 444 690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7 927 592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43 529 836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19 872 342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465 359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465 359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14 806 433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14 806 433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12 277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12 277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306 235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306 235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4 282 039</w:t>
            </w:r>
          </w:p>
        </w:tc>
      </w:tr>
      <w:tr w:rsidR="008645E9" w:rsidRPr="008645E9" w:rsidTr="008645E9">
        <w:trPr>
          <w:trHeight w:val="18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3 865 069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416 970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23 542 493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23 542 493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16 261 841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1 542 796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5 705 930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31 926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07.3.03.21790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07.3.03.21790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1 020 649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1 020 649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1 020 649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917 617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103 032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227 301 852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220 966 273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5 243 948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537 280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4 706 668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214 565 166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158 976 188</w:t>
            </w:r>
          </w:p>
        </w:tc>
      </w:tr>
      <w:tr w:rsidR="008645E9" w:rsidRPr="008645E9" w:rsidTr="008645E9">
        <w:trPr>
          <w:trHeight w:val="50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105 256 190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24 326 935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24 326 935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74 578 195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74 578 195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3 855 130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3 855 130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2 495 930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2 495 930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4 323 514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1 154 118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1 154 118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1 909 631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1 909 631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8645E9" w:rsidRPr="008645E9" w:rsidTr="008645E9">
        <w:trPr>
          <w:trHeight w:val="3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городского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08.2.02.40040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08.2.A1.00000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49 396 485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08.2.A1.55130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49 396 485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08.2.A1.55130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49 396 485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55 381 978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55 331 473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7 903 670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7 903 670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46 648 213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46 648 213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08.3.A2.00000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50 505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08.3.A2.55192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50 505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08.3.A2.55192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50 505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"Сохранение и развитие культурного потенциала"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по обеспечению сохранения объектов культурного наследия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08.4.01.S6650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08.4.01.S6650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199 000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08.5.02.21790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08.5.02.21790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856 159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797 569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10.5.01.20700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301 000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6 335 579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398 745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211 099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182 645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зданий,помещений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130 182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130 182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5 790 152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5 790 152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5 790 152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115 212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115 212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5 557 844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5 557 844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117 096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117 096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146 682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998 826 280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460 597 033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460 597 033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457 316 383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457 109 410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10 204 023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46 833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10 157 190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84 876 170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260 768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84 615 402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2 149 217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31 391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2 117 826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37 488 957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228 116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37 260 841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113 940 651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1 658 101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112 282 550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106 814 688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1 407 735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105 406 953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2 987 884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2 944 884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80 079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79 649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149 627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49 114 340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591 655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48 522 685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514 767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512 823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1 072 322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1 072 322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43 693 902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43 693 902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1 022 783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1 022 783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206 973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206 973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204 323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3 280 650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3 280 650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152 250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поддержка Почетных граждан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138 400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округа , в отношении которых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1 440 000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471 645 192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45 185 433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27 496 245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25 718 293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25 718 293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285 527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25 432 766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1 777 952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1 777 952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395 567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1 376 902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17 689 188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17 689 188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12 157 421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12 157 421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4 331 767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2 686 085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1 645 682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425 016 177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425 016 177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318 746 721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25 500 000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62 229 633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61 514 633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18 951 881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173 303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18 778 578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10.1.02.R3020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211 944 927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10.1.02.R3020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211 944 927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106 269 456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106 269 456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106 269 456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1 443 582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66 584 054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56 006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43 723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45 739 978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699 556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699 556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105 276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594 280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390 600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203 680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2 260 998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2 260 998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452 600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452 600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428 795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428 795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1 379 603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10.4.01.20670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1 379 603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42 779 424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42 779 424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33 916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33 916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522 085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39 267 381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36 034 208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3 226 873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20 658 853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50.7.00.20930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30 226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51.7.00.20940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98 991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31 594 661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8 713 217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70 408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19 400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51 008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8 642 809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8 642 809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1 259 596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388 030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88 030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690 067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267 600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422 467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181 499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136 000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45 499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5 434 800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5 408 036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5 408 036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26 764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26 764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595 000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595 000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подготовку"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19 354 949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442 759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351 982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351 982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направленные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351 982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224 382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127 600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90 777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90 777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90 777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21 551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69 226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18 875 871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18 875 871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462 672</w:t>
            </w:r>
          </w:p>
        </w:tc>
      </w:tr>
      <w:tr w:rsidR="008645E9" w:rsidRPr="008645E9" w:rsidTr="008645E9">
        <w:trPr>
          <w:trHeight w:val="22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462 672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328 272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134 400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7 898 179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2 819 135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2 066 606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752 529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5 079 044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5 079 044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9 939 413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6 373 527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6 373 527</w:t>
            </w:r>
          </w:p>
        </w:tc>
      </w:tr>
      <w:tr w:rsidR="008645E9" w:rsidRPr="008645E9" w:rsidTr="008645E9">
        <w:trPr>
          <w:trHeight w:val="18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1 184 237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1 184 237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297 050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297 050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11.1.03.S6300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2 084 600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11.1.03.S6300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2 084 600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575 607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575 607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11.1.04.40050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575 607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приобретение и установку энергоэкономичных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36 319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3 526 496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189 976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1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153 518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3 336 519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3 336 519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3 336 519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71 780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67 080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4 700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8645E9" w:rsidRPr="008645E9" w:rsidTr="008645E9">
        <w:trPr>
          <w:trHeight w:val="26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11.2.01.75490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22 896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долговых обязательств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730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7 467 890</w:t>
            </w:r>
          </w:p>
        </w:tc>
      </w:tr>
      <w:tr w:rsidR="008645E9" w:rsidRPr="008645E9" w:rsidTr="008645E9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4 752 953</w:t>
            </w:r>
            <w:r>
              <w:rPr>
                <w:sz w:val="28"/>
                <w:szCs w:val="28"/>
              </w:rPr>
              <w:t> </w:t>
            </w:r>
            <w:r w:rsidRPr="008645E9">
              <w:rPr>
                <w:sz w:val="28"/>
                <w:szCs w:val="28"/>
              </w:rPr>
              <w:t>660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8645E9" w:rsidRDefault="008645E9" w:rsidP="008645E9">
      <w:pPr>
        <w:ind w:firstLine="708"/>
        <w:jc w:val="both"/>
        <w:rPr>
          <w:sz w:val="28"/>
        </w:rPr>
      </w:pPr>
    </w:p>
    <w:p w:rsidR="008645E9" w:rsidRDefault="008645E9" w:rsidP="008645E9">
      <w:pPr>
        <w:ind w:firstLine="708"/>
        <w:jc w:val="both"/>
        <w:rPr>
          <w:sz w:val="28"/>
        </w:rPr>
      </w:pPr>
    </w:p>
    <w:p w:rsidR="008645E9" w:rsidRDefault="008645E9" w:rsidP="008645E9">
      <w:pPr>
        <w:ind w:firstLine="708"/>
        <w:jc w:val="both"/>
        <w:rPr>
          <w:sz w:val="28"/>
        </w:rPr>
      </w:pPr>
    </w:p>
    <w:p w:rsidR="008645E9" w:rsidRDefault="008645E9" w:rsidP="008645E9">
      <w:pPr>
        <w:ind w:firstLine="708"/>
        <w:jc w:val="both"/>
        <w:rPr>
          <w:sz w:val="28"/>
        </w:rPr>
      </w:pPr>
      <w:r>
        <w:rPr>
          <w:sz w:val="28"/>
        </w:rPr>
        <w:t>1.4.</w:t>
      </w:r>
      <w:r w:rsidR="00405D62">
        <w:rPr>
          <w:sz w:val="28"/>
        </w:rPr>
        <w:t>4</w:t>
      </w:r>
      <w:r>
        <w:rPr>
          <w:sz w:val="28"/>
        </w:rPr>
        <w:t>. Приложение 8 изложить в следующей редакции:</w:t>
      </w:r>
    </w:p>
    <w:p w:rsidR="00CA3341" w:rsidRDefault="008645E9" w:rsidP="008645E9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8645E9" w:rsidRDefault="008645E9" w:rsidP="008645E9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 w:rsidR="00CA3341">
        <w:rPr>
          <w:sz w:val="28"/>
        </w:rPr>
        <w:t xml:space="preserve">                                                   </w:t>
      </w:r>
      <w:r>
        <w:rPr>
          <w:sz w:val="28"/>
        </w:rPr>
        <w:t>«Приложение 8</w:t>
      </w:r>
    </w:p>
    <w:tbl>
      <w:tblPr>
        <w:tblW w:w="15252" w:type="dxa"/>
        <w:tblInd w:w="668" w:type="dxa"/>
        <w:tblLayout w:type="fixed"/>
        <w:tblLook w:val="04A0" w:firstRow="1" w:lastRow="0" w:firstColumn="1" w:lastColumn="0" w:noHBand="0" w:noVBand="1"/>
      </w:tblPr>
      <w:tblGrid>
        <w:gridCol w:w="149"/>
        <w:gridCol w:w="363"/>
        <w:gridCol w:w="614"/>
        <w:gridCol w:w="2000"/>
        <w:gridCol w:w="709"/>
        <w:gridCol w:w="7244"/>
        <w:gridCol w:w="2074"/>
        <w:gridCol w:w="1596"/>
        <w:gridCol w:w="503"/>
      </w:tblGrid>
      <w:tr w:rsidR="008645E9" w:rsidTr="00140882">
        <w:trPr>
          <w:gridBefore w:val="1"/>
          <w:gridAfter w:val="1"/>
          <w:wBefore w:w="149" w:type="dxa"/>
          <w:wAfter w:w="503" w:type="dxa"/>
          <w:trHeight w:val="1852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Default="008645E9" w:rsidP="008645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  <w:r w:rsidR="00CA3341">
              <w:rPr>
                <w:sz w:val="28"/>
              </w:rPr>
              <w:t xml:space="preserve">                                                                                                       </w:t>
            </w:r>
            <w:r>
              <w:rPr>
                <w:sz w:val="28"/>
              </w:rPr>
              <w:t>к решению Совета депутатов</w:t>
            </w:r>
          </w:p>
          <w:p w:rsidR="008645E9" w:rsidRDefault="008645E9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 xml:space="preserve">Минераловодского     </w:t>
            </w:r>
          </w:p>
          <w:p w:rsidR="008645E9" w:rsidRDefault="008645E9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городского округа</w:t>
            </w:r>
          </w:p>
          <w:p w:rsidR="008645E9" w:rsidRDefault="008645E9" w:rsidP="00190B6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 xml:space="preserve">Ставропольского края </w:t>
            </w:r>
          </w:p>
          <w:p w:rsidR="00CA3341" w:rsidRDefault="008645E9" w:rsidP="0014088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</w:t>
            </w:r>
            <w:r w:rsidR="00CA3341">
              <w:rPr>
                <w:sz w:val="28"/>
              </w:rPr>
              <w:t xml:space="preserve">                                                    </w:t>
            </w:r>
            <w:r>
              <w:rPr>
                <w:sz w:val="28"/>
              </w:rPr>
              <w:t>от  16 декабря 2022 г. № 245</w:t>
            </w:r>
          </w:p>
        </w:tc>
      </w:tr>
      <w:tr w:rsidR="00CA3341" w:rsidTr="00CA3341">
        <w:trPr>
          <w:gridBefore w:val="1"/>
          <w:gridAfter w:val="1"/>
          <w:wBefore w:w="149" w:type="dxa"/>
          <w:wAfter w:w="503" w:type="dxa"/>
          <w:trHeight w:val="360"/>
        </w:trPr>
        <w:tc>
          <w:tcPr>
            <w:tcW w:w="1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341" w:rsidRDefault="00CA3341" w:rsidP="008645E9">
            <w:pPr>
              <w:jc w:val="center"/>
              <w:rPr>
                <w:sz w:val="28"/>
              </w:rPr>
            </w:pPr>
          </w:p>
        </w:tc>
      </w:tr>
      <w:tr w:rsidR="008645E9" w:rsidRPr="008645E9" w:rsidTr="00CA3341">
        <w:trPr>
          <w:trHeight w:val="375"/>
        </w:trPr>
        <w:tc>
          <w:tcPr>
            <w:tcW w:w="15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645E9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8645E9" w:rsidRPr="008645E9" w:rsidTr="00140882">
        <w:trPr>
          <w:trHeight w:val="72"/>
        </w:trPr>
        <w:tc>
          <w:tcPr>
            <w:tcW w:w="15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плановый период 2024 и 2025 годов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(рублей)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РЗ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ВР</w:t>
            </w:r>
          </w:p>
        </w:tc>
        <w:tc>
          <w:tcPr>
            <w:tcW w:w="7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Сумма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2024 год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2025 год</w:t>
            </w:r>
          </w:p>
        </w:tc>
      </w:tr>
      <w:tr w:rsidR="00CA3341" w:rsidRPr="008645E9" w:rsidTr="00F854F9">
        <w:trPr>
          <w:trHeight w:val="360"/>
        </w:trPr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E9" w:rsidRPr="008645E9" w:rsidRDefault="008645E9" w:rsidP="008645E9">
            <w:pPr>
              <w:jc w:val="center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308 692 660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303 906 884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2 084 907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2 070 129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15 191 811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15 191 811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13 224 794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13 224 794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1 935 786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3 148 465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8 140 543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8 140 543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606 758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606 758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24 536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24 536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582 222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582 222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7 487 785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1 967 017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1 925 064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1 925 064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41 952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71 518 110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66 931 896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5 028 580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4 604 880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423 700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423 700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ремонта и содержание зданий,</w:t>
            </w:r>
            <w:r w:rsidR="00F80AB4">
              <w:rPr>
                <w:sz w:val="28"/>
                <w:szCs w:val="28"/>
              </w:rPr>
              <w:t xml:space="preserve"> </w:t>
            </w:r>
            <w:r w:rsidRPr="008645E9">
              <w:rPr>
                <w:sz w:val="28"/>
                <w:szCs w:val="28"/>
              </w:rPr>
              <w:t>помещений и имущества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137 500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286 200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286 200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66 489 530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66 794 396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66 489 530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66 794 396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62 873 718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63 178 584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62 873 718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63 178 584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1 327 299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1 327 299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1 260 729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1 260 729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66 570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2 032 136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2 032 136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1 763 112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1 763 112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269 025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269 025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8 058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27 665 951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27 773 503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142 093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21 908 576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22 016 128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21 908 576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22 016 128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21 908 576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22 016 128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602 534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710 288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602 534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710 288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21 292 857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12 982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5 615 282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201 774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201 774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57 248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57 248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144 526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144 526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5 413 508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192 222 878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191 931 487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59 716 367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58 958 143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866 990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253 993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124 520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84 520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40 000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30 536 010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30 049 834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486 177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27 904 091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27 904 620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27 904 091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27 904 620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102 900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102 900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103 429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27 801 191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217 755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45 500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159 255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159 255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159 255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54 272 197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54 121 599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54 121 599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150 599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150 599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195 304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195 301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159 301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8 579 440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26 968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8 552 472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69 162 980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69 629 815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8 173 601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9 559 398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60 989 379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60 070 417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15 230 373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15 230 373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79 576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15 150 797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45 759 006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44 840 044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45 759 006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44 840 044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44 770 284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44 770 284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988 722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69 760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293 590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288 090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14 299 308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12 959 363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14 299 308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12 959 363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14 299 308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12 959 363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14 071 968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12 732 023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14 071 968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12 732 023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141 812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141 812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7 148 569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7 168 382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7 148 569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7 168 382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6 776 802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5 416 802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6 776 802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5 416 802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мероприятия "</w:t>
            </w:r>
            <w:r w:rsidR="00F80AB4" w:rsidRPr="008645E9">
              <w:rPr>
                <w:sz w:val="28"/>
                <w:szCs w:val="28"/>
              </w:rPr>
              <w:t>Построение, внедрение</w:t>
            </w:r>
            <w:r w:rsidRPr="008645E9">
              <w:rPr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реализацию </w:t>
            </w:r>
            <w:r w:rsidR="00F80AB4" w:rsidRPr="008645E9">
              <w:rPr>
                <w:sz w:val="28"/>
                <w:szCs w:val="28"/>
              </w:rPr>
              <w:t>мероприятий, направленных</w:t>
            </w:r>
            <w:r w:rsidRPr="008645E9">
              <w:rPr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r w:rsidR="00F80AB4" w:rsidRPr="008645E9">
              <w:rPr>
                <w:sz w:val="28"/>
                <w:szCs w:val="28"/>
              </w:rPr>
              <w:t>учреждений, органов</w:t>
            </w:r>
            <w:r w:rsidRPr="008645E9">
              <w:rPr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Проведение информационно-пропагандистских </w:t>
            </w:r>
            <w:r w:rsidR="00F80AB4" w:rsidRPr="008645E9">
              <w:rPr>
                <w:sz w:val="28"/>
                <w:szCs w:val="28"/>
              </w:rPr>
              <w:t>мероприятий, направленных</w:t>
            </w:r>
            <w:r w:rsidRPr="008645E9">
              <w:rPr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правонарушений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95 340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53 899 928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48 109 418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4 752 848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4 752 848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54 321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485 121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4 213 406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4 213 406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45 730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4 167 676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2 156 905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2 007 372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2 007 372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1 891 094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1 891 094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116 278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116 278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217 560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48 929 520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43 139 010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48 929 520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43 139 010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43 911 880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37 821 704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43 911 880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37 821 704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15 652 870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17 562 925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15 652 870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17 562 925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23 363 974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15 363 974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14 042 101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6 042 101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9 321 873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9 321 873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4 895 035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4 894 805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04.2.01.S8660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4 895 035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4 894 805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5 017 640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5 317 306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86 842 540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57 594 778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60 901 274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31 847 549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25 192 780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31 847 549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25 192 780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31 847 549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2 503 468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1 373 244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2 503 468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1 373 244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2 503 468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1 373 244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озеленение территории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2 999 016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1 349 855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18 340 441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26 125 434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санитарную очистку территории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18 340 441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26 125 434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2 007 600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2 007 600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16 332 841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24 117 834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09.2.03.77420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"Формирование современной городской среды"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19.1.F2.55550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25 008 494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25 941 266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194 038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25 747 228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16 264 413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9 482 816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8 896 935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8 896 935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500 080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500 080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85 800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85 800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1 859 506 083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1 817 153 774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670 844 455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673 676 765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634 325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634 325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73 317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561 008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662 261 341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664 864 792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662 261 341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664 864 792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581 336 530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585 158 168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311 324 598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315 146 236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117 575 811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117 575 811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30 854 338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32 004 531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162 894 450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165 565 894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20 009 392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20 009 392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15 151 749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15 151 749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4 857 643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4 857 643</w:t>
            </w:r>
          </w:p>
        </w:tc>
      </w:tr>
      <w:tr w:rsidR="00CA3341" w:rsidRPr="008645E9" w:rsidTr="00F854F9">
        <w:trPr>
          <w:trHeight w:val="26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250 002 540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250 002 540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109 554 148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109 554 148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3 702 595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3 702 595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136 745 797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136 745 797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6 006 308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6 006 308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299 002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3 717 752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1 989 555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74 918 503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73 700 315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74 802 394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73 584 207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39 889 342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39 889 342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34 913 052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33 694 865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116 108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7 948 788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8 177 648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3 768 411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3 876 910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690 261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710 134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3 490 117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3 590 604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1 033 883 553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996 746 094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547 449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1 018 724 175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981 162 582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1 018 724 175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981 162 582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866 067 290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868 884 580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253 951 288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256 768 579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50 982 083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50 982 083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15 279 066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15 885 357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187 690 140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189 901 139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22 317 935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22 317 935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18 112 354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18 112 354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4 205 581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4 205 581</w:t>
            </w:r>
          </w:p>
        </w:tc>
      </w:tr>
      <w:tr w:rsidR="00CA3341" w:rsidRPr="008645E9" w:rsidTr="00F854F9">
        <w:trPr>
          <w:trHeight w:val="3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516 818 153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516 818 153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101 772 663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101 772 663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3 146 636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3 146 636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411 898 853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411 898 853</w:t>
            </w:r>
          </w:p>
        </w:tc>
      </w:tr>
      <w:tr w:rsidR="00CA3341" w:rsidRPr="008645E9" w:rsidTr="00F854F9">
        <w:trPr>
          <w:trHeight w:val="30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51 949 800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51 949 800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10 496 724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10 496 724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41 453 076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41 453 076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21 030 114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21 030 114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7 495 109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7 495 109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1 451 819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1 451 819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12 083 186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12 083 186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32 050 252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14 424 731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29 552 390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11 933 943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27 306 598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9 688 151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2 245 792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2 245 792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2 493 862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2 486 788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1 678 044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1 678 044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802 718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802 718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13 100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6 026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91 556 131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91 556 131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10 706 164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10 706 164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3 789 177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3 789 177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12 128</w:t>
            </w:r>
          </w:p>
        </w:tc>
      </w:tr>
      <w:tr w:rsidR="00CA3341" w:rsidRPr="008645E9" w:rsidTr="00F854F9">
        <w:trPr>
          <w:trHeight w:val="1763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6 904 859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6 904 859</w:t>
            </w:r>
          </w:p>
        </w:tc>
      </w:tr>
      <w:tr w:rsidR="00CA3341" w:rsidRPr="008645E9" w:rsidTr="00F854F9">
        <w:trPr>
          <w:trHeight w:val="42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80 849 967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80 849 967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10 559 210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10 559 210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70 290 757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70 290 757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21 120 300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07.1.E1.51720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21 120 300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07.1.E1.51720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21 120 300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1 633 063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1 633 063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1 633 063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6 297 140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1 302 856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1 302 856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4 994 284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4 994 284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14 611 929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15 036 063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14 533 506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14 957 641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14 533 506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14 957 641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14 533 506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14 957 641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4 956 279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5 100 919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766 465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788 833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8 810 763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9 067 889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78 422</w:t>
            </w:r>
          </w:p>
        </w:tc>
      </w:tr>
      <w:tr w:rsidR="00CA3341" w:rsidRPr="008645E9" w:rsidTr="00F854F9">
        <w:trPr>
          <w:trHeight w:val="39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22 406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22 406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56 016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97 380 051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89 312 399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287 130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222 476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103 494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91 494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91 494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20 014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71 480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71 480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F80AB4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</w:t>
            </w:r>
            <w:r w:rsidR="008645E9" w:rsidRPr="008645E9">
              <w:rPr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183 636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183 636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118 982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92 500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92 500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26 482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26 482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64 654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64 654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26 439 979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26 490 397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26 439 979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26 490 397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26 439 979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26 490 397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7 219 394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11 334 256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7 219 394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11 334 256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8 374 726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14 717 326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8 374 726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14 717 326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438 815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410 184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438 815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10 435 675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10 389 895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07.1.02.21920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15 260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52 425 371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44 950 607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52 425 371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44 950 607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44 898 281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44 950 607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16 200 768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16 254 960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7 397 789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7 397 789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1 348 349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1 366 450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7 454 631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7 490 721</w:t>
            </w:r>
          </w:p>
        </w:tc>
      </w:tr>
      <w:tr w:rsidR="00CA3341" w:rsidRPr="008645E9" w:rsidTr="00F854F9">
        <w:trPr>
          <w:trHeight w:val="147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28 644 464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28 644 464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13 069 037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13 069 037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15 575 427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15 575 427</w:t>
            </w:r>
          </w:p>
        </w:tc>
      </w:tr>
      <w:tr w:rsidR="00CA3341" w:rsidRPr="008645E9" w:rsidTr="00F854F9">
        <w:trPr>
          <w:trHeight w:val="42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53 049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51 183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46 645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44 779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6 404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08.1.A1.00000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7 527 090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08.1.A1.55197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7 527 090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08.1.A1.55197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7 527 090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427 913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437 100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17 764 189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17 176 349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17 764 189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17 176 349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26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F80AB4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</w:t>
            </w:r>
            <w:r>
              <w:rPr>
                <w:sz w:val="28"/>
                <w:szCs w:val="28"/>
              </w:rPr>
              <w:t>-</w:t>
            </w:r>
            <w:r w:rsidRPr="008645E9">
              <w:rPr>
                <w:sz w:val="28"/>
                <w:szCs w:val="28"/>
              </w:rPr>
              <w:t xml:space="preserve"> оздоровительных и спортивных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522 092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17 242 097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17 176 349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4 829 496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4 763 748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4 511 598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4 511 598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317 898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252 150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12 412 601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35 470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3 833 349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3 833 349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758 415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129 870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129 870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628 546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628 546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3 074 934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55 000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3 019 934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3 019 934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2 994 934</w:t>
            </w:r>
          </w:p>
        </w:tc>
      </w:tr>
      <w:tr w:rsidR="00CA3341" w:rsidRPr="008645E9" w:rsidTr="00F854F9">
        <w:trPr>
          <w:trHeight w:val="863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53 564 675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53 585 166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237 002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52 320 142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52 340 634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10 421 279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10 416 942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955 498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951 161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348 528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348 528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48 528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606 970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602 634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525 393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525 393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81 578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77 241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9 465 781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9 465 781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28 336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516 590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8 920 855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8 920 855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18 092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18 092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1 371 945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1 371 945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7 530 818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7 530 818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41 898 864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41 923 692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18 963 978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18 980 035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403 399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419 535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403 399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419 535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14 321 377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12 120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4 227 003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4 227 003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3 810 033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3 810 033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416 970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416 970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22 934 885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22 943 657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22 934 885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22 943 657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16 261 841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16 261 841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940 468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949 312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5 700 650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5 700 650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31 926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31 854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</w:tr>
      <w:tr w:rsidR="00CA3341" w:rsidRPr="008645E9" w:rsidTr="00F854F9">
        <w:trPr>
          <w:trHeight w:val="51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1 007 531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904 499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904 499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103 032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103 032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172 694 572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173 627 330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Культура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166 617 806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167 546 549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5 431 662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5 808 598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556 228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4 875 434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5 252 370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160 383 598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160 905 680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106 598 044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107 055 809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103 721 107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104 175 433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25 352 462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25 806 789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25 352 462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25 806 789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78 151 645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217 000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2 876 937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2 880 376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1 129 246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1 132 685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1 129 246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1 132 685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1 670 927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76 764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53 785 554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53 849 871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53 785 554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53 849 871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6 835 159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6 911 098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6 835 159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6 911 098</w:t>
            </w:r>
          </w:p>
        </w:tc>
      </w:tr>
      <w:tr w:rsidR="00CA3341" w:rsidRPr="008645E9" w:rsidTr="00F854F9">
        <w:trPr>
          <w:trHeight w:val="22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46 170 805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767 968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779 590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767 968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743 296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773 021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59 250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6 076 766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6 080 780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429 178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429 178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252 854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176 324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176 324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8645E9">
              <w:rPr>
                <w:sz w:val="28"/>
                <w:szCs w:val="28"/>
              </w:rPr>
              <w:t>зданий, помещений</w:t>
            </w:r>
            <w:r w:rsidRPr="008645E9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123 862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52 463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5 647 588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5 651 602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5 647 588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5 651 602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5 647 588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5 651 602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119 199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115 185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119 199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5 532 403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666 853 653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629 141 872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432 173 949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430 111 477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432 173 949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430 111 477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431 642 849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429 580 377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431 438 065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429 367 401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10 216 502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10 627 959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45 000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10 171 502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10 582 959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80 855 405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80 855 405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305 805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305 805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80 549 600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80 549 600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2 788 983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2 025 685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2 025 685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31 391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31 391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1 994 294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1 994 294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35 253 944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33 208 770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220 000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198 000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35 033 944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33 010 770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110 571 601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109 571 601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1 590 101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1 590 101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108 981 500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107 981 500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99 548 525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99 241 912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1 307 748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1 307 748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98 240 777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97 934 164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2 987 884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2 987 884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2 944 884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2 944 884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80 079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80 079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79 649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79 649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149 614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149 614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1 912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43 500 000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43 500 000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564 000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42 936 000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42 936 000</w:t>
            </w:r>
          </w:p>
        </w:tc>
      </w:tr>
      <w:tr w:rsidR="00CA3341" w:rsidRPr="008645E9" w:rsidTr="00F854F9">
        <w:trPr>
          <w:trHeight w:val="18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514 767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514 767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1 394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513 373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513 373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1 070 825</w:t>
            </w:r>
          </w:p>
        </w:tc>
      </w:tr>
      <w:tr w:rsidR="00CA3341" w:rsidRPr="008645E9" w:rsidTr="00F854F9">
        <w:trPr>
          <w:trHeight w:val="97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40 906 544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41 805 097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40 906 544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41 805 097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967 707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938 820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967 707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938 820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212 976</w:t>
            </w:r>
          </w:p>
        </w:tc>
      </w:tr>
      <w:tr w:rsidR="00CA3341" w:rsidRPr="008645E9" w:rsidTr="00F854F9">
        <w:trPr>
          <w:trHeight w:val="78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204 785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212 976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202 185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210 276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531 100</w:t>
            </w:r>
          </w:p>
        </w:tc>
      </w:tr>
      <w:tr w:rsidR="00CA3341" w:rsidRPr="008645E9" w:rsidTr="00F854F9">
        <w:trPr>
          <w:trHeight w:val="125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250 000</w:t>
            </w:r>
          </w:p>
        </w:tc>
      </w:tr>
      <w:tr w:rsidR="00CA3341" w:rsidRPr="008645E9" w:rsidTr="00F854F9">
        <w:trPr>
          <w:trHeight w:val="863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152 700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152 700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2 700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Социальная поддержка Почетных граждан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128 400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191 819 762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156 169 344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44 011 452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44 656 456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26 543 436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26 543 436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</w:tr>
      <w:tr w:rsidR="00CA3341" w:rsidRPr="008645E9" w:rsidTr="00F854F9">
        <w:trPr>
          <w:trHeight w:val="1661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24 932 196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260 354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260 354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24 671 842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24 671 842</w:t>
            </w:r>
          </w:p>
        </w:tc>
      </w:tr>
      <w:tr w:rsidR="00CA3341" w:rsidRPr="008645E9" w:rsidTr="00F854F9">
        <w:trPr>
          <w:trHeight w:val="68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1 611 240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370 968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370 968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1 240 272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1 240 272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17 468 016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18 113 021</w:t>
            </w:r>
          </w:p>
        </w:tc>
      </w:tr>
      <w:tr w:rsidR="00CA3341" w:rsidRPr="008645E9" w:rsidTr="00F854F9">
        <w:trPr>
          <w:trHeight w:val="934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17 468 016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18 113 021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12 424 514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13 069 519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12 424 514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13 069 519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4 143 502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4 143 502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2 669 235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2 669 235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1 474 267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1 474 267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147 700 005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110 774 679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147 700 005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110 774 679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80 969 107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86 772 244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85 020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85 020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63 795 633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69 000 252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720 000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780 000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63 075 633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68 220 252</w:t>
            </w:r>
          </w:p>
        </w:tc>
      </w:tr>
      <w:tr w:rsidR="00CA3341" w:rsidRPr="008645E9" w:rsidTr="00F854F9">
        <w:trPr>
          <w:trHeight w:val="203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17 088 454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17 771 992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163 450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170 000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16 925 004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17 601 992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66 730 898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24 002 435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66 730 898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24 002 435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66 730 898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24 002 435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108 305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738 209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42 859 942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42 861 051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12 283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42 847 659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42 848 768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1 097 650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97 650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1 000 000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651 000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651 000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349 000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41 750 009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41 751 118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41 750 009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41 751 118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35 273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36 684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35 273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36 684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2 956 042</w:t>
            </w:r>
          </w:p>
        </w:tc>
      </w:tr>
      <w:tr w:rsidR="00CA3341" w:rsidRPr="008645E9" w:rsidTr="00F854F9">
        <w:trPr>
          <w:trHeight w:val="869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38 758 695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38 758 392</w:t>
            </w:r>
          </w:p>
        </w:tc>
      </w:tr>
      <w:tr w:rsidR="00CA3341" w:rsidRPr="008645E9" w:rsidTr="00F854F9">
        <w:trPr>
          <w:trHeight w:val="51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35 525 652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35 525 649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3 227 043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3 226 743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21 005 108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17 314 247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17 587 761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13 896 899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174 234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174 234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F80AB4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</w:t>
            </w:r>
            <w:r w:rsidR="008645E9" w:rsidRPr="008645E9">
              <w:rPr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54 000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120 234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17 413 527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13 722 666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17 413 527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13 722 666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3 028 865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1 588 030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944 000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644 030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2086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1 186 283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650 800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535 483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254 552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168 000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86 552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13 031 248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12 369 252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11 434 347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10 772 351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11 434 347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10 772 351</w:t>
            </w:r>
          </w:p>
        </w:tc>
      </w:tr>
      <w:tr w:rsidR="00CA3341" w:rsidRPr="008645E9" w:rsidTr="00F854F9">
        <w:trPr>
          <w:trHeight w:val="192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1 273 087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323 814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подготовку"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подготовку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610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1 353 413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3 417 348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3 417 348</w:t>
            </w:r>
          </w:p>
        </w:tc>
      </w:tr>
      <w:tr w:rsidR="00CA3341" w:rsidRPr="008645E9" w:rsidTr="00F854F9">
        <w:trPr>
          <w:trHeight w:val="727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175 504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175 504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991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151 946</w:t>
            </w:r>
          </w:p>
        </w:tc>
      </w:tr>
      <w:tr w:rsidR="00CA3341" w:rsidRPr="008645E9" w:rsidTr="00F854F9">
        <w:trPr>
          <w:trHeight w:val="150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240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23 559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</w:tr>
      <w:tr w:rsidR="00CA3341" w:rsidRPr="008645E9" w:rsidTr="00F854F9">
        <w:trPr>
          <w:trHeight w:val="72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</w:tr>
      <w:tr w:rsidR="00CA3341" w:rsidRPr="008645E9" w:rsidTr="00F854F9">
        <w:trPr>
          <w:trHeight w:val="92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3 241 843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120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3 225 216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850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16 627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112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50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Выполнение долговых обязательств Минераловодского городского округа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37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730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7 367 890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7 451 868</w:t>
            </w:r>
          </w:p>
        </w:tc>
      </w:tr>
      <w:tr w:rsidR="00CA3341" w:rsidRPr="008645E9" w:rsidTr="00F854F9">
        <w:trPr>
          <w:trHeight w:val="72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Всего: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3 230 876 146</w:t>
            </w: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5E9" w:rsidRPr="008645E9" w:rsidRDefault="008645E9" w:rsidP="008645E9">
            <w:pPr>
              <w:jc w:val="right"/>
              <w:rPr>
                <w:sz w:val="28"/>
                <w:szCs w:val="28"/>
              </w:rPr>
            </w:pPr>
            <w:r w:rsidRPr="008645E9">
              <w:rPr>
                <w:sz w:val="28"/>
                <w:szCs w:val="28"/>
              </w:rPr>
              <w:t>3 149 937</w:t>
            </w:r>
            <w:r>
              <w:rPr>
                <w:sz w:val="28"/>
                <w:szCs w:val="28"/>
              </w:rPr>
              <w:t> </w:t>
            </w:r>
            <w:r w:rsidRPr="008645E9">
              <w:rPr>
                <w:sz w:val="28"/>
                <w:szCs w:val="28"/>
              </w:rPr>
              <w:t>902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392F15" w:rsidRDefault="00392F15">
      <w:pPr>
        <w:rPr>
          <w:sz w:val="28"/>
          <w:szCs w:val="28"/>
        </w:rPr>
        <w:sectPr w:rsidR="00392F15" w:rsidSect="00140882">
          <w:pgSz w:w="16838" w:h="11906" w:orient="landscape"/>
          <w:pgMar w:top="568" w:right="567" w:bottom="851" w:left="567" w:header="709" w:footer="709" w:gutter="0"/>
          <w:cols w:space="708"/>
          <w:titlePg/>
          <w:docGrid w:linePitch="360"/>
        </w:sectPr>
      </w:pPr>
    </w:p>
    <w:p w:rsidR="00392F15" w:rsidRDefault="00405D62">
      <w:pPr>
        <w:jc w:val="both"/>
        <w:rPr>
          <w:sz w:val="28"/>
        </w:rPr>
      </w:pPr>
      <w:r>
        <w:rPr>
          <w:sz w:val="28"/>
        </w:rPr>
        <w:t>1.4.</w:t>
      </w:r>
      <w:r w:rsidR="00BB71E2">
        <w:rPr>
          <w:sz w:val="28"/>
        </w:rPr>
        <w:t>5</w:t>
      </w:r>
      <w:r w:rsidR="00392F15">
        <w:rPr>
          <w:sz w:val="28"/>
        </w:rPr>
        <w:t>. Приложение 9 изложить в следующей редакции: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«Приложение 9</w:t>
      </w:r>
    </w:p>
    <w:tbl>
      <w:tblPr>
        <w:tblW w:w="111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520"/>
        <w:gridCol w:w="520"/>
        <w:gridCol w:w="6580"/>
        <w:gridCol w:w="2176"/>
        <w:gridCol w:w="957"/>
      </w:tblGrid>
      <w:tr w:rsidR="00392F15">
        <w:trPr>
          <w:trHeight w:val="360"/>
        </w:trPr>
        <w:tc>
          <w:tcPr>
            <w:tcW w:w="111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к решению Совета депутатов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Минераловодского городского округа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Ставропольского края </w:t>
            </w:r>
          </w:p>
          <w:p w:rsidR="00D85E2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от  16 декабря 2022 г. № 245</w:t>
            </w:r>
          </w:p>
          <w:p w:rsidR="00D85E25" w:rsidRDefault="00D85E25">
            <w:pPr>
              <w:rPr>
                <w:sz w:val="28"/>
                <w:szCs w:val="28"/>
              </w:rPr>
            </w:pPr>
          </w:p>
          <w:p w:rsidR="00D85E25" w:rsidRPr="00D85E25" w:rsidRDefault="00D85E25">
            <w:pPr>
              <w:rPr>
                <w:sz w:val="28"/>
                <w:szCs w:val="28"/>
              </w:rPr>
            </w:pP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3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73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бюджетных ассигнований по разделам (РЗ) и подразделам (ПР) классификации расходов бюджетов  на 2023 год </w:t>
            </w: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7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F15" w:rsidRDefault="00392F15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  <w:szCs w:val="28"/>
              </w:rPr>
            </w:pPr>
          </w:p>
        </w:tc>
      </w:tr>
      <w:tr w:rsidR="00392F15">
        <w:trPr>
          <w:gridBefore w:val="1"/>
          <w:gridAfter w:val="1"/>
          <w:wBefore w:w="411" w:type="dxa"/>
          <w:wAfter w:w="957" w:type="dxa"/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392F15" w:rsidTr="00D85E25">
        <w:trPr>
          <w:gridBefore w:val="1"/>
          <w:gridAfter w:val="1"/>
          <w:wBefore w:w="411" w:type="dxa"/>
          <w:wAfter w:w="957" w:type="dxa"/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392F1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F15" w:rsidRDefault="0039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370 307 559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2 122 587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16 899 575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70 729 351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8 591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30 816 193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643 382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6 508 227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242 579 652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28 381 411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28 381 411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409 489 385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5 377 371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393 744 388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7 492 500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2 657 567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636 482 889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402 200 326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1 156 170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202 535 662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30 590 732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2 043 101 733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712 204 391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1 183 485 005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84 781 714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3 941 463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58 689 159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227 301 852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220 966 273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6 335 579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998 826 280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460 597 033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471 645 192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66 584 054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31 594 661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8 713 217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19 354 949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3 526 496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7 467 890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7 467 890</w:t>
            </w:r>
          </w:p>
        </w:tc>
      </w:tr>
      <w:tr w:rsidR="00D85E25" w:rsidTr="00D85E25">
        <w:trPr>
          <w:gridBefore w:val="1"/>
          <w:gridAfter w:val="1"/>
          <w:wBefore w:w="411" w:type="dxa"/>
          <w:wAfter w:w="957" w:type="dxa"/>
          <w:trHeight w:val="330"/>
        </w:trPr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D85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1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85E25" w:rsidRDefault="00D85E25" w:rsidP="00FA72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4 752 953 660».</w:t>
            </w:r>
          </w:p>
        </w:tc>
      </w:tr>
    </w:tbl>
    <w:p w:rsidR="00392F15" w:rsidRDefault="00392F15">
      <w:pPr>
        <w:pStyle w:val="2"/>
        <w:ind w:firstLine="0"/>
        <w:rPr>
          <w:szCs w:val="28"/>
        </w:rPr>
      </w:pPr>
    </w:p>
    <w:p w:rsidR="00392F15" w:rsidRDefault="00392F1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D85E25" w:rsidRDefault="00D85E25">
      <w:pPr>
        <w:pStyle w:val="2"/>
        <w:ind w:firstLine="0"/>
        <w:rPr>
          <w:szCs w:val="28"/>
        </w:rPr>
      </w:pPr>
    </w:p>
    <w:p w:rsidR="00392F15" w:rsidRDefault="00392F15">
      <w:pPr>
        <w:pStyle w:val="2"/>
        <w:ind w:firstLine="0"/>
        <w:rPr>
          <w:szCs w:val="28"/>
        </w:rPr>
      </w:pPr>
      <w:r>
        <w:rPr>
          <w:szCs w:val="28"/>
        </w:rPr>
        <w:tab/>
      </w:r>
    </w:p>
    <w:p w:rsidR="00392F15" w:rsidRDefault="00392F15">
      <w:pPr>
        <w:pStyle w:val="2"/>
        <w:ind w:firstLine="0"/>
        <w:rPr>
          <w:szCs w:val="28"/>
        </w:rPr>
      </w:pPr>
    </w:p>
    <w:p w:rsidR="00392F15" w:rsidRDefault="00392F15">
      <w:pPr>
        <w:ind w:firstLine="708"/>
        <w:jc w:val="both"/>
        <w:rPr>
          <w:sz w:val="28"/>
        </w:rPr>
        <w:sectPr w:rsidR="00392F15"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 w:rsidP="00796D7E">
      <w:pPr>
        <w:pStyle w:val="2"/>
        <w:ind w:left="142" w:firstLine="567"/>
        <w:rPr>
          <w:szCs w:val="28"/>
        </w:rPr>
      </w:pPr>
      <w:r>
        <w:rPr>
          <w:szCs w:val="28"/>
        </w:rPr>
        <w:t>1.4.</w:t>
      </w:r>
      <w:r w:rsidR="00BB71E2">
        <w:rPr>
          <w:szCs w:val="28"/>
        </w:rPr>
        <w:t>6</w:t>
      </w:r>
      <w:r>
        <w:rPr>
          <w:szCs w:val="28"/>
        </w:rPr>
        <w:t>. Приложение 10 изложить в следующей редакции:</w:t>
      </w:r>
    </w:p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«Приложение 10</w:t>
      </w:r>
    </w:p>
    <w:p w:rsidR="00796D7E" w:rsidRDefault="00796D7E" w:rsidP="00796D7E">
      <w:pPr>
        <w:ind w:left="70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к решению Совета депутатов</w:t>
      </w:r>
    </w:p>
    <w:p w:rsidR="00796D7E" w:rsidRDefault="00796D7E" w:rsidP="00796D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Минераловодского городского округа</w:t>
      </w:r>
    </w:p>
    <w:p w:rsidR="00796D7E" w:rsidRDefault="00796D7E" w:rsidP="00796D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Ставропольского края </w:t>
      </w:r>
    </w:p>
    <w:p w:rsidR="00796D7E" w:rsidRDefault="00796D7E" w:rsidP="00796D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от  16 декабря 2022 г. № 245</w:t>
      </w:r>
    </w:p>
    <w:p w:rsidR="00796D7E" w:rsidRDefault="00796D7E">
      <w:pPr>
        <w:ind w:firstLine="708"/>
        <w:jc w:val="both"/>
        <w:rPr>
          <w:szCs w:val="28"/>
        </w:rPr>
      </w:pP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14360"/>
      </w:tblGrid>
      <w:tr w:rsidR="00796D7E" w:rsidTr="00796D7E">
        <w:trPr>
          <w:trHeight w:val="34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</w:p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796D7E" w:rsidTr="00796D7E">
        <w:trPr>
          <w:trHeight w:val="735"/>
        </w:trPr>
        <w:tc>
          <w:tcPr>
            <w:tcW w:w="1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бюджетных ассигнований по разделам (РЗ) и подразделам (ПР) классификации расходов бюджетов  </w:t>
            </w:r>
            <w:r>
              <w:rPr>
                <w:sz w:val="28"/>
                <w:szCs w:val="28"/>
              </w:rPr>
              <w:br/>
              <w:t>на плановый период 2024 и 2025 годов</w:t>
            </w:r>
          </w:p>
        </w:tc>
      </w:tr>
    </w:tbl>
    <w:p w:rsidR="00796D7E" w:rsidRDefault="00796D7E">
      <w:pPr>
        <w:ind w:firstLine="708"/>
        <w:jc w:val="both"/>
        <w:rPr>
          <w:szCs w:val="28"/>
        </w:rPr>
      </w:pPr>
    </w:p>
    <w:p w:rsidR="00796D7E" w:rsidRPr="00796D7E" w:rsidRDefault="00796D7E" w:rsidP="00796D7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796D7E">
        <w:rPr>
          <w:sz w:val="28"/>
          <w:szCs w:val="28"/>
        </w:rPr>
        <w:t>(рублей)</w:t>
      </w:r>
    </w:p>
    <w:tbl>
      <w:tblPr>
        <w:tblW w:w="14360" w:type="dxa"/>
        <w:tblInd w:w="773" w:type="dxa"/>
        <w:tblLook w:val="04A0" w:firstRow="1" w:lastRow="0" w:firstColumn="1" w:lastColumn="0" w:noHBand="0" w:noVBand="1"/>
      </w:tblPr>
      <w:tblGrid>
        <w:gridCol w:w="680"/>
        <w:gridCol w:w="780"/>
        <w:gridCol w:w="8760"/>
        <w:gridCol w:w="2070"/>
        <w:gridCol w:w="2070"/>
      </w:tblGrid>
      <w:tr w:rsidR="00796D7E" w:rsidTr="00796D7E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8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796D7E" w:rsidTr="00796D7E">
        <w:trPr>
          <w:trHeight w:val="6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796D7E" w:rsidTr="00796D7E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308 692 660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303 906 884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2 084 907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2 070 129</w:t>
            </w:r>
          </w:p>
        </w:tc>
      </w:tr>
      <w:tr w:rsidR="00796D7E" w:rsidTr="00796D7E">
        <w:trPr>
          <w:trHeight w:val="11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15 191 811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15 191 811</w:t>
            </w:r>
          </w:p>
        </w:tc>
      </w:tr>
      <w:tr w:rsidR="00796D7E" w:rsidTr="00796D7E">
        <w:trPr>
          <w:trHeight w:val="11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71 518 110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66 931 896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8 058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27 665 951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27 773 503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192 222 878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191 931 487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14 299 308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12 959 363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14 299 308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12 959 363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53 899 928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48 109 418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4 752 848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4 752 848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48 929 520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43 139 010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86 842 540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57 594 778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60 901 274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31 847 549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25 941 266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25 747 228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1 859 506 083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1 817 153 774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670 844 455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673 676 765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1 033 883 553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996 746 094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97 380 051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89 312 399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3 833 349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3 833 349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53 564 675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53 585 166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172 694 572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173 627 330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166 617 806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167 546 549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6 076 766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6 080 780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666 853 653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629 141 872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432 173 949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430 111 477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191 819 762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156 169 344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42 859 942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42 861 051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21 005 108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17 314 247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17 587 761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13 896 899</w:t>
            </w:r>
          </w:p>
        </w:tc>
      </w:tr>
      <w:tr w:rsidR="00796D7E" w:rsidTr="00796D7E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3 417 348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3 417 348</w:t>
            </w:r>
          </w:p>
        </w:tc>
      </w:tr>
      <w:tr w:rsidR="00796D7E" w:rsidTr="00796D7E">
        <w:trPr>
          <w:trHeight w:val="75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7 367 890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7 451 868</w:t>
            </w:r>
          </w:p>
        </w:tc>
      </w:tr>
      <w:tr w:rsidR="00796D7E" w:rsidTr="00796D7E">
        <w:trPr>
          <w:trHeight w:val="37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7 367 890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7 451 868</w:t>
            </w:r>
          </w:p>
        </w:tc>
      </w:tr>
      <w:tr w:rsidR="00796D7E" w:rsidTr="00796D7E">
        <w:trPr>
          <w:trHeight w:val="18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39 714 403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82 678 369</w:t>
            </w:r>
          </w:p>
        </w:tc>
      </w:tr>
      <w:tr w:rsidR="00796D7E" w:rsidTr="00796D7E">
        <w:trPr>
          <w:trHeight w:val="3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3 230 876 146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D7E" w:rsidRDefault="00796D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3 149 937 902</w:t>
            </w:r>
          </w:p>
        </w:tc>
      </w:tr>
    </w:tbl>
    <w:p w:rsidR="00796D7E" w:rsidRDefault="00796D7E">
      <w:pPr>
        <w:ind w:firstLine="708"/>
        <w:jc w:val="both"/>
        <w:rPr>
          <w:szCs w:val="28"/>
        </w:rPr>
      </w:pPr>
    </w:p>
    <w:p w:rsidR="00796D7E" w:rsidRDefault="00796D7E">
      <w:pPr>
        <w:ind w:firstLine="708"/>
        <w:jc w:val="both"/>
        <w:rPr>
          <w:szCs w:val="28"/>
        </w:rPr>
      </w:pPr>
    </w:p>
    <w:p w:rsidR="00392F15" w:rsidRPr="00796D7E" w:rsidRDefault="00796D7E">
      <w:pPr>
        <w:ind w:firstLine="708"/>
        <w:jc w:val="both"/>
        <w:rPr>
          <w:sz w:val="28"/>
          <w:szCs w:val="28"/>
        </w:rPr>
      </w:pPr>
      <w:r w:rsidRPr="00796D7E">
        <w:rPr>
          <w:sz w:val="28"/>
          <w:szCs w:val="28"/>
        </w:rPr>
        <w:t>1.4.</w:t>
      </w:r>
      <w:r w:rsidR="00BB71E2">
        <w:rPr>
          <w:sz w:val="28"/>
          <w:szCs w:val="28"/>
        </w:rPr>
        <w:t>7</w:t>
      </w:r>
      <w:r w:rsidRPr="00796D7E">
        <w:rPr>
          <w:sz w:val="28"/>
          <w:szCs w:val="28"/>
        </w:rPr>
        <w:t>. Приложение 11 изложить в следующей редакции:</w:t>
      </w:r>
    </w:p>
    <w:p w:rsidR="00392F15" w:rsidRDefault="00392F15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«Приложение 11</w:t>
      </w:r>
    </w:p>
    <w:tbl>
      <w:tblPr>
        <w:tblW w:w="15103" w:type="dxa"/>
        <w:tblInd w:w="817" w:type="dxa"/>
        <w:tblLook w:val="04A0" w:firstRow="1" w:lastRow="0" w:firstColumn="1" w:lastColumn="0" w:noHBand="0" w:noVBand="1"/>
      </w:tblPr>
      <w:tblGrid>
        <w:gridCol w:w="15103"/>
      </w:tblGrid>
      <w:tr w:rsidR="00392F15">
        <w:trPr>
          <w:trHeight w:val="360"/>
        </w:trPr>
        <w:tc>
          <w:tcPr>
            <w:tcW w:w="1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к решению Совета депутатов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Минераловодского городского округа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Ставропольского края </w:t>
            </w:r>
          </w:p>
          <w:p w:rsidR="00392F15" w:rsidRDefault="00392F1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от  16 декабря 2022 г. № 245</w:t>
            </w:r>
          </w:p>
          <w:p w:rsidR="00392F15" w:rsidRDefault="00392F15">
            <w:pPr>
              <w:rPr>
                <w:sz w:val="28"/>
              </w:rPr>
            </w:pPr>
          </w:p>
          <w:tbl>
            <w:tblPr>
              <w:tblW w:w="14634" w:type="dxa"/>
              <w:tblLook w:val="04A0" w:firstRow="1" w:lastRow="0" w:firstColumn="1" w:lastColumn="0" w:noHBand="0" w:noVBand="1"/>
            </w:tblPr>
            <w:tblGrid>
              <w:gridCol w:w="2212"/>
              <w:gridCol w:w="14"/>
              <w:gridCol w:w="962"/>
              <w:gridCol w:w="495"/>
              <w:gridCol w:w="8915"/>
              <w:gridCol w:w="2036"/>
            </w:tblGrid>
            <w:tr w:rsidR="00392F15" w:rsidTr="00F854F9">
              <w:trPr>
                <w:trHeight w:val="30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РАСПРЕДЕЛЕНИЕ        </w:t>
                  </w:r>
                </w:p>
              </w:tc>
            </w:tr>
            <w:tr w:rsidR="00392F15" w:rsidTr="00F854F9">
              <w:trPr>
                <w:trHeight w:val="82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 на 2023 год</w:t>
                  </w:r>
                </w:p>
              </w:tc>
            </w:tr>
            <w:tr w:rsidR="00392F15" w:rsidTr="00F854F9">
              <w:trPr>
                <w:trHeight w:val="330"/>
              </w:trPr>
              <w:tc>
                <w:tcPr>
                  <w:tcW w:w="7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4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392F15" w:rsidTr="00F854F9">
              <w:trPr>
                <w:trHeight w:val="315"/>
              </w:trPr>
              <w:tc>
                <w:tcPr>
                  <w:tcW w:w="7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4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Сумма </w:t>
                  </w:r>
                </w:p>
              </w:tc>
            </w:tr>
            <w:tr w:rsidR="00392F15" w:rsidTr="00F854F9">
              <w:trPr>
                <w:trHeight w:val="315"/>
              </w:trPr>
              <w:tc>
                <w:tcPr>
                  <w:tcW w:w="76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2F15" w:rsidRDefault="00392F1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75 569 863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265 200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265 200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265 200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01.1.01.20010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257 700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"Информатизация органов местного самоуправления"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Разработка, внедрение, приобретение, развитие и эксплуатация информационных систем, ресурсов и телекоммуникационных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01.2.01.20020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9 936 702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25 000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Размещение плакатов, баннеров (билбордов), социальной рекламы, призывающих к антикоррупционному поведению граждан и организаций, вдоль автомобильных дорог федерального или регионального значения, в общественных местах с массовым пребыванием граждан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01.3.01.21650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3 844 304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"Освещение деятельности органов местного самоуправления Минераловодского городского округа в средствах массовой информации и информационно-телекоммуникационной сети "Интернет"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01.4.01.20040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"Подписка на периодические издания"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114 304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подписку на периодические издания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114 304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01.4.02.21320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114 304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"Статистические информационные услуги"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статистические информационные услуги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01.4.03.21330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"Повышение доступности государственных и муниципальных услуг, предоставляемых по принципу "одного окна"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30 619 662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01.5.01.11510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29 896 028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01.5.01.19020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723 635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28 002 174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113 025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27 404 719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27 404 719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484 430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2 856 821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развития и укрепления материально-технической базы"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1 184 854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Расходы на проведение ремонта и содержание </w:t>
                  </w:r>
                  <w:r w:rsidR="00F80AB4" w:rsidRPr="00796D7E">
                    <w:rPr>
                      <w:sz w:val="28"/>
                      <w:szCs w:val="28"/>
                    </w:rPr>
                    <w:t>зданий, помещений</w:t>
                  </w:r>
                  <w:r w:rsidRPr="00796D7E">
                    <w:rPr>
                      <w:sz w:val="28"/>
                      <w:szCs w:val="28"/>
                    </w:rPr>
                    <w:t xml:space="preserve"> и имущества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769 440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769 440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выполнение (оказание) прочих работ (услуг)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415 414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01.7.01.21710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415 414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"Приобретение основных средств"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160 745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основных средств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160 745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01.7.02.21680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160 745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"Приобретение материальных запасов"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1 511 222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материальных запасов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1 511 222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01.7.03.21690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1 511 222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финансами"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91 816 709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"Повышение сбалансированности и устойчивости бюджетной системы"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69 442 420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Выполнение долговых обязательств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02.1.01.20050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7 467 890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61 974 530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54 661 505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7 309 400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02.1.02.11010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22 374 289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680 641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21 292 857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13 387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02.2.01.75490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387 403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"Обеспечение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55 796 463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"Защита населения от чрезвычайных ситуаций"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25 852 775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поисковый и аварийно-спасательных отрядов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03.1.02.11080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11 324 091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7 145 314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единой дежурной диспетчерской службы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7 378 342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5 028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6 852 261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6 852 261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органов местного самоуправления Минераловодского городского округа и их структурных подразделений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образовательных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5 483 528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2 774 470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2 709 057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205 994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134 994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 муниципальных учреждений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03.3.01.20130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537 280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пожарной безопасности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227 637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190 137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F80AB4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</w:t>
                  </w:r>
                  <w:r w:rsidR="00796D7E" w:rsidRPr="00796D7E">
                    <w:rPr>
                      <w:sz w:val="28"/>
                      <w:szCs w:val="28"/>
                    </w:rPr>
                    <w:t xml:space="preserve"> на обеспечение пожарной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379 382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232 382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03.3.01.21402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147 000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"Безопасный Минераловодский городской округ"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мероприятия "</w:t>
                  </w:r>
                  <w:r w:rsidR="00F80AB4" w:rsidRPr="00796D7E">
                    <w:rPr>
                      <w:sz w:val="28"/>
                      <w:szCs w:val="28"/>
                    </w:rPr>
                    <w:t>Построение, внедрение</w:t>
                  </w:r>
                  <w:r w:rsidRPr="00796D7E">
                    <w:rPr>
                      <w:sz w:val="28"/>
                      <w:szCs w:val="28"/>
                    </w:rPr>
                    <w:t xml:space="preserve"> и развитие аппаратно-программного комплекса "Безопасный город"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Расходы на реализацию </w:t>
                  </w:r>
                  <w:r w:rsidR="00F80AB4" w:rsidRPr="00796D7E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796D7E">
                    <w:rPr>
                      <w:sz w:val="28"/>
                      <w:szCs w:val="28"/>
                    </w:rPr>
                    <w:t xml:space="preserve"> на обеспечение комплексной безопасности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1 252 533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694 273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03.4.01.20160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558 260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"Профилактика терроризма и экстремизма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21 693 555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Основное мероприятие "Создание безопасных условий функционирования объектов муниципальных </w:t>
                  </w:r>
                  <w:r w:rsidR="00F80AB4" w:rsidRPr="00796D7E">
                    <w:rPr>
                      <w:sz w:val="28"/>
                      <w:szCs w:val="28"/>
                    </w:rPr>
                    <w:t>учреждений, органов</w:t>
                  </w:r>
                  <w:r w:rsidRPr="00796D7E">
                    <w:rPr>
                      <w:sz w:val="28"/>
                      <w:szCs w:val="28"/>
                    </w:rPr>
                    <w:t xml:space="preserve">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Проведение информационно-пропагандистских </w:t>
                  </w:r>
                  <w:r w:rsidR="00F80AB4" w:rsidRPr="00796D7E">
                    <w:rPr>
                      <w:sz w:val="28"/>
                      <w:szCs w:val="28"/>
                    </w:rPr>
                    <w:t>мероприятий, направленных</w:t>
                  </w:r>
                  <w:r w:rsidRPr="00796D7E">
                    <w:rPr>
                      <w:sz w:val="28"/>
                      <w:szCs w:val="28"/>
                    </w:rPr>
                    <w:t xml:space="preserve"> на профилактику идеологии терроризма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03.5.01.S7730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105 263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антитеррористической безопасности"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21 588 292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образовательных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6 207 449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2 123 241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4 084 208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дополнительного образования в сфере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130 282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100 300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29 982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1 957 765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1 957 765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184 888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64 654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03.5.02.21403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120 234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антитеррористической безопасности муниципальных учреждений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03.5.02.21420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4 706 668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антитеррористических мероприятий в муниципальных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2 996 240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обеспечению антитеррористической защищенности в муниципальных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03.5.02.S8830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5 405 000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"Профилактика незаконного потребления и оборота наркотиков"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"Информационно-пропагандистское обеспечение профилактики незаконного потребления и оборота наркотиков"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Информационно-пропагандистское обеспечение профилактики незаконного потребления и оборота наркотиков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03.7.01.21010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"Профилактика правонарушений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95 340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 по страхованию членов добровольных народных дружин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64 253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и эксплуатацию информационно-коммуникационных технологий, средств, систем, устройств, ресурсов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03.8.02.21890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31 087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392 695 644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"Модернизация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"Строительство, реконструкция и модернизация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204 307 501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 xml:space="preserve">Проектирование, строительство (реконструкция) автомобильных дорог общего пользования местного </w:t>
                  </w:r>
                  <w:r w:rsidR="00F80AB4" w:rsidRPr="00796D7E">
                    <w:rPr>
                      <w:sz w:val="28"/>
                      <w:szCs w:val="28"/>
                    </w:rPr>
                    <w:t>значения с</w:t>
                  </w:r>
                  <w:r w:rsidRPr="00796D7E">
                    <w:rPr>
                      <w:sz w:val="28"/>
                      <w:szCs w:val="28"/>
                    </w:rPr>
      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04.1.01.S6480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172 136 877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04.1.01.S8700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32 170 624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"Содержание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"Содержание, капитальный ремонт и ремонт улично-дорожной сети"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175 655 859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улично-дорожной сети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26 505 826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содержание улично-дорожной сети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22 910 680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12 925 134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04.2.01.20230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9 985 546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04.2.01.S6720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Капитальный ремонт и ремонт автомобильных дорог общего пользования местного значения муниципальных округов и городских округов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04.2.01.S6720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126 239 352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безопасности дорожного движения"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12 732 284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04.3.01.20240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12 184 835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04.3.R3.00000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"Безопасность дорожного движения"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04.3.R3.20250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547 449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жилищно-коммунального хозяйства"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571 258 292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"Переселение граждан из аварийного жилищного фонда"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400 841 746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"Переселение граждан из многоквартирных домов, расположенных на территории Минераловодского городского округа, признанных аварийными и подлежащих сносу"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19 471 129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 по сносу многоквартирных домов, признанных аварийными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05.1.01.20260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1 275 290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округа, в том числе разработка проектно-сметной документации и проведение оценки объектов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18 195 839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11 048 897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05.1.01.40040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7 146 942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381 370 617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123 183 788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123 183 788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953 769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953 769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14 404 696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05.1.F3.6748S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14 404 696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государственной корпорации – Фонда содействия реформированию жилищно-коммунального хозяйства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26 807 323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26 807 323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05.1.F3.S6580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12 103 559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05.1.F3.S7020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203 917 482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"Капитальный ремонт общего имущества в многоквартирных домах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"Капитальный ремонт общего имущества в многоквартирных домах, расположенных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05.2.01.21260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1 358 580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коммунального хозяйства"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1 641 291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развитие систем коммунальной инфраструктуры, разработка схем теплоснабжения, водоснабжения, водоотведения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05.3.02.20280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"Отлов и содержание безнадзорных животных"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Осуществлении деятельности по обращению с животными без владельцев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05.3.04.77150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485 121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"Поддержание функционирования комплексной системы обращения с отходами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обустройству специальных площадок для складирования крупногабаритных отходов в местах (площадках) накопления твёрдых коммунальных отходов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05.3.05.S6510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906 170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140 374 269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"Развитие, содержание и ремонт систем уличного освещения"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51 310 626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электроэнергии для обеспечения уличного освещения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40 463 532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и содержание линий и установок наружного освещения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05.4.01.20310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10 847 094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"Озеленение территории"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9 229 036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озеленение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9 229 036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05.4.02.20320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7 679 036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"Ремонт и содержание мест захоронения"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и содержание мест захоронений, находящихся на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05.4.03.20330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2 591 826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"Санитарная очистка территории"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санитарную очистку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43 940 912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3 485 292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05.4.04.20340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40 455 620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33 301 870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ремонт и содержание объектов внешнего благоустройства и малых архитектурных форм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1 227 277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05.4.05.20370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33 536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3 612 815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05.4.05.21040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3 612 815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197 600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304 000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205 000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202 000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05.4.05.2ИП36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166 700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6 246 000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05.4.05.SИП27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4 220 258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(Ремонт дороги по улице Красная в селе Прикумское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05.4.05.SИП28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1 398 593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(Устройство пешеходного тротуара по ул. Исакова вдоль парка от ул. Парковой до ул. Красногвардейской и по ул. Красногвардейской вдоль парка от ул. Исакова до ул. Октябрьской в поселке Анджиевский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3 290 740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70 лет Октября (напротив дома № 7 и дом № 9) в поселке Кумской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3 294 285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тротуара от дома № 80 до дома № 108 по улице Ленина и подъезда к дворовой территории дома № 110 по улице Ленина в селе Ульяновка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2 454 260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(Благоустройство детской площадки по улице Речная в поселке Первомайский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05.4.05.SИП33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3 477 000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05.4.05.SИП36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2 146 806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27 042 406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16 038 710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15 804 113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231 598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11 003 695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9 287 776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757 346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05.5.02.11570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958 574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1 978 619 288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системы дошкольного, общего и дополнительного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1 917 400 264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дошкольного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617 737 955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дошкольных 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313 791 802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117 186 935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31 780 616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164 820 016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1 800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07.1.01.11130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811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21 546 611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16 688 968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4 857 643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25 718 293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285 527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07.1.01.76140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25 432 766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256 681 249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114 727 402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75 419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07.1.01.77170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141 876 803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предоставления бесплатного общего и дополнительного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928 083 106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общеобразовательных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250 469 479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49 285 690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17 676 930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55 887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183 450 970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07.1.02.11150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9 321 174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11 112 597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22 728 119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18 522 538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4 205 581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функционирования модели персонифицированного финансирования дополнительного образования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7 035 473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6 989 693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07.1.02.21920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15 260</w:t>
                  </w:r>
                </w:p>
              </w:tc>
            </w:tr>
            <w:tr w:rsidR="00796D7E" w:rsidRPr="00796D7E" w:rsidTr="00F854F9">
              <w:trPr>
                <w:trHeight w:val="26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559 241 706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106 597 556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5 299 464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07.1.02.77160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447 342 407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47 144 444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9 525 777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07.1.02.R3030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37 618 666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21 030 114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7 491 741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1 455 188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07.1.02.S6500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12 083 186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"Проведение мероприятий в области образования"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157 894 970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обеспечение доступности и качества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915 371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802 324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113 048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1 372 875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1 004 205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368 670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сохранения и укрепления здоровья и жизни подростков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49 369 717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42 974 651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6 395 066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направленных на создание условий для развития воспитания и дополнительного образования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133 200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Мероприятия, направленные на укрепление материально-технической и учебной базы 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33 833 702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22 334 472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11 404 552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07.1.03.20440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94 678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07.1.03.L7500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66 232 323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мероприятий по модернизации школьных систем образования (завершение работ по капитальному ремонту)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07.1.03.S7500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6 037 781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"Развитие сети и реконструкция зданий образовательных организаций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Строительство (реконструкция, техническое перевооружение) объектов капитального строительства муниципальной собственности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07.1.04.40040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10 700 000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182 636 541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 продуктов питания для дошкольных образовательных организаций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85 227 005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48 303 309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36 923 695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питания в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13 060 116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4 460 157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407 695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8 192 264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1 501 758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1 274 468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07.1.05.20470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227 290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1 997 696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156 928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07.1.05.77130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1 840 768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80 849 967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10 559 210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07.1.05.L3040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70 290 757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11 884 476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пришкольных лагерей в период школьных каникул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28 982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загородного палаточного лагеря "Юный патриот"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2 115 125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трудовой занятости несовершеннолетних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349 995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129 870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07.1.06.20510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220 126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обеспечение отдыха и оздоровления детей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9 390 374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18 092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1 444 690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07.1.06.78810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7 927 592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"Успех каждого ребенка"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07.1.E2.50980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1 445 439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07.1.EВ.00000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7 017 777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1 451 954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07.1.EВ.51790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5 565 824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"Поддержка детей-сирот и детей, оставшихся без попечения родителей"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"Защита прав и законных интересов детей-сирот и детей, оставшихся без попечения родителей"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17 689 188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денежных средств на содержание ребенка опекуну (попечителю)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12 157 421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4 331 767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2 686 085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1 645 682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единовременного пособия усыновителям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07.2.01.78140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43 529 836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19 872 342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465 359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14 806 433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14 806 433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12 277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12 277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306 235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306 235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осуществление деятельности по опеке и попечительству в области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4 282 039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3 865 069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07.3.01.76200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416 970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23 542 493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16 261 841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1 542 796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5 705 930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07.3.02.11300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31 926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осуществления образовательной деятельности организациями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07.3.03.21790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культуры"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265 781 596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дополнительного образования в сфере культуры"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"Реализация дополнительных общеразвивающих и предпрофессиональных программ в области искусств"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45 426 278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15 609 261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7 171 310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1 309 511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7 128 439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29 762 103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13 866 925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15 893 699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54 914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48 510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08.1.01.19020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6 404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"Организация содержательного досуга населения"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158 976 188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разнообразных форм культурно-досуговой деятельности и любительского творчества"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105 256 190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культуры и кинематографии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24 326 935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74 578 195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проведение культурно-массовых (культурно-досуговых) мероприятий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08.2.01.20520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3 855 130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08.2.01.L4670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2 495 930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"Осуществление хранения, публичное представление музейных экспонатов и коллекций, и их изучение"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4 323 514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музеев и постоянных выставок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1 154 118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1 909 631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76 764</w:t>
                  </w:r>
                </w:p>
              </w:tc>
            </w:tr>
            <w:tr w:rsidR="00796D7E" w:rsidRPr="00796D7E" w:rsidTr="00F854F9">
              <w:trPr>
                <w:trHeight w:val="30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городского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08.2.02.40040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08.2.A1.00000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"Культурная среда"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08.2.A1.55130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Развитие сети учреждений культурно-досугового типа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08.2.A1.55130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49 396 485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системы библиотечного обслуживания"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55 381 978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"Осуществление библиотечного, библиографического и информационного обслуживания населения"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55 331 473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муниципальных библиотек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7 903 670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46 648 213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08.3.01.L5194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779 590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08.3.A2.00000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"Творческие люди"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08.3.A2.55192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50 505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"Сохранение и развитие культурного потенциала"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"Проведение мероприятий по обеспечению сохранения объектов культурного наследия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08.4.01.S6650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199 000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5 798 152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5 790 152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115 212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5 557 844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117 096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работы по проведению независимой оценки качества условий оказания услуг муниципальными учреждениями культуры"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Независимая оценка качества условий оказания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08.5.02.21790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экономики"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4 252 400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и проведение мероприятий для субъектов малого и среднего предпринимательства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проведение мероприятий для субъектов малого и среднего предпринимательства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09.1.01.20590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"Создание благоприятного бизнес климата на территории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(гранты в форме субсидий) юридическим лицам, индивидуальным предпринимателям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09.1.02.60030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туризма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3 772 400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"Содействие развитию туристской индустрии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информационное и методическое обеспечение по развитию туристических ресурсов и продуктов в Минераловодском городском округе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09.2.01.20600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"Модернизация курортной инфраструктуры"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Развитие курортной инфраструктуры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09.2.03.77420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3 701 000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"Улучшение инвестиционного климата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"Продвижение и создание инвестиционного имиджа"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Разработка и изготовление информационных материалов инвестиционной направленности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09.3.02.21870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"Социальная политика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954 785 133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"Социальная поддержка населения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905 095 396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479 872 246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ежегодной денежной выплаты лицам, награжденным нагрудным знаком "Почетный донор России"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10 309 299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105 276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46 833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10 157 190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Оплата жилищно-коммунальных услуг отдельным категориям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85 470 450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390 600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464 448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10.1.01.52500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84 615 402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государственной социальной помощи малоимущим семьям, малоимущим одиноко проживающим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22 063 279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8 701 371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1 518 415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10.1.01.76890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11 843 493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2 149 217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31 391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2 117 826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37 488 957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228 116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10.1.01.77820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37 260 841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 социальной поддержки ветеранов труда и тружеников тыла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113 940 651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1 658 101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112 282 550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 социальной поддержки ветеранов труда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106 814 688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1 407 735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105 406 953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мер социальной поддержки реабилитированных лиц и лиц, признанных пострадавшими от политических репрессий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2 987 884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2 944 884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доплата к пенсии гражданам, ставшим инвалидами при исполнении служебных обязанностей в районах боевых действий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80 079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79 649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денежная выплата семьям погибших ветеранов боевых действий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149 627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147 702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гражданам субсидий на оплату жилого помещения и коммунальных услуг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49 114 340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591 655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48 522 685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514 767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1 944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512 823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социального пособия на погребение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10.1.01.78730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1 072 322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Оказание государственной социальной помощи на основании социального контракта отдельным категориям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43 693 902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Компенсация отдельным категориям граждан оплаты взноса на капитальный ремонт общего имущества в многоквартирном доме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1 022 783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10.1.01.R4620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1 022 783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"Предоставление мер социальной поддержки семьям и детям"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318 953 695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ежегодного социального пособия на проезд учащимся (студентам)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206 973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2 650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204 323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пособия на ребенка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25 500 000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ежемесячной денежной компенсации на каждого ребенка в возрасте до 18 лет многодетным семьям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62 229 633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10.1.02.76280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61 514 633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18 951 881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173 303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10.1.02.77190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18 778 578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10.1.02.77650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ежемесячных выплат на детей в возрасте от трех до семи лет включительно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10.1.02.R3020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211 944 927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10.1.P1.00000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"Финансовая поддержка семей при рождении детей"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10.1.P1.50840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106 269 456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"Дополнительные меры социальной поддержки населения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4 150 725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мер социальной поддержки"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4 150 725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870 075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20 716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849 359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Ежегодная денежная выплата отдельным категориям граждан ко Дню Победы в Великой Отечественной Войне 1941-1945 годов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152 250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Социальная поддержка Почетных граждан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138 400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138 400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городского округа , в отношении которых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10.2.01.81090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1 440 000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10.2.01.81100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"Организация социально-значимых мероприятий"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"Проведение прочих мероприятий социально-значимого характера"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2 260 998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проведение мероприятий, приуроченных к праздничным календарным дням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452 600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связанные с организацией, подготовкой и проведением мероприятий, посвященных празднованию Дня Победы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428 795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мероприятия в области социальной политики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10.4.01.20670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1 379 603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"Доступная среда"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498 590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498 590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440 000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10.5.01.20680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10.5.01.20700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58 590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42 779 424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33 916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2 956 042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522 085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отдельных государственных полномочий в области труда и социальной защиты отдельных категорий граждан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39 267 381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36 034 208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3 226 873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10.6.01.76210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41 128 430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физической культуры и спорта, пропаганда здорового образа жизни"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37 791 911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"Обеспечение мероприятий в области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2 058 534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развитие футбола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388 030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88 030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1 489 005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664 538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267 600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422 467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11.1.01.20760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134 400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мероприятия по реализации комплекса "Готов к труду и обороне"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181 499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11.1.01.21210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45 499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17 835 144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5 422 543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4 511 598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11.1.02.11560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910 945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11.1.02.11770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12 412 601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работы по развитию физической культуры и спорта среди различных групп населения"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15 374 213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в сфере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11 781 562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11 781 562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11.1.03.11770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1 184 237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11.1.03.19020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323 814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11.1.03.S6300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2 084 600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11.1.04.00000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"Строительство, реконструкция, благоустройство объектов физической культуры и спорта"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1 170 607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строительство, реконструкцию объектов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1 170 607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11.1.04.40050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1 170 607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 в учреждениях, осуществляющих спортивную подготовку"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(оказания услуг) учреждений, осуществляющих спортивную подготовку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11.1.05.11380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1 353 413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3 336 519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71 780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67 080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3 225 216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11.2.01.29020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16 627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22 896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молодежной политики"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"Реализация молодежной политики"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3 591 468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"Патриотическое воспитание и допризывная подготовка молодежи"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12.1.01.21570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235 000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"Поддержка талантливой и инициативной молодежи"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12.1.02.21580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140 000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3 216 468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12.1.03.11220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3 094 468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и проведение мероприятий по развитию моделей и форм вовлечения молодежи в социальную практику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12.1.03.21590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122 000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"Экология и охрана окружающей среды 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"Охрана окружающей среды и обеспечение экологической безопасности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"Организация и защита лесных ресурсов"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организацию осуществления мер пожарной безопасности в лесах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13.1.02.20770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217 560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"Энергосбережение и повышение энергетической эффективности"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5 149 989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"Энергосбережение и повышение энергетической эффективности в муниципальном секторе"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5 149 989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Мероприятия, направленные на приобретение и установку энергоэкономичных источников энергии, осветительного оборудования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46 939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46 939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5 103 050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2 139 601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14.0.01.20790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2 963 448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градостроительства, строительства и архитектуры"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18 090 048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"Градостроительство, строительство и архитектура"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9 598 667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"Территориальное планирование, реализация генерального плана"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9 448 667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Расходы, связанные с разработкой генерального плана, правил землепользования и застройки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8 072 500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15.1.01.20990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8 072 500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разработку проектов планировки (проектов межевания) территории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15.1.01.21280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Постановка границ населенных пунктов на кадастровый учет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956 167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956 167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перевод муниципальных услуг в электронный вид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15.1.01.21640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"Картография"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Топографическая съемка и схема размещения земельных участков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15.1.02.21250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8 491 381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26 968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8 344 152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120 261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"Развитие сельского хозяйства"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9 882 274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"Развитие растениеводства и животноводства в Минераловодском городском округе Ставропольского края"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"Финансовая поддержка сельхозпроизводителей"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16.1.01.76540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45 730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4 238 878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4 238 878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7 427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2 151 405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46 477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управленческих функций по реализации отдельных государственных полномочий в области сельского хозяйства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2 033 570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1 917 292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16.2.01.76530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116 278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комплексного развития сельских территорий"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16.3.05.00000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"Благоустройство общественных пространств на сельских территориях Минераловодского городского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16.3.05.S5760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16.3.05.S5760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5 597 666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"Управление имуществом"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104 546 925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"Управление, распоряжение и использование муниципального имущества"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34 090 837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34 090 837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Мероприятия по оценке объектов имущества, оплате услуг аудиторских фирм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350 000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33 740 837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17.1.01.20890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33 740 837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реализации программы и общепрограммные мероприятия"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69 012 506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органов местного самоуправления и их структурных подразделений"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15 104 708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71 376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14 843 927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17.3.01.75490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189 405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"Финансовое обеспечение деятельности муниципальных подведомственных учреждений"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деятельности (оказание услуг) учреждений по обеспечению хозяйственного обслуживания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53 907 799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46 063 777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7 424 537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1 640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17.3.02.11020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417 844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"Социальные выплаты на приобретение жилья молодым семьям"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Предоставление молодым семьям социальных выплат на приобретение (строительство) жилья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17.4.01.L4970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1 443 582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Муниципальная программа Минераловодского городского округа "Формирование современной городской среды"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Подпрограмма "Современная городская среда в Минераловодском городском округе"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54 458 919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19.1.01.00000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"Благоустройство дворовых территорий многоквартирных домов"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Благоустройство дворовых территорий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19.1.01.55551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6 520 346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Основное мероприятие "Благоустройство общественных территорий"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реализацию мероприятий, связанные с благоустройством общественных территорий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19.1.02.25550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2 267 440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регионального проекта "Формирование комфортной городской среды"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45 671 133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19.1.F2.55550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244 850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Реализация проектов создания комфортной городской среды, отобранных по результатам Всероссийского конкурса лучших проектов создания комфортной городской среды в малых городах и исторических поселениях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19.1.F2.74240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45 426 283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101 279 433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Председатель представительного органа муниципального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50.1.00.10020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2 092 651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50.2.00.00000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обеспечения деятельности депутатов представительного органа муниципального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50.2.00.10020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3 148 465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50.3.00.00000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50.3.00.10020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2 084 907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обеспечения деятельности органов местного самоуправления и их структурных подразделений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77 691 109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1 543 120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841 403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701 717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70 595 072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70 595 072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50.4.00.20040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46 000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50.4.00.51200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8 591</w:t>
                  </w:r>
                </w:p>
              </w:tc>
            </w:tr>
            <w:tr w:rsidR="00796D7E" w:rsidRPr="00796D7E" w:rsidTr="00F854F9">
              <w:trPr>
                <w:trHeight w:val="22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1 071 705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50.4.00.75490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1 071 705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и осуществление деятельности по опеке и попечительству в области здравоохранения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1 020 649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917 617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50.4.00.76100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103 032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Создание и организация деятельности комиссий по делам несовершеннолетних и защите их прав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1 344 324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1 277 754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50.4.00.76360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66 570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Формирование, содержание и использование Архивного фонда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2 058 649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1 789 624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50.4.00.76630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269 025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50.4.00.76930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50.5.00.00000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выборов и референдумов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50.5.00.21470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Специальные расходы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643 382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обеспечения деятельности контрольно-счетного органа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6 086 150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519 653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221 667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297 986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по оплате труда работников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50.6.00.10020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5 566 497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6 574 413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Резервный фонд исполнительного органа местного самоуправления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6 574 413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66 186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50.7.00.20930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6 508 227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2 958 355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исполнение судебных актов и уплату государственной пошлины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2 958 355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128 312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380 043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50.9.00.20950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51.0.00.00000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непрограммные расходы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24 033 227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Непрограммные расходы в рамках проведения прочих мероприятий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3 411 807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Прочие мероприятия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1 780 917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51.1.00.20970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1 780 917</w:t>
                  </w:r>
                </w:p>
              </w:tc>
            </w:tr>
            <w:tr w:rsidR="00796D7E" w:rsidRPr="00796D7E" w:rsidTr="00F854F9">
              <w:trPr>
                <w:trHeight w:val="150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51.1.00.21390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204 994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деятельности депутатов Думы Ставропольского края и их помощников в избирательном округе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1 425 896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1 383 943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51.1.00.76610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41 952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51.7.00.00000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20 621 420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Создание и использование муниципального резерва финансовых ресурсов на предупреждение и ликвидацию последствий чрезвычайных ситуаций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51.7.00.20070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1 000 000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гарантий муниципальных служащих в соответствии с действующим законодательством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1 523 846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659 320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51.7.00.20940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864 526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Обеспечение выплат, связанных с сокращением штатной численности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612 053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185 337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51.7.00.20960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426 716</w:t>
                  </w:r>
                </w:p>
              </w:tc>
            </w:tr>
            <w:tr w:rsidR="00796D7E" w:rsidRPr="00796D7E" w:rsidTr="00F854F9">
              <w:trPr>
                <w:trHeight w:val="18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51.7.00.21480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6 002 332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51.7.00.21520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2 352 254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Автоматизация электронного документооборота по муниципальным учреждениям Минераловодского городского округа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51.7.00.21610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543 938</w:t>
                  </w:r>
                </w:p>
              </w:tc>
            </w:tr>
            <w:tr w:rsidR="00796D7E" w:rsidRPr="00796D7E" w:rsidTr="00F854F9">
              <w:trPr>
                <w:trHeight w:val="750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Средства на проведение мероприятий по оптимизации расходов местного бюджета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2 211 185</w:t>
                  </w:r>
                </w:p>
              </w:tc>
            </w:tr>
            <w:tr w:rsidR="00796D7E" w:rsidRPr="00796D7E" w:rsidTr="00F854F9">
              <w:trPr>
                <w:trHeight w:val="4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Средства на увеличение заработной платы муниципальных служащих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51.7.00.21820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3 716 695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Средства на проведение мероприятий в рамках реализации Закона Ставропольского края "О наделении Минераловодского городского округа Ставропольского края статусом муниципального округа"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51.7.00.21910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2 459 117</w:t>
                  </w:r>
                </w:p>
              </w:tc>
            </w:tr>
            <w:tr w:rsidR="00796D7E" w:rsidRPr="00796D7E" w:rsidTr="00F854F9">
              <w:trPr>
                <w:trHeight w:val="112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Профилактика и устранение последствий распространения коронавирусной инфекции на территории Минераловодского городского округа Ставропольского края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51.7.00.22381</w:t>
                  </w: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200 000</w:t>
                  </w:r>
                </w:p>
              </w:tc>
            </w:tr>
            <w:tr w:rsidR="00796D7E" w:rsidRPr="00796D7E" w:rsidTr="00F854F9">
              <w:trPr>
                <w:trHeight w:val="375"/>
              </w:trPr>
              <w:tc>
                <w:tcPr>
                  <w:tcW w:w="75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6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6D7E" w:rsidRPr="00796D7E" w:rsidRDefault="00796D7E" w:rsidP="00796D7E">
                  <w:pPr>
                    <w:jc w:val="right"/>
                    <w:rPr>
                      <w:sz w:val="28"/>
                      <w:szCs w:val="28"/>
                    </w:rPr>
                  </w:pPr>
                  <w:r w:rsidRPr="00796D7E">
                    <w:rPr>
                      <w:sz w:val="28"/>
                      <w:szCs w:val="28"/>
                    </w:rPr>
                    <w:t>4 752 953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796D7E">
                    <w:rPr>
                      <w:sz w:val="28"/>
                      <w:szCs w:val="28"/>
                    </w:rPr>
                    <w:t>660</w:t>
                  </w:r>
                  <w:r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392F15" w:rsidRDefault="00392F15">
            <w:pPr>
              <w:rPr>
                <w:sz w:val="28"/>
                <w:szCs w:val="28"/>
              </w:rPr>
            </w:pPr>
          </w:p>
          <w:p w:rsidR="00392F15" w:rsidRDefault="00392F15">
            <w:pPr>
              <w:rPr>
                <w:sz w:val="28"/>
                <w:szCs w:val="28"/>
              </w:rPr>
            </w:pPr>
          </w:p>
        </w:tc>
      </w:tr>
    </w:tbl>
    <w:p w:rsidR="00392F15" w:rsidRDefault="00392F15">
      <w:pPr>
        <w:ind w:firstLine="708"/>
        <w:jc w:val="both"/>
        <w:rPr>
          <w:sz w:val="28"/>
        </w:rPr>
      </w:pPr>
    </w:p>
    <w:p w:rsidR="009F4074" w:rsidRDefault="009F4074" w:rsidP="009F4074">
      <w:pPr>
        <w:pStyle w:val="2"/>
        <w:ind w:left="142" w:firstLine="567"/>
        <w:rPr>
          <w:szCs w:val="28"/>
        </w:rPr>
      </w:pPr>
      <w:r>
        <w:rPr>
          <w:szCs w:val="28"/>
        </w:rPr>
        <w:t>1.4.</w:t>
      </w:r>
      <w:r w:rsidR="00BB71E2">
        <w:rPr>
          <w:szCs w:val="28"/>
        </w:rPr>
        <w:t>8</w:t>
      </w:r>
      <w:r>
        <w:rPr>
          <w:szCs w:val="28"/>
        </w:rPr>
        <w:t>. Приложение 12 изложить в следующей редакции:</w:t>
      </w:r>
    </w:p>
    <w:p w:rsidR="009F4074" w:rsidRDefault="009F4074" w:rsidP="009F4074">
      <w:pPr>
        <w:pStyle w:val="2"/>
        <w:ind w:left="142" w:firstLine="567"/>
        <w:rPr>
          <w:szCs w:val="28"/>
        </w:rPr>
      </w:pPr>
    </w:p>
    <w:p w:rsidR="009F4074" w:rsidRDefault="009F4074" w:rsidP="009F4074">
      <w:pPr>
        <w:ind w:firstLine="708"/>
        <w:jc w:val="both"/>
        <w:rPr>
          <w:szCs w:val="28"/>
        </w:rPr>
      </w:pPr>
    </w:p>
    <w:p w:rsidR="009F4074" w:rsidRDefault="009F4074" w:rsidP="009F4074">
      <w:pPr>
        <w:ind w:firstLine="708"/>
        <w:jc w:val="both"/>
        <w:rPr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«Приложение 12</w:t>
      </w:r>
    </w:p>
    <w:p w:rsidR="009F4074" w:rsidRDefault="009F4074" w:rsidP="009F4074">
      <w:pPr>
        <w:ind w:left="70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к решению Совета депутатов</w:t>
      </w:r>
    </w:p>
    <w:p w:rsidR="009F4074" w:rsidRDefault="009F4074" w:rsidP="009F40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Минераловодского городского округа</w:t>
      </w:r>
    </w:p>
    <w:p w:rsidR="009F4074" w:rsidRDefault="009F4074" w:rsidP="009F40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Ставропольского края </w:t>
      </w:r>
    </w:p>
    <w:p w:rsidR="009F4074" w:rsidRDefault="009F4074" w:rsidP="009F407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от  16 декабря 2022 г. № 245</w:t>
      </w:r>
    </w:p>
    <w:p w:rsidR="00392F15" w:rsidRDefault="00392F15">
      <w:pPr>
        <w:ind w:firstLine="708"/>
        <w:jc w:val="both"/>
        <w:rPr>
          <w:sz w:val="28"/>
        </w:rPr>
      </w:pPr>
    </w:p>
    <w:p w:rsidR="00472C13" w:rsidRDefault="00472C13">
      <w:pPr>
        <w:ind w:firstLine="708"/>
        <w:jc w:val="both"/>
        <w:rPr>
          <w:sz w:val="28"/>
        </w:rPr>
      </w:pPr>
    </w:p>
    <w:tbl>
      <w:tblPr>
        <w:tblW w:w="14884" w:type="dxa"/>
        <w:tblInd w:w="959" w:type="dxa"/>
        <w:tblLook w:val="04A0" w:firstRow="1" w:lastRow="0" w:firstColumn="1" w:lastColumn="0" w:noHBand="0" w:noVBand="1"/>
      </w:tblPr>
      <w:tblGrid>
        <w:gridCol w:w="2246"/>
        <w:gridCol w:w="636"/>
        <w:gridCol w:w="7313"/>
        <w:gridCol w:w="2025"/>
        <w:gridCol w:w="254"/>
        <w:gridCol w:w="2410"/>
      </w:tblGrid>
      <w:tr w:rsidR="00472C13" w:rsidRPr="00472C13" w:rsidTr="00472C13">
        <w:trPr>
          <w:trHeight w:val="37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РАСПРЕДЕЛЕНИЕ</w:t>
            </w:r>
          </w:p>
        </w:tc>
      </w:tr>
      <w:tr w:rsidR="00472C13" w:rsidRPr="00472C13" w:rsidTr="00472C13">
        <w:trPr>
          <w:trHeight w:val="1140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бюджетов</w:t>
            </w:r>
            <w:r w:rsidRPr="00472C13">
              <w:rPr>
                <w:sz w:val="28"/>
                <w:szCs w:val="28"/>
              </w:rPr>
              <w:br/>
              <w:t>на плановый период 2024 и 2025 годов</w:t>
            </w:r>
          </w:p>
        </w:tc>
      </w:tr>
      <w:tr w:rsidR="00472C13" w:rsidRPr="00472C13" w:rsidTr="00472C13">
        <w:trPr>
          <w:trHeight w:val="36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</w:tr>
      <w:tr w:rsidR="00472C13" w:rsidRPr="00472C13" w:rsidTr="00472C13">
        <w:trPr>
          <w:trHeight w:val="10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</w:tr>
      <w:tr w:rsidR="00472C13" w:rsidRPr="00472C13" w:rsidTr="00472C13">
        <w:trPr>
          <w:trHeight w:val="34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(рублей)</w:t>
            </w:r>
          </w:p>
        </w:tc>
      </w:tr>
      <w:tr w:rsidR="00472C13" w:rsidRPr="00472C13" w:rsidTr="00472C13">
        <w:trPr>
          <w:trHeight w:val="42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ВР</w:t>
            </w:r>
          </w:p>
        </w:tc>
        <w:tc>
          <w:tcPr>
            <w:tcW w:w="7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Сумма </w:t>
            </w:r>
          </w:p>
        </w:tc>
      </w:tr>
      <w:tr w:rsidR="00472C13" w:rsidRPr="00472C13" w:rsidTr="00E667B1">
        <w:trPr>
          <w:trHeight w:val="390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2025 год</w:t>
            </w:r>
          </w:p>
        </w:tc>
      </w:tr>
      <w:tr w:rsidR="00472C13" w:rsidRPr="00472C13" w:rsidTr="00E667B1">
        <w:trPr>
          <w:trHeight w:val="345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center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65 989 365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60 146 024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1 104 491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124 520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84 520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40 000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30 536 010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30 049 834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486 177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27 904 091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27 904 620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27 904 091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27 904 620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102 900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103 429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102 900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103 429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27 801 191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841 338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395 883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606 062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319 862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Расходы на проведение ремонта и содержание </w:t>
            </w:r>
            <w:r w:rsidR="00F80AB4" w:rsidRPr="00472C13">
              <w:rPr>
                <w:sz w:val="28"/>
                <w:szCs w:val="28"/>
              </w:rPr>
              <w:t>зданий, помещений</w:t>
            </w:r>
            <w:r w:rsidRPr="00472C13">
              <w:rPr>
                <w:sz w:val="28"/>
                <w:szCs w:val="28"/>
              </w:rPr>
              <w:t xml:space="preserve"> и имущества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306 862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299 200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299 200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76 022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76 022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76 022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83 548 663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83 740 193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61 640 088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61 724 065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расходов на его обслуживание"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7 451 868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Выполнение долговых обязательств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7 451 868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7 451 868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54 272 197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54 121 599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54 121 599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150 599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150 599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Подпрограмма "Обеспечение реализации программы и </w:t>
            </w:r>
            <w:r w:rsidR="00F80AB4" w:rsidRPr="00472C13">
              <w:rPr>
                <w:sz w:val="28"/>
                <w:szCs w:val="28"/>
              </w:rPr>
              <w:t>обще программные</w:t>
            </w:r>
            <w:r w:rsidRPr="00472C13">
              <w:rPr>
                <w:sz w:val="28"/>
                <w:szCs w:val="28"/>
              </w:rPr>
              <w:t xml:space="preserve">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21 908 576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22 016 128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21 908 576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22 016 128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602 534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710 288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602 534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710 288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21 292 857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12 982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12 982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21 021 964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19 994 298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14 071 968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12 732 023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14 071 968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12 732 023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141 812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141 812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7 148 569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7 168 382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7 148 569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7 168 382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6 776 802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5 416 802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6 776 802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5 416 802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5 028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823 039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73 317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91 494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91 494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20 014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71 480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71 480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556 228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F80AB4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</w:t>
            </w:r>
            <w:r w:rsidR="00472C13" w:rsidRPr="00472C13">
              <w:rPr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мероприятия "</w:t>
            </w:r>
            <w:r w:rsidR="00F80AB4" w:rsidRPr="00472C13">
              <w:rPr>
                <w:sz w:val="28"/>
                <w:szCs w:val="28"/>
              </w:rPr>
              <w:t>Построение, внедрение</w:t>
            </w:r>
            <w:r w:rsidRPr="00472C13">
              <w:rPr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 xml:space="preserve">Расходы на реализацию </w:t>
            </w:r>
            <w:r w:rsidR="00F80AB4" w:rsidRPr="00472C13">
              <w:rPr>
                <w:sz w:val="28"/>
                <w:szCs w:val="28"/>
              </w:rPr>
              <w:t>мероприятий, направленных</w:t>
            </w:r>
            <w:r w:rsidRPr="00472C13">
              <w:rPr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5 999 616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6 311 895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"Создание безопасных условий функционирования объектов муниципальных учреждений,</w:t>
            </w:r>
            <w:r>
              <w:rPr>
                <w:sz w:val="28"/>
                <w:szCs w:val="28"/>
              </w:rPr>
              <w:t xml:space="preserve"> </w:t>
            </w:r>
            <w:r w:rsidRPr="00472C13">
              <w:rPr>
                <w:sz w:val="28"/>
                <w:szCs w:val="28"/>
              </w:rPr>
              <w:t>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Проведение информационно-пропагандистских 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472C13">
              <w:rPr>
                <w:sz w:val="28"/>
                <w:szCs w:val="28"/>
              </w:rPr>
              <w:t>направленных на профилактику идеологии терроризма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5 899 616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6 211 895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561 008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118 982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118 982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92 500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92 500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26 482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26 482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159 301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184 888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120 234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64 654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120 234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120 234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4 875 434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5 252 370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4 875 434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5 252 370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"Профилактика правонарушений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95 340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49 476 969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43 686 459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43 911 880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37 821 704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43 911 880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37 821 704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15 652 870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17 562 925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15 652 870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17 562 925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23 363 974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15 363 974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14 042 101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6 042 101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9 321 873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9 321 873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4 895 035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4 894 805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4 895 035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4 894 805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5 565 089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5 864 755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5 317 306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5 317 306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5 317 306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04.3.R3.00000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547 449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51 425 129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58 079 899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485 121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25 192 780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31 847 549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2 503 468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1 373 244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2 503 468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1 373 244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2 503 468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1 373 244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озеленение территории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2 999 016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1 349 855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18 340 441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26 125 434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санитарную очистку территории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18 340 441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26 125 434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2 007 600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16 332 841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24 117 834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25 747 228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25 747 228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16 264 413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9 482 816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8 896 935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8 896 935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500 080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500 080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85 800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1 804 515 504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1 770 273 276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1 745 148 625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1 710 236 564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606 268 726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610 090 364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311 324 598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315 146 236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117 575 811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117 575 811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30 854 338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32 004 531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162 894 450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165 565 894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20 009 392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20 009 392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15 151 749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15 151 749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4 857 643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4 857 643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24 932 196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24 932 196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260 354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260 354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24 671 842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24 671 842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250 002 540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250 002 540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109 554 148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109 554 148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3 702 595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3 702 595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136 745 797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136 745 797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892 507 269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895 374 978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253 951 288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256 768 579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50 982 083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50 982 083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15 279 066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15 885 357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187 690 140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189 901 139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7 219 394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11 334 256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7 219 394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11 334 256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8 374 726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14 717 326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8 374 726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14 717 326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22 728 119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22 756 750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18 522 538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18 551 169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4 205 581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4 205 581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10 435 675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10 389 895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07.1.02.21920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516 818 153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516 818 153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101 772 663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101 772 663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3 146 636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3 146 636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411 898 853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411 898 853</w:t>
            </w:r>
          </w:p>
        </w:tc>
      </w:tr>
      <w:tr w:rsidR="00472C13" w:rsidRPr="00472C13" w:rsidTr="00E667B1">
        <w:trPr>
          <w:trHeight w:val="26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51 949 800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51 949 800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10 496 724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10 496 724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41 453 076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41 453 076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21 030 114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21 030 114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7 495 109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7 495 109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1 451 819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1 451 819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12 083 186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12 083 186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39 012 057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21 382 200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348 528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348 528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48 528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48 528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303 002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33 270 141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15 651 695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31 024 350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13 405 903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2 245 792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2 245 792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5 090 386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5 078 976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4 192 991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4 192 991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802 718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802 718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94 678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83 267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168 085 874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166 867 686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74 802 394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73 584 207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39 889 342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39 889 342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34 913 052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33 694 865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12 317 404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12 317 404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3 789 177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3 789 177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383 096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383 096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8 145 131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8 145 131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116 108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80 849 967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80 849 967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10 559 210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10 559 210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70 290 757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70 290 757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10 224 196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10 224 196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28 336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516 590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758 415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758 415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129 870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129 870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628 546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628 546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8 920 855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8 920 855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18 092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18 092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1 371 945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1 371 945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7 530 818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7 530 818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07.1.E1.51720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07.1.E1.51720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07.1.EВ.00000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6 297 140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1 302 856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1 302 856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4 994 284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4 994 284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17 468 016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18 113 021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17 468 016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18 113 021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12 424 514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13 069 519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12 424 514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13 069 519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4 143 502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4 143 502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2 669 235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2 669 235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1 474 267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1 474 267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41 898 864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41 923 692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18 963 978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18 980 035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403 399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419 535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403 399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419 535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14 321 377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12 120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12 120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4 227 003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4 227 003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3 810 033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3 810 033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416 970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416 970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22 934 885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22 943 657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22 934 885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22 943 657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16 261 841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16 261 841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940 468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949 312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5 700 650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5 700 650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31 926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31 854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218 456 557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211 507 890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52 425 371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44 950 607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44 898 281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44 950 607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16 200 768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16 254 960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7 397 789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7 397 789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1 348 349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1 366 450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7 454 631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7 490 721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28 644 464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28 644 464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13 069 037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13 069 037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15 575 427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15 575 427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53 049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51 183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46 645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44 779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6 404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6 404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08.1.A1.00000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08.1.A1.55197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08.1.A1.55197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106 598 044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107 055 809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103 721 107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104 175 433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25 352 462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25 806 789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25 352 462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25 806 789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78 151 645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2 876 937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2 880 376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1 129 246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1 132 685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1 129 246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1 132 685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1 670 927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76 764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53 785 554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53 849 871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53 785 554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53 849 871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6 835 159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6 911 098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6 835 159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6 911 098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46 170 805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779 590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767 968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779 590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767 968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5 647 588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5 651 602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5 647 588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5 651 602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115 185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119 199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115 185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119 199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5 532 403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экономики"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09.2.03.77420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09.2.03.77420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646 453 539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608 158 756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"Социальная поддержка населения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603 350 711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565 025 095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455 445 922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454 037 440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10 314 152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10 725 609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97 650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97 650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10 171 502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10 582 959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81 855 405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81 855 405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651 000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651 000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654 805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654 805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80 549 600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80 549 600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2 788 983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22 910 207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23 572 389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9 152 603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9 414 929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1 456 725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1 498 967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12 300 879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12 658 493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2 025 685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2 025 685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31 391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31 391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1 994 294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1 994 294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35 253 944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33 208 770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198 000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35 033 944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33 010 770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110 571 601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109 571 601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1 590 101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1 590 101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108 981 500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107 981 500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99 548 525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99 241 912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1 307 748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1 307 748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98 240 777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97 934 164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2 987 884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2 987 884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2 944 884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2 944 884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80 079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80 079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79 649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79 649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149 614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149 614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1 912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147 702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147 702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43 500 000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43 500 000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564 000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42 936 000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42 936 000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514 767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514 767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513 373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513 373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1 070 825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40 906 544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41 805 097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40 906 544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41 805 097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967 707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938 820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967 707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938 820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81 173 891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86 985 220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204 785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212 976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202 185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210 276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85 020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63 795 633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69 000 252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720 000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780 000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63 075 633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68 220 252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17 088 454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17 771 992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163 450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170 000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16 925 004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17 601 992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10.1.P1.00000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24 002 435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24 002 435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24 002 435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1 352 818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1 382 543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1 352 818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1 382 543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250 000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821 718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851 443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22 406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799 312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829 037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152 700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152 700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2 700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150 000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Социальная поддержка Почетных граждан Минераловодского городского округа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128 400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41 750 009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41 751 118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41 750 009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41 751 118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35 273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36 684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35 273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36 684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2 956 042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38 758 695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38 758 392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35 525 652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35 525 649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3 227 043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3 226 743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38 419 559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34 140 858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35 177 716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30 899 015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3 550 957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1 588 030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944 000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644 030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1 708 375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522 092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650 800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535 483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254 552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168 000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86 552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17 242 097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17 176 349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4 829 496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4 763 748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4 511 598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4 511 598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317 898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252 150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12 412 601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13 031 248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12 369 252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11 434 347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10 772 351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11 434 347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10 772 351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1 273 087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323 814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подготовку"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подготовку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1 353 413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3 241 843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3 225 216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16 627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3 074 934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55 000</w:t>
            </w:r>
          </w:p>
        </w:tc>
      </w:tr>
      <w:tr w:rsidR="00472C13" w:rsidRPr="00472C13" w:rsidTr="00E667B1">
        <w:trPr>
          <w:trHeight w:val="22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3 019 934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3 019 934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2 994 934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217 560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эффективности"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94 720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архитектуры"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8 579 440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26 968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8 552 472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4 213 406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4 213 406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45 730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4 167 676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3 400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2 156 905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2 007 372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2 007 372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1 891 094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1 891 094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116 278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116 278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69 271 285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70 368 024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78582F">
        <w:trPr>
          <w:trHeight w:val="448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78582F">
        <w:trPr>
          <w:trHeight w:val="72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9 559 398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60 989 379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60 070 417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15 230 373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15 230 373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79 576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15 150 797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45 759 006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44 840 044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45 759 006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44 840 044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110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44 770 284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44 770 284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988 722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69 760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738 209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Муниципальная программа Минераловодского городского округа "Формирование современной городской среды"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19.1.F2.00000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25 008 494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88 434 047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88 723 190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1 935 786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3 148 465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2 070 129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2 070 129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2 070 129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75 649 607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75 953 527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863 134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863 134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280 913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280 913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582 222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582 222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70 361 503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70 666 370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70 361 503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70 666 370</w:t>
            </w:r>
          </w:p>
        </w:tc>
      </w:tr>
      <w:tr w:rsidR="00472C13" w:rsidRPr="00472C13" w:rsidTr="00E667B1">
        <w:trPr>
          <w:trHeight w:val="150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городского округа, нормативно-правовых актов, информационное обслуживание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46 000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8 058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9 004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8 058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1 007 531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1 007 531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904 499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904 499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103 032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103 032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1 327 299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1 327 299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1 260 729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1 260 729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66 570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66 570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2 032 136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2 032 136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1 763 112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1 763 112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269 025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269 025</w:t>
            </w:r>
          </w:p>
        </w:tc>
      </w:tr>
      <w:tr w:rsidR="00472C13" w:rsidRPr="00472C13" w:rsidTr="00E667B1">
        <w:trPr>
          <w:trHeight w:val="112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3 000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5 615 282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5 615 282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201 774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201 774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57 248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57 248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144 526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144 526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5 413 508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2 260 607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850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288 090</w:t>
            </w:r>
          </w:p>
        </w:tc>
      </w:tr>
      <w:tr w:rsidR="00472C13" w:rsidRPr="00472C13" w:rsidTr="00E667B1">
        <w:trPr>
          <w:trHeight w:val="18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5 500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1 967 017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1 967 017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120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1 925 064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1 925 064</w:t>
            </w:r>
          </w:p>
        </w:tc>
      </w:tr>
      <w:tr w:rsidR="00472C13" w:rsidRPr="00472C13" w:rsidTr="00E667B1">
        <w:trPr>
          <w:trHeight w:val="75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240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41 952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41 952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39 714 403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82 678 369</w:t>
            </w:r>
          </w:p>
        </w:tc>
      </w:tr>
      <w:tr w:rsidR="00472C13" w:rsidRPr="00472C13" w:rsidTr="00E667B1">
        <w:trPr>
          <w:trHeight w:val="375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Всего: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3 230 876 146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13" w:rsidRPr="00472C13" w:rsidRDefault="00472C13" w:rsidP="00472C13">
            <w:pPr>
              <w:jc w:val="right"/>
              <w:rPr>
                <w:sz w:val="28"/>
                <w:szCs w:val="28"/>
              </w:rPr>
            </w:pPr>
            <w:r w:rsidRPr="00472C13">
              <w:rPr>
                <w:sz w:val="28"/>
                <w:szCs w:val="28"/>
              </w:rPr>
              <w:t>3 149 937</w:t>
            </w:r>
            <w:r>
              <w:rPr>
                <w:sz w:val="28"/>
                <w:szCs w:val="28"/>
              </w:rPr>
              <w:t> </w:t>
            </w:r>
            <w:r w:rsidRPr="00472C13">
              <w:rPr>
                <w:sz w:val="28"/>
                <w:szCs w:val="28"/>
              </w:rPr>
              <w:t>902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472C13" w:rsidRDefault="00472C13">
      <w:pPr>
        <w:ind w:firstLine="708"/>
        <w:jc w:val="both"/>
        <w:rPr>
          <w:sz w:val="28"/>
        </w:rPr>
        <w:sectPr w:rsidR="00472C13" w:rsidSect="00082DDA"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</w:p>
    <w:p w:rsidR="00835B5D" w:rsidRDefault="00835B5D" w:rsidP="00835B5D">
      <w:pPr>
        <w:jc w:val="both"/>
        <w:rPr>
          <w:sz w:val="28"/>
          <w:szCs w:val="28"/>
        </w:rPr>
      </w:pPr>
    </w:p>
    <w:p w:rsidR="00835B5D" w:rsidRDefault="00835B5D" w:rsidP="00835B5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1.4.9. В части 5 </w:t>
      </w:r>
      <w:r>
        <w:rPr>
          <w:sz w:val="28"/>
          <w:szCs w:val="28"/>
        </w:rPr>
        <w:t>цифры «712627032» заменить цифрами «712635914».</w:t>
      </w:r>
    </w:p>
    <w:p w:rsidR="00835B5D" w:rsidRDefault="00835B5D" w:rsidP="00835B5D">
      <w:pPr>
        <w:jc w:val="both"/>
        <w:rPr>
          <w:sz w:val="28"/>
          <w:szCs w:val="28"/>
        </w:rPr>
      </w:pPr>
    </w:p>
    <w:p w:rsidR="00835B5D" w:rsidRDefault="00835B5D" w:rsidP="00835B5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1.4.10. В части 8 </w:t>
      </w:r>
      <w:r>
        <w:rPr>
          <w:sz w:val="28"/>
          <w:szCs w:val="28"/>
        </w:rPr>
        <w:t>цифры «394637957» заменить цифрами «393744388».</w:t>
      </w:r>
    </w:p>
    <w:p w:rsidR="00835B5D" w:rsidRDefault="00835B5D" w:rsidP="00835B5D">
      <w:pPr>
        <w:ind w:firstLine="709"/>
        <w:jc w:val="both"/>
        <w:rPr>
          <w:sz w:val="28"/>
          <w:szCs w:val="28"/>
        </w:rPr>
      </w:pPr>
    </w:p>
    <w:p w:rsidR="00835B5D" w:rsidRDefault="00835B5D" w:rsidP="00835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1.4.11. В части 9 цифры «6591601» заменить цифрами «6508227».</w:t>
      </w:r>
    </w:p>
    <w:p w:rsidR="00835B5D" w:rsidRDefault="00835B5D" w:rsidP="00835B5D">
      <w:pPr>
        <w:jc w:val="both"/>
        <w:rPr>
          <w:sz w:val="28"/>
          <w:szCs w:val="28"/>
        </w:rPr>
      </w:pPr>
    </w:p>
    <w:p w:rsidR="00835B5D" w:rsidRDefault="00835B5D" w:rsidP="00835B5D">
      <w:pPr>
        <w:numPr>
          <w:ilvl w:val="1"/>
          <w:numId w:val="7"/>
        </w:numPr>
        <w:jc w:val="both"/>
        <w:rPr>
          <w:sz w:val="28"/>
        </w:rPr>
      </w:pPr>
      <w:r>
        <w:rPr>
          <w:sz w:val="28"/>
        </w:rPr>
        <w:t>В статье 5:</w:t>
      </w:r>
    </w:p>
    <w:p w:rsidR="00835B5D" w:rsidRDefault="00835B5D" w:rsidP="00835B5D">
      <w:pPr>
        <w:numPr>
          <w:ilvl w:val="2"/>
          <w:numId w:val="7"/>
        </w:numPr>
        <w:ind w:hanging="1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7: 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1: цифры «963517» заменить цифрами «864526»;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3: цифры «7291333» заменить цифрами «6022332»;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4: цифры «4000000» заменить цифрами «2352254»;</w:t>
      </w:r>
    </w:p>
    <w:p w:rsidR="00835B5D" w:rsidRDefault="00835B5D" w:rsidP="00835B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8: цифры «6591601» заменить цифрами «6508227».</w:t>
      </w:r>
    </w:p>
    <w:p w:rsidR="00835B5D" w:rsidRDefault="00835B5D" w:rsidP="00835B5D">
      <w:pPr>
        <w:ind w:left="1068"/>
        <w:jc w:val="both"/>
        <w:rPr>
          <w:sz w:val="28"/>
        </w:rPr>
      </w:pPr>
    </w:p>
    <w:p w:rsidR="00835B5D" w:rsidRDefault="00835B5D" w:rsidP="00E667B1">
      <w:pPr>
        <w:numPr>
          <w:ilvl w:val="2"/>
          <w:numId w:val="7"/>
        </w:numPr>
        <w:ind w:hanging="1427"/>
        <w:jc w:val="both"/>
        <w:rPr>
          <w:sz w:val="28"/>
        </w:rPr>
      </w:pPr>
      <w:r>
        <w:rPr>
          <w:sz w:val="28"/>
        </w:rPr>
        <w:t>В части 8 цифры «7291333» заменить цифрами «6002332».</w:t>
      </w:r>
    </w:p>
    <w:p w:rsidR="00835B5D" w:rsidRDefault="00835B5D" w:rsidP="00835B5D">
      <w:pPr>
        <w:ind w:left="708"/>
        <w:jc w:val="both"/>
        <w:rPr>
          <w:sz w:val="28"/>
          <w:szCs w:val="28"/>
        </w:rPr>
      </w:pPr>
    </w:p>
    <w:p w:rsidR="00392F15" w:rsidRDefault="00392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 комитет Сов</w:t>
      </w:r>
      <w:r w:rsidR="00055E34">
        <w:rPr>
          <w:sz w:val="28"/>
          <w:szCs w:val="28"/>
        </w:rPr>
        <w:t>ета депутатов Минераловодского муниципального</w:t>
      </w:r>
      <w:r>
        <w:rPr>
          <w:sz w:val="28"/>
          <w:szCs w:val="28"/>
        </w:rPr>
        <w:t xml:space="preserve"> округа Ставропольского края по экономике, финансам и бюджету.</w:t>
      </w:r>
    </w:p>
    <w:p w:rsidR="00392F15" w:rsidRDefault="00392F1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</w:t>
      </w:r>
      <w:r w:rsidR="00055E3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055E3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392F15" w:rsidRDefault="00392F15">
      <w:pPr>
        <w:ind w:firstLine="708"/>
        <w:jc w:val="both"/>
        <w:rPr>
          <w:sz w:val="28"/>
        </w:rPr>
      </w:pPr>
    </w:p>
    <w:p w:rsidR="00392F15" w:rsidRDefault="00392F15">
      <w:pPr>
        <w:ind w:firstLine="708"/>
        <w:jc w:val="both"/>
        <w:rPr>
          <w:sz w:val="28"/>
        </w:rPr>
      </w:pPr>
    </w:p>
    <w:p w:rsidR="00392F15" w:rsidRDefault="00392F15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73736A" w:rsidRPr="00D57853" w:rsidTr="003C022D">
        <w:tc>
          <w:tcPr>
            <w:tcW w:w="4551" w:type="dxa"/>
            <w:shd w:val="clear" w:color="auto" w:fill="auto"/>
          </w:tcPr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</w:rPr>
              <w:t>Исполняющий полномочия</w:t>
            </w:r>
          </w:p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</w:rPr>
              <w:t xml:space="preserve">председателя Совета депутатов Минераловодского муниципального округа Ставропольского края </w:t>
            </w:r>
            <w:r w:rsidRPr="00D57853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</w:p>
          <w:p w:rsidR="0073736A" w:rsidRPr="00D57853" w:rsidRDefault="0073736A" w:rsidP="003C022D">
            <w:pPr>
              <w:jc w:val="both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</w:rPr>
              <w:t xml:space="preserve">                                    А.В. Шиянов </w:t>
            </w:r>
          </w:p>
          <w:p w:rsidR="0073736A" w:rsidRPr="00D57853" w:rsidRDefault="0073736A" w:rsidP="003C022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  <w:shd w:val="clear" w:color="auto" w:fill="auto"/>
          </w:tcPr>
          <w:p w:rsidR="0073736A" w:rsidRPr="00D57853" w:rsidRDefault="0073736A" w:rsidP="003C022D">
            <w:pPr>
              <w:tabs>
                <w:tab w:val="left" w:pos="9408"/>
              </w:tabs>
              <w:autoSpaceDE w:val="0"/>
              <w:ind w:left="938" w:right="156" w:hanging="24"/>
              <w:rPr>
                <w:sz w:val="28"/>
                <w:szCs w:val="28"/>
                <w:shd w:val="clear" w:color="auto" w:fill="FFFFFF"/>
              </w:rPr>
            </w:pPr>
            <w:r w:rsidRPr="00D57853">
              <w:rPr>
                <w:sz w:val="28"/>
                <w:szCs w:val="28"/>
                <w:shd w:val="clear" w:color="auto" w:fill="FFFFFF"/>
              </w:rPr>
              <w:t xml:space="preserve">Глава Минераловодского муниципального округа Ставропольского края                                                             </w:t>
            </w:r>
          </w:p>
          <w:p w:rsidR="0073736A" w:rsidRPr="00D57853" w:rsidRDefault="0073736A" w:rsidP="003C022D">
            <w:pPr>
              <w:ind w:left="938"/>
              <w:rPr>
                <w:sz w:val="28"/>
                <w:szCs w:val="28"/>
                <w:shd w:val="clear" w:color="auto" w:fill="FFFFFF"/>
              </w:rPr>
            </w:pPr>
          </w:p>
          <w:p w:rsidR="0073736A" w:rsidRPr="00D57853" w:rsidRDefault="0073736A" w:rsidP="003C022D">
            <w:pPr>
              <w:ind w:left="938"/>
              <w:rPr>
                <w:sz w:val="28"/>
                <w:szCs w:val="28"/>
                <w:shd w:val="clear" w:color="auto" w:fill="FFFFFF"/>
              </w:rPr>
            </w:pPr>
            <w:r w:rsidRPr="00D57853">
              <w:rPr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</w:p>
          <w:p w:rsidR="0073736A" w:rsidRPr="00D57853" w:rsidRDefault="0073736A" w:rsidP="003C022D">
            <w:pPr>
              <w:ind w:left="938"/>
              <w:rPr>
                <w:sz w:val="28"/>
                <w:szCs w:val="28"/>
              </w:rPr>
            </w:pPr>
            <w:r w:rsidRPr="00D57853">
              <w:rPr>
                <w:sz w:val="28"/>
                <w:szCs w:val="28"/>
                <w:shd w:val="clear" w:color="auto" w:fill="FFFFFF"/>
              </w:rPr>
              <w:t xml:space="preserve">                            В.С. Сергиенко </w:t>
            </w:r>
            <w:r w:rsidRPr="00D57853">
              <w:rPr>
                <w:sz w:val="28"/>
                <w:szCs w:val="28"/>
              </w:rPr>
              <w:tab/>
            </w:r>
            <w:r w:rsidRPr="00D57853">
              <w:rPr>
                <w:sz w:val="28"/>
                <w:szCs w:val="28"/>
              </w:rPr>
              <w:tab/>
            </w:r>
            <w:r w:rsidRPr="00D57853">
              <w:rPr>
                <w:sz w:val="28"/>
                <w:szCs w:val="28"/>
              </w:rPr>
              <w:tab/>
            </w:r>
            <w:r w:rsidRPr="00D57853">
              <w:rPr>
                <w:sz w:val="28"/>
                <w:szCs w:val="28"/>
              </w:rPr>
              <w:tab/>
            </w:r>
          </w:p>
        </w:tc>
      </w:tr>
    </w:tbl>
    <w:p w:rsidR="00392F15" w:rsidRDefault="00392F15">
      <w:pPr>
        <w:rPr>
          <w:sz w:val="28"/>
          <w:szCs w:val="28"/>
        </w:rPr>
      </w:pPr>
    </w:p>
    <w:sectPr w:rsidR="00392F15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F7" w:rsidRDefault="000D72F7">
      <w:r>
        <w:separator/>
      </w:r>
    </w:p>
  </w:endnote>
  <w:endnote w:type="continuationSeparator" w:id="0">
    <w:p w:rsidR="000D72F7" w:rsidRDefault="000D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F7" w:rsidRDefault="000D72F7">
      <w:r>
        <w:separator/>
      </w:r>
    </w:p>
  </w:footnote>
  <w:footnote w:type="continuationSeparator" w:id="0">
    <w:p w:rsidR="000D72F7" w:rsidRDefault="000D7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5C" w:rsidRDefault="009C635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87B3D">
      <w:rPr>
        <w:noProof/>
      </w:rPr>
      <w:t>2</w:t>
    </w:r>
    <w:r>
      <w:fldChar w:fldCharType="end"/>
    </w:r>
  </w:p>
  <w:p w:rsidR="009C635C" w:rsidRDefault="009C63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5C" w:rsidRPr="00190B64" w:rsidRDefault="009C635C">
    <w:pPr>
      <w:pStyle w:val="a8"/>
      <w:jc w:val="center"/>
      <w:rPr>
        <w:color w:val="FFFFFF"/>
      </w:rPr>
    </w:pPr>
    <w:r w:rsidRPr="00190B64">
      <w:rPr>
        <w:color w:val="FFFFFF"/>
      </w:rPr>
      <w:fldChar w:fldCharType="begin"/>
    </w:r>
    <w:r w:rsidRPr="00190B64">
      <w:rPr>
        <w:color w:val="FFFFFF"/>
      </w:rPr>
      <w:instrText>PAGE   \* MERGEFORMAT</w:instrText>
    </w:r>
    <w:r w:rsidRPr="00190B64">
      <w:rPr>
        <w:color w:val="FFFFFF"/>
      </w:rPr>
      <w:fldChar w:fldCharType="separate"/>
    </w:r>
    <w:r w:rsidR="00787B3D">
      <w:rPr>
        <w:noProof/>
        <w:color w:val="FFFFFF"/>
      </w:rPr>
      <w:t>1</w:t>
    </w:r>
    <w:r w:rsidRPr="00190B64">
      <w:rPr>
        <w:color w:val="FFFFFF"/>
      </w:rPr>
      <w:fldChar w:fldCharType="end"/>
    </w:r>
  </w:p>
  <w:p w:rsidR="009C635C" w:rsidRDefault="009C63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0A062B3"/>
    <w:multiLevelType w:val="hybridMultilevel"/>
    <w:tmpl w:val="D544206C"/>
    <w:lvl w:ilvl="0" w:tplc="E738E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482A308C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74AA671C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C7B41D5"/>
    <w:multiLevelType w:val="hybridMultilevel"/>
    <w:tmpl w:val="00AE88E2"/>
    <w:lvl w:ilvl="0" w:tplc="054C81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462F2"/>
    <w:multiLevelType w:val="hybridMultilevel"/>
    <w:tmpl w:val="EEACC4E2"/>
    <w:lvl w:ilvl="0" w:tplc="284EB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91"/>
    <w:rsid w:val="00055E34"/>
    <w:rsid w:val="00082DDA"/>
    <w:rsid w:val="000832C2"/>
    <w:rsid w:val="000C43D9"/>
    <w:rsid w:val="000C681C"/>
    <w:rsid w:val="000D6BA3"/>
    <w:rsid w:val="000D6BF2"/>
    <w:rsid w:val="000D72F7"/>
    <w:rsid w:val="000E06F8"/>
    <w:rsid w:val="000E1770"/>
    <w:rsid w:val="00103ABF"/>
    <w:rsid w:val="0010437C"/>
    <w:rsid w:val="00106B0E"/>
    <w:rsid w:val="001164F7"/>
    <w:rsid w:val="00140882"/>
    <w:rsid w:val="00143C96"/>
    <w:rsid w:val="00190B64"/>
    <w:rsid w:val="001B1D5F"/>
    <w:rsid w:val="001B2606"/>
    <w:rsid w:val="001C29C3"/>
    <w:rsid w:val="001E0651"/>
    <w:rsid w:val="001E4644"/>
    <w:rsid w:val="001F59F3"/>
    <w:rsid w:val="00201763"/>
    <w:rsid w:val="002443B0"/>
    <w:rsid w:val="0027629C"/>
    <w:rsid w:val="002828A0"/>
    <w:rsid w:val="002A0F7C"/>
    <w:rsid w:val="002D3F01"/>
    <w:rsid w:val="00331DA3"/>
    <w:rsid w:val="0039281A"/>
    <w:rsid w:val="00392F15"/>
    <w:rsid w:val="00395D8C"/>
    <w:rsid w:val="003B4370"/>
    <w:rsid w:val="003E2962"/>
    <w:rsid w:val="00405D62"/>
    <w:rsid w:val="004151B4"/>
    <w:rsid w:val="00420BC1"/>
    <w:rsid w:val="0042493A"/>
    <w:rsid w:val="0047018F"/>
    <w:rsid w:val="00472C13"/>
    <w:rsid w:val="004C046B"/>
    <w:rsid w:val="004C2D50"/>
    <w:rsid w:val="004C4165"/>
    <w:rsid w:val="004F32D3"/>
    <w:rsid w:val="005253D7"/>
    <w:rsid w:val="00526FD8"/>
    <w:rsid w:val="005317DA"/>
    <w:rsid w:val="00544BA6"/>
    <w:rsid w:val="00547BF4"/>
    <w:rsid w:val="005B4542"/>
    <w:rsid w:val="00666D36"/>
    <w:rsid w:val="00694C29"/>
    <w:rsid w:val="0069589D"/>
    <w:rsid w:val="006A2F5F"/>
    <w:rsid w:val="006B680C"/>
    <w:rsid w:val="006D033F"/>
    <w:rsid w:val="006D79D5"/>
    <w:rsid w:val="006E1CB6"/>
    <w:rsid w:val="00716664"/>
    <w:rsid w:val="0073736A"/>
    <w:rsid w:val="0078582F"/>
    <w:rsid w:val="00787B3D"/>
    <w:rsid w:val="00796D7E"/>
    <w:rsid w:val="007A31F4"/>
    <w:rsid w:val="007A7206"/>
    <w:rsid w:val="007B3FC7"/>
    <w:rsid w:val="007C28BE"/>
    <w:rsid w:val="00835B5D"/>
    <w:rsid w:val="00861436"/>
    <w:rsid w:val="008645E9"/>
    <w:rsid w:val="008A2B74"/>
    <w:rsid w:val="008C2355"/>
    <w:rsid w:val="008C3408"/>
    <w:rsid w:val="008F174C"/>
    <w:rsid w:val="0090747B"/>
    <w:rsid w:val="00913E9F"/>
    <w:rsid w:val="00940160"/>
    <w:rsid w:val="009A3E9A"/>
    <w:rsid w:val="009C5D2E"/>
    <w:rsid w:val="009C635C"/>
    <w:rsid w:val="009D3225"/>
    <w:rsid w:val="009E182B"/>
    <w:rsid w:val="009F4074"/>
    <w:rsid w:val="00A25643"/>
    <w:rsid w:val="00A26FB4"/>
    <w:rsid w:val="00A32FF2"/>
    <w:rsid w:val="00A55941"/>
    <w:rsid w:val="00A92037"/>
    <w:rsid w:val="00B10021"/>
    <w:rsid w:val="00B142E2"/>
    <w:rsid w:val="00B22A6D"/>
    <w:rsid w:val="00B57CA4"/>
    <w:rsid w:val="00BB066F"/>
    <w:rsid w:val="00BB71E2"/>
    <w:rsid w:val="00BE74C8"/>
    <w:rsid w:val="00C00CD1"/>
    <w:rsid w:val="00C86B05"/>
    <w:rsid w:val="00C96555"/>
    <w:rsid w:val="00C96F84"/>
    <w:rsid w:val="00CA3341"/>
    <w:rsid w:val="00CA37DF"/>
    <w:rsid w:val="00CA3F46"/>
    <w:rsid w:val="00CA77D2"/>
    <w:rsid w:val="00CF3F80"/>
    <w:rsid w:val="00D42BF2"/>
    <w:rsid w:val="00D5681C"/>
    <w:rsid w:val="00D5780D"/>
    <w:rsid w:val="00D61C91"/>
    <w:rsid w:val="00D70E46"/>
    <w:rsid w:val="00D85E25"/>
    <w:rsid w:val="00DA4D1A"/>
    <w:rsid w:val="00DA4FA3"/>
    <w:rsid w:val="00DA691F"/>
    <w:rsid w:val="00DF3729"/>
    <w:rsid w:val="00E12CBC"/>
    <w:rsid w:val="00E667B1"/>
    <w:rsid w:val="00EA17AF"/>
    <w:rsid w:val="00EA5BBE"/>
    <w:rsid w:val="00EA73E7"/>
    <w:rsid w:val="00ED368F"/>
    <w:rsid w:val="00EE2B47"/>
    <w:rsid w:val="00F41E39"/>
    <w:rsid w:val="00F80AB4"/>
    <w:rsid w:val="00F854F9"/>
    <w:rsid w:val="00F952EF"/>
    <w:rsid w:val="00FA0809"/>
    <w:rsid w:val="00FA1C11"/>
    <w:rsid w:val="00FA2187"/>
    <w:rsid w:val="00FA47B0"/>
    <w:rsid w:val="00FA7295"/>
    <w:rsid w:val="00FD12FB"/>
    <w:rsid w:val="00FF4B80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074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xl70">
    <w:name w:val="xl70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4C2D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72C13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Title">
    <w:name w:val="ConsPlusTitle"/>
    <w:rsid w:val="0073736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074"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xl70">
    <w:name w:val="xl70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6D79D5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4C2D50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4C2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4C2D5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4C2D5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8645E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472C13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Title">
    <w:name w:val="ConsPlusTitle"/>
    <w:rsid w:val="0073736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F1E5-6DFC-42E4-B4D0-52EF27B2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111398</Words>
  <Characters>634975</Characters>
  <Application>Microsoft Office Word</Application>
  <DocSecurity>0</DocSecurity>
  <Lines>5291</Lines>
  <Paragraphs>1489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744884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2</cp:revision>
  <cp:lastPrinted>2023-10-19T07:32:00Z</cp:lastPrinted>
  <dcterms:created xsi:type="dcterms:W3CDTF">2023-11-22T13:13:00Z</dcterms:created>
  <dcterms:modified xsi:type="dcterms:W3CDTF">2023-11-22T13:13:00Z</dcterms:modified>
</cp:coreProperties>
</file>