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B8" w:rsidRDefault="00A771B8"/>
    <w:tbl>
      <w:tblPr>
        <w:tblW w:w="0" w:type="auto"/>
        <w:tblInd w:w="9828" w:type="dxa"/>
        <w:tblLook w:val="0000" w:firstRow="0" w:lastRow="0" w:firstColumn="0" w:lastColumn="0" w:noHBand="0" w:noVBand="0"/>
      </w:tblPr>
      <w:tblGrid>
        <w:gridCol w:w="4968"/>
      </w:tblGrid>
      <w:tr w:rsidR="00A771B8" w:rsidTr="004830DF">
        <w:tc>
          <w:tcPr>
            <w:tcW w:w="4968" w:type="dxa"/>
          </w:tcPr>
          <w:p w:rsidR="00A771B8" w:rsidRDefault="00A771B8" w:rsidP="004830DF">
            <w:pPr>
              <w:pStyle w:val="1"/>
              <w:rPr>
                <w:bCs/>
                <w:szCs w:val="28"/>
              </w:rPr>
            </w:pPr>
          </w:p>
          <w:p w:rsidR="00A771B8" w:rsidRDefault="00A771B8" w:rsidP="004830D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</w:tc>
      </w:tr>
      <w:tr w:rsidR="00A771B8" w:rsidTr="004830DF">
        <w:tc>
          <w:tcPr>
            <w:tcW w:w="4968" w:type="dxa"/>
          </w:tcPr>
          <w:p w:rsidR="00A771B8" w:rsidRDefault="00A771B8" w:rsidP="00943026">
            <w:pPr>
              <w:ind w:left="-180" w:right="-249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</w:t>
            </w:r>
          </w:p>
        </w:tc>
      </w:tr>
      <w:tr w:rsidR="00A771B8" w:rsidTr="004830DF">
        <w:tc>
          <w:tcPr>
            <w:tcW w:w="4968" w:type="dxa"/>
          </w:tcPr>
          <w:p w:rsidR="00A771B8" w:rsidRDefault="00A771B8" w:rsidP="004830D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Минераловодского городского округа </w:t>
            </w:r>
            <w:r>
              <w:rPr>
                <w:bCs/>
              </w:rPr>
              <w:t xml:space="preserve"> </w:t>
            </w:r>
          </w:p>
        </w:tc>
      </w:tr>
      <w:tr w:rsidR="00A771B8" w:rsidTr="004830DF">
        <w:tc>
          <w:tcPr>
            <w:tcW w:w="4968" w:type="dxa"/>
          </w:tcPr>
          <w:p w:rsidR="00A771B8" w:rsidRDefault="00A771B8" w:rsidP="004830D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Ставропольского края</w:t>
            </w:r>
          </w:p>
        </w:tc>
      </w:tr>
      <w:tr w:rsidR="00A771B8" w:rsidTr="004830DF">
        <w:tc>
          <w:tcPr>
            <w:tcW w:w="4968" w:type="dxa"/>
          </w:tcPr>
          <w:p w:rsidR="00A771B8" w:rsidRDefault="00A771B8" w:rsidP="004830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________________  А. В. Чекашкин</w:t>
            </w:r>
          </w:p>
          <w:p w:rsidR="00A771B8" w:rsidRDefault="00A771B8" w:rsidP="00D06BB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_________________201</w:t>
            </w:r>
            <w:r w:rsidR="00D06BB5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архивного отдела администрации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</w:p>
    <w:p w:rsidR="00A771B8" w:rsidRDefault="00A771B8" w:rsidP="004830DF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7DE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9 месяцев,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007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E6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 и 201</w:t>
      </w:r>
      <w:r w:rsidR="001522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ab/>
      </w:r>
    </w:p>
    <w:p w:rsidR="00A771B8" w:rsidRPr="00F47DED" w:rsidRDefault="00A771B8" w:rsidP="004830D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623"/>
        <w:gridCol w:w="1084"/>
        <w:gridCol w:w="851"/>
        <w:gridCol w:w="822"/>
        <w:gridCol w:w="708"/>
        <w:gridCol w:w="709"/>
        <w:gridCol w:w="779"/>
        <w:gridCol w:w="806"/>
        <w:gridCol w:w="248"/>
        <w:gridCol w:w="771"/>
        <w:gridCol w:w="1019"/>
        <w:gridCol w:w="1019"/>
      </w:tblGrid>
      <w:tr w:rsidR="00A771B8" w:rsidRPr="00B376B3" w:rsidTr="00C9416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изм.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C94165">
        <w:trPr>
          <w:trHeight w:val="615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Факт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5F5040" w:rsidTr="00C94165">
        <w:trPr>
          <w:jc w:val="center"/>
        </w:trPr>
        <w:tc>
          <w:tcPr>
            <w:tcW w:w="1442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35BF1">
              <w:rPr>
                <w:sz w:val="28"/>
                <w:szCs w:val="28"/>
              </w:rPr>
              <w:t>Обеспечение сохранности и государственного учета документов Архивного фонда Российской Федерации</w:t>
            </w:r>
          </w:p>
        </w:tc>
      </w:tr>
      <w:tr w:rsidR="00A771B8" w:rsidRPr="005F5040" w:rsidTr="00C94165">
        <w:trPr>
          <w:trHeight w:val="45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54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  <w:p w:rsidR="00A771B8" w:rsidRPr="005F5040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5F5040" w:rsidTr="00C94165">
        <w:trPr>
          <w:trHeight w:val="507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Дезинфекция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Дезинсекция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Картонирование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дел,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числящихся необнаруже</w:t>
            </w:r>
            <w:r>
              <w:rPr>
                <w:sz w:val="28"/>
                <w:szCs w:val="28"/>
              </w:rPr>
              <w:t xml:space="preserve">нными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54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1.7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архивных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Pr="00CD177E" w:rsidRDefault="00A771B8" w:rsidP="003E69C5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C9416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1704">
              <w:rPr>
                <w:sz w:val="28"/>
                <w:szCs w:val="28"/>
              </w:rPr>
              <w:t>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C94165">
        <w:trPr>
          <w:trHeight w:val="7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1442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ind w:right="-54"/>
              <w:jc w:val="center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2. Формирование Архивного фонда Российской Федерации</w:t>
            </w: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8547C" w:rsidRDefault="00A771B8" w:rsidP="004830DF">
            <w:pPr>
              <w:pStyle w:val="af"/>
              <w:numPr>
                <w:ilvl w:val="0"/>
                <w:numId w:val="7"/>
              </w:numPr>
              <w:ind w:left="-113" w:right="-54" w:firstLine="0"/>
              <w:rPr>
                <w:sz w:val="28"/>
                <w:szCs w:val="28"/>
              </w:rPr>
            </w:pPr>
            <w:r w:rsidRPr="00D8547C">
              <w:rPr>
                <w:sz w:val="28"/>
                <w:szCs w:val="28"/>
              </w:rPr>
              <w:t>2.1.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Прием на хранение: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научно–технической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886D56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886D56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Передача документов в краевые архивы: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ГАНИСК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Утверждение ЭПК описей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управленческую документацию: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D06BB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06BB5" w:rsidP="004830DF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06BB5" w:rsidP="004830DF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06BB5" w:rsidP="004830DF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C94165" w:rsidRDefault="00D06BB5" w:rsidP="00C9416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C94165">
              <w:rPr>
                <w:sz w:val="24"/>
                <w:szCs w:val="24"/>
              </w:rPr>
              <w:t>+</w:t>
            </w:r>
            <w:r w:rsidR="00C94165" w:rsidRPr="00C94165">
              <w:rPr>
                <w:sz w:val="24"/>
                <w:szCs w:val="24"/>
              </w:rPr>
              <w:t>80 похоз. книг и 2 дог. аренд.</w:t>
            </w: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28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техническую документацию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</w:t>
            </w:r>
            <w:r>
              <w:rPr>
                <w:sz w:val="28"/>
                <w:szCs w:val="28"/>
              </w:rPr>
              <w:t xml:space="preserve">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77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930474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77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Проведение совещаний-семинаров с ответственными за делопроизводство и архив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pStyle w:val="5"/>
              <w:spacing w:before="0" w:after="0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</w:rPr>
            </w:pPr>
            <w:r w:rsidRPr="005F5040">
              <w:rPr>
                <w:b w:val="0"/>
                <w:i w:val="0"/>
                <w:sz w:val="28"/>
                <w:szCs w:val="28"/>
              </w:rPr>
              <w:t>совещ</w:t>
            </w:r>
            <w:r w:rsidRPr="00F47DED">
              <w:rPr>
                <w:b w:val="0"/>
                <w:i w:val="0"/>
                <w:sz w:val="28"/>
                <w:szCs w:val="28"/>
                <w:u w:val="single"/>
              </w:rPr>
              <w:t>.</w:t>
            </w:r>
          </w:p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F47DED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C94165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C94165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C94165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C94165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77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Утрата документов в организациях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C9416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C94165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C9416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85FDB">
              <w:rPr>
                <w:sz w:val="28"/>
                <w:szCs w:val="28"/>
              </w:rPr>
              <w:t>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C94165">
        <w:trPr>
          <w:trHeight w:val="245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1442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F5040">
              <w:rPr>
                <w:sz w:val="28"/>
                <w:szCs w:val="28"/>
              </w:rPr>
              <w:t>Создание информационно-поисковых систем</w:t>
            </w: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Описание: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Усовершенствование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Переработка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экспертиза ценности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дел, выделенных к уничтожению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tabs>
                <w:tab w:val="left" w:pos="2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документов в электронный вид (оцифровка)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  <w:r>
              <w:rPr>
                <w:sz w:val="28"/>
                <w:szCs w:val="28"/>
              </w:rPr>
              <w:t xml:space="preserve"> </w:t>
            </w:r>
          </w:p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C94165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131/</w:t>
            </w:r>
          </w:p>
          <w:p w:rsidR="00C94165" w:rsidRDefault="00C94165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3167/</w:t>
            </w:r>
          </w:p>
          <w:p w:rsidR="00C94165" w:rsidRPr="00CD09C0" w:rsidRDefault="00C94165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C94165" w:rsidP="00CD09C0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</w:t>
            </w:r>
          </w:p>
          <w:p w:rsidR="00C94165" w:rsidRDefault="00C94165" w:rsidP="00CD09C0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426A4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</w:t>
            </w:r>
          </w:p>
          <w:p w:rsidR="00C94165" w:rsidRPr="00CD09C0" w:rsidRDefault="00C94165" w:rsidP="00FC0BFB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FC0B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C94165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76/</w:t>
            </w:r>
          </w:p>
          <w:p w:rsidR="00C94165" w:rsidRDefault="00C94165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426A4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</w:p>
          <w:p w:rsidR="00C94165" w:rsidRPr="00CD09C0" w:rsidRDefault="00C94165" w:rsidP="00FC0BFB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C0BFB">
              <w:rPr>
                <w:sz w:val="24"/>
                <w:szCs w:val="24"/>
              </w:rPr>
              <w:t>084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172/</w:t>
            </w:r>
          </w:p>
          <w:p w:rsidR="00C94165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  <w:r w:rsidR="00426A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</w:p>
          <w:p w:rsidR="00C94165" w:rsidRPr="00F47DED" w:rsidRDefault="00C94165" w:rsidP="00FC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FC0BFB">
              <w:rPr>
                <w:sz w:val="28"/>
                <w:szCs w:val="28"/>
              </w:rPr>
              <w:t>759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1F0BB5" w:rsidRDefault="00A771B8" w:rsidP="004830DF">
            <w:pPr>
              <w:ind w:right="-231"/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D53A0A" w:rsidRDefault="00A771B8" w:rsidP="004830DF">
            <w:pPr>
              <w:rPr>
                <w:sz w:val="28"/>
                <w:szCs w:val="28"/>
                <w:lang w:val="en-US"/>
              </w:rPr>
            </w:pPr>
            <w:r w:rsidRPr="001F0BB5">
              <w:rPr>
                <w:sz w:val="28"/>
                <w:szCs w:val="28"/>
              </w:rPr>
              <w:t>Ведение БД «Архивный фонд»: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объем БД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Мб.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47DED">
              <w:rPr>
                <w:sz w:val="28"/>
                <w:szCs w:val="28"/>
              </w:rPr>
              <w:t>апись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0D11A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158B4" w:rsidRDefault="000D11A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0D11A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12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фондов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C0BFB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0F5D3A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0F5D3A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12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C0BFB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0F5D3A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0F5D3A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12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дел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0D11A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0D11A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0D11A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12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введенных описаний переданных, утраченных, присоединенных фондов </w:t>
            </w:r>
          </w:p>
          <w:p w:rsidR="00A771B8" w:rsidRDefault="00A771B8" w:rsidP="004830DF">
            <w:pPr>
              <w:ind w:right="-108"/>
              <w:rPr>
                <w:sz w:val="28"/>
                <w:szCs w:val="28"/>
              </w:rPr>
            </w:pPr>
          </w:p>
          <w:p w:rsidR="00A771B8" w:rsidRDefault="00A771B8" w:rsidP="004830DF">
            <w:pPr>
              <w:ind w:right="-108"/>
              <w:rPr>
                <w:sz w:val="28"/>
                <w:szCs w:val="28"/>
              </w:rPr>
            </w:pPr>
          </w:p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lastRenderedPageBreak/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C9416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C94165">
        <w:trPr>
          <w:trHeight w:val="7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both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фондов, внесенных в БД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со</w:t>
            </w:r>
            <w:r w:rsidRPr="00F47DED">
              <w:rPr>
                <w:sz w:val="28"/>
                <w:szCs w:val="28"/>
              </w:rPr>
              <w:t>стоянию на 31.12 отчетного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F0A4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F0A4E" w:rsidRDefault="00A771B8" w:rsidP="000F5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F5D3A">
              <w:rPr>
                <w:sz w:val="28"/>
                <w:szCs w:val="28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3F0A4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Ведение тематических баз данных: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left="-108" w:right="-10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71B8" w:rsidRPr="000A691C" w:rsidTr="00C94165">
        <w:trPr>
          <w:trHeight w:val="77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объем баз данных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0A691C" w:rsidTr="00C94165">
        <w:trPr>
          <w:trHeight w:val="9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0F5D3A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0F5D3A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0F5D3A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дело/</w:t>
            </w:r>
          </w:p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F6A3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F6A3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F6A36" w:rsidRDefault="000F5D3A" w:rsidP="004830DF">
            <w:pPr>
              <w:jc w:val="center"/>
              <w:rPr>
                <w:sz w:val="28"/>
                <w:szCs w:val="28"/>
              </w:rPr>
            </w:pPr>
            <w:r w:rsidRPr="006B0FBF">
              <w:rPr>
                <w:sz w:val="24"/>
                <w:szCs w:val="24"/>
              </w:rPr>
              <w:t>2481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F6A3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C94165">
        <w:trPr>
          <w:jc w:val="center"/>
        </w:trPr>
        <w:tc>
          <w:tcPr>
            <w:tcW w:w="1442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771B8" w:rsidRPr="002213E1" w:rsidRDefault="00A771B8" w:rsidP="004830DF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213E1">
              <w:rPr>
                <w:sz w:val="28"/>
                <w:szCs w:val="28"/>
              </w:rPr>
              <w:t>Предоставление информационных услуг и использование документов</w:t>
            </w:r>
          </w:p>
        </w:tc>
      </w:tr>
      <w:tr w:rsidR="00A771B8" w:rsidRPr="002213E1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right="-231"/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>4.1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</w:t>
            </w:r>
          </w:p>
          <w:p w:rsidR="00C94165" w:rsidRPr="002213E1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C94165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</w:t>
            </w:r>
          </w:p>
          <w:p w:rsidR="00C94165" w:rsidRPr="004830DF" w:rsidRDefault="00C94165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65" w:rsidRDefault="00C94165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</w:p>
          <w:p w:rsidR="00A771B8" w:rsidRPr="004830DF" w:rsidRDefault="00C94165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65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</w:p>
          <w:p w:rsidR="00A771B8" w:rsidRPr="002213E1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</w:t>
            </w:r>
          </w:p>
          <w:p w:rsidR="00C94165" w:rsidRPr="002213E1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</w:t>
            </w:r>
          </w:p>
          <w:p w:rsidR="00C94165" w:rsidRPr="002213E1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</w:t>
            </w:r>
          </w:p>
          <w:p w:rsidR="00C94165" w:rsidRPr="002213E1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статьи и подборки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радиопередачи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pacing w:val="-20"/>
                <w:sz w:val="28"/>
                <w:szCs w:val="28"/>
              </w:rPr>
            </w:pPr>
            <w:r w:rsidRPr="002213E1">
              <w:rPr>
                <w:spacing w:val="-20"/>
                <w:sz w:val="28"/>
                <w:szCs w:val="28"/>
              </w:rPr>
              <w:t>перед</w:t>
            </w:r>
            <w:r>
              <w:rPr>
                <w:spacing w:val="-20"/>
                <w:sz w:val="28"/>
                <w:szCs w:val="28"/>
              </w:rPr>
              <w:t>а</w:t>
            </w:r>
            <w:r w:rsidRPr="002213E1">
              <w:rPr>
                <w:spacing w:val="-20"/>
                <w:sz w:val="28"/>
                <w:szCs w:val="28"/>
              </w:rPr>
              <w:t>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телепередачи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pacing w:val="-20"/>
                <w:sz w:val="28"/>
                <w:szCs w:val="28"/>
              </w:rPr>
            </w:pPr>
            <w:r w:rsidRPr="002213E1">
              <w:rPr>
                <w:spacing w:val="-20"/>
                <w:sz w:val="28"/>
                <w:szCs w:val="28"/>
              </w:rPr>
              <w:t>перед</w:t>
            </w:r>
            <w:r>
              <w:rPr>
                <w:spacing w:val="-20"/>
                <w:sz w:val="28"/>
                <w:szCs w:val="28"/>
              </w:rPr>
              <w:t>а</w:t>
            </w:r>
            <w:r w:rsidRPr="002213E1">
              <w:rPr>
                <w:spacing w:val="-20"/>
                <w:sz w:val="28"/>
                <w:szCs w:val="28"/>
              </w:rPr>
              <w:t>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конференции</w:t>
            </w:r>
            <w:r>
              <w:rPr>
                <w:sz w:val="28"/>
                <w:szCs w:val="28"/>
              </w:rPr>
              <w:t>, круглый стол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Pr="005206A6">
              <w:rPr>
                <w:sz w:val="28"/>
                <w:szCs w:val="28"/>
              </w:rPr>
              <w:t>ф./</w:t>
            </w:r>
          </w:p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206A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выставки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206A6">
              <w:rPr>
                <w:sz w:val="28"/>
                <w:szCs w:val="28"/>
              </w:rPr>
              <w:t>выст./</w:t>
            </w:r>
          </w:p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206A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</w:t>
            </w:r>
            <w:r w:rsidRPr="005206A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2C0301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</w:t>
            </w:r>
          </w:p>
          <w:p w:rsidR="002C0301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2C0301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2C0301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2C0301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</w:t>
            </w:r>
          </w:p>
          <w:p w:rsidR="002C0301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экскурсии по выставке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C7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</w:p>
          <w:p w:rsidR="002C0301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</w:p>
          <w:p w:rsidR="002C0301" w:rsidRPr="00BA3349" w:rsidRDefault="002C0301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</w:p>
          <w:p w:rsidR="002C0301" w:rsidRPr="00BA3349" w:rsidRDefault="002C0301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2C0301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</w:p>
          <w:p w:rsidR="002C0301" w:rsidRPr="00BA3349" w:rsidRDefault="002C0301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</w:p>
          <w:p w:rsidR="002C0301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01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</w:t>
            </w:r>
          </w:p>
          <w:p w:rsidR="00A771B8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A3349" w:rsidRDefault="00A771B8" w:rsidP="004830DF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BA3349">
              <w:rPr>
                <w:sz w:val="22"/>
                <w:szCs w:val="22"/>
              </w:rPr>
              <w:t>урок./</w:t>
            </w:r>
          </w:p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BA3349">
              <w:rPr>
                <w:sz w:val="22"/>
                <w:szCs w:val="22"/>
              </w:rPr>
              <w:t>чел.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2C0301" w:rsidRDefault="002C0301" w:rsidP="002C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</w:t>
            </w:r>
          </w:p>
          <w:p w:rsidR="002C0301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2C0301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</w:t>
            </w:r>
          </w:p>
          <w:p w:rsidR="002C0301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2C0301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 w:rsidR="002C0301">
              <w:rPr>
                <w:sz w:val="28"/>
                <w:szCs w:val="28"/>
              </w:rPr>
              <w:t xml:space="preserve">экскурсии по архиву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A3349" w:rsidRDefault="002C0301" w:rsidP="00BA3349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2C0301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2C0301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2C0301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2C0301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2C0301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F3BFF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2C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301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A3349" w:rsidRDefault="00A771B8" w:rsidP="004830DF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BA3349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2C0301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2C0301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Примеча</w:t>
            </w:r>
            <w:r>
              <w:rPr>
                <w:sz w:val="28"/>
                <w:szCs w:val="28"/>
              </w:rPr>
              <w:t>н</w:t>
            </w:r>
            <w:r w:rsidRPr="00CD177E">
              <w:rPr>
                <w:sz w:val="28"/>
                <w:szCs w:val="28"/>
              </w:rPr>
              <w:t>ие</w:t>
            </w:r>
          </w:p>
        </w:tc>
      </w:tr>
      <w:tr w:rsidR="00A771B8" w:rsidRPr="00F47DED" w:rsidTr="00C94165">
        <w:trPr>
          <w:trHeight w:val="8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0F5D3A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="000F5D3A">
              <w:rPr>
                <w:sz w:val="28"/>
                <w:szCs w:val="28"/>
              </w:rPr>
              <w:t>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иное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пользователей, работавших с документами в читальном зале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107828">
              <w:rPr>
                <w:sz w:val="28"/>
                <w:szCs w:val="28"/>
              </w:rPr>
              <w:t>польз.</w:t>
            </w:r>
            <w:r>
              <w:rPr>
                <w:sz w:val="28"/>
                <w:szCs w:val="28"/>
              </w:rPr>
              <w:t>/</w:t>
            </w:r>
            <w:r w:rsidRPr="00107828">
              <w:rPr>
                <w:sz w:val="28"/>
                <w:szCs w:val="28"/>
              </w:rPr>
              <w:t xml:space="preserve">  </w:t>
            </w:r>
            <w:r w:rsidRPr="00F47DED">
              <w:rPr>
                <w:sz w:val="28"/>
                <w:szCs w:val="28"/>
              </w:rPr>
              <w:t>посещ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Исполнение социально-правовых запросов: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исполненных запросов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2C0301" w:rsidP="002C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363E2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9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D5502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3363E2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A641E6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A641E6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A641E6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A641E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запросов, исполненных в установленные законодательством сроки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3363E2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Исполнен</w:t>
            </w:r>
            <w:r>
              <w:rPr>
                <w:sz w:val="28"/>
                <w:szCs w:val="28"/>
              </w:rPr>
              <w:t>ие</w:t>
            </w:r>
            <w:r w:rsidRPr="00F47DED">
              <w:rPr>
                <w:sz w:val="28"/>
                <w:szCs w:val="28"/>
              </w:rPr>
              <w:t xml:space="preserve"> тематических запросов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0F5D3A" w:rsidRPr="00F47DED" w:rsidTr="000F5D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0F5D3A" w:rsidP="000F5D3A">
            <w:pPr>
              <w:ind w:right="-231"/>
              <w:rPr>
                <w:sz w:val="28"/>
                <w:szCs w:val="28"/>
              </w:rPr>
            </w:pPr>
            <w:r w:rsidRPr="002B69B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D55028" w:rsidRDefault="000F5D3A" w:rsidP="002466A9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F47DED" w:rsidRDefault="000F5D3A" w:rsidP="002466A9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0F5D3A" w:rsidRDefault="000F5D3A" w:rsidP="002466A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0F5D3A" w:rsidP="002466A9">
            <w:pPr>
              <w:jc w:val="center"/>
              <w:rPr>
                <w:sz w:val="28"/>
                <w:szCs w:val="28"/>
              </w:rPr>
            </w:pPr>
            <w:r w:rsidRPr="000F5D3A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0F5D3A" w:rsidP="00246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0F5D3A" w:rsidP="002466A9">
            <w:pPr>
              <w:jc w:val="center"/>
              <w:rPr>
                <w:sz w:val="28"/>
                <w:szCs w:val="28"/>
              </w:rPr>
            </w:pPr>
            <w:r w:rsidRPr="000F5D3A">
              <w:rPr>
                <w:sz w:val="28"/>
                <w:szCs w:val="28"/>
              </w:rPr>
              <w:t>197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0F5D3A" w:rsidRDefault="000F5D3A" w:rsidP="00246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0F5D3A" w:rsidP="002466A9">
            <w:pPr>
              <w:jc w:val="center"/>
              <w:rPr>
                <w:sz w:val="28"/>
                <w:szCs w:val="28"/>
              </w:rPr>
            </w:pPr>
            <w:r w:rsidRPr="000F5D3A">
              <w:rPr>
                <w:sz w:val="28"/>
                <w:szCs w:val="28"/>
              </w:rPr>
              <w:t>407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0F5D3A" w:rsidP="00246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0F5D3A" w:rsidP="002466A9">
            <w:pPr>
              <w:jc w:val="center"/>
              <w:rPr>
                <w:sz w:val="28"/>
                <w:szCs w:val="28"/>
              </w:rPr>
            </w:pPr>
            <w:r w:rsidRPr="000F5D3A">
              <w:rPr>
                <w:sz w:val="28"/>
                <w:szCs w:val="28"/>
              </w:rPr>
              <w:t>942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A641E6" w:rsidRDefault="000F5D3A" w:rsidP="002466A9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запросов, поступивших и исполненных: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3" w:rsidRDefault="00B56083" w:rsidP="00B56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107828" w:rsidRDefault="00A771B8" w:rsidP="004830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Vip Net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107828" w:rsidRDefault="00A771B8" w:rsidP="004830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электронная почта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CD0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8E3036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МФЦ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ЕИАС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через эл.форму сайта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952EF7" w:rsidRDefault="00A771B8" w:rsidP="004830DF">
            <w:pPr>
              <w:ind w:right="-231"/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4.7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952EF7" w:rsidRDefault="00A771B8" w:rsidP="004830DF">
            <w:pPr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Предоставление гос.услуги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610B7" w:rsidRDefault="00A771B8" w:rsidP="004830DF">
            <w:pPr>
              <w:ind w:right="-231"/>
              <w:rPr>
                <w:sz w:val="28"/>
                <w:szCs w:val="28"/>
              </w:rPr>
            </w:pPr>
            <w:r w:rsidRPr="00F610B7">
              <w:rPr>
                <w:sz w:val="28"/>
                <w:szCs w:val="28"/>
              </w:rPr>
              <w:t>4.8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Пользователи архивной информацией</w:t>
            </w:r>
            <w:r>
              <w:rPr>
                <w:sz w:val="28"/>
                <w:szCs w:val="28"/>
              </w:rPr>
              <w:t xml:space="preserve"> (</w:t>
            </w:r>
            <w:r w:rsidRPr="00F47DED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56083" w:rsidP="00B56083">
            <w:pPr>
              <w:ind w:left="-217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2176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  <w:p w:rsidR="00A771B8" w:rsidRPr="00F47DED" w:rsidRDefault="00A771B8" w:rsidP="000F5D3A">
            <w:pPr>
              <w:ind w:right="-10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5608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56083" w:rsidP="003E2C72">
            <w:pPr>
              <w:ind w:left="-69" w:right="-146" w:firstLine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C9416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C94165">
        <w:trPr>
          <w:trHeight w:val="7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trHeight w:val="487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Выдача документов пользователям </w:t>
            </w:r>
          </w:p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(всего), в том числе: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3E2C72" w:rsidP="00DC2FBD">
            <w:pPr>
              <w:ind w:hanging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3E2C72" w:rsidP="00DC2FBD">
            <w:pPr>
              <w:ind w:hanging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 читальный зал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во временное пользование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3E2C72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2" w:rsidRPr="00F47DED" w:rsidRDefault="003E2C72" w:rsidP="003E2C72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2" w:rsidRPr="0058215F" w:rsidRDefault="003E2C72" w:rsidP="003E2C72">
            <w:pPr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2" w:rsidRPr="0058215F" w:rsidRDefault="003E2C72" w:rsidP="003E2C72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2" w:rsidRPr="00F47DED" w:rsidRDefault="003E2C72" w:rsidP="003E2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2" w:rsidRPr="00F47DED" w:rsidRDefault="003E2C72" w:rsidP="003E2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2" w:rsidRDefault="003E2C72" w:rsidP="003E2C72">
            <w:pPr>
              <w:ind w:hanging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2" w:rsidRDefault="003E2C72" w:rsidP="003E2C72">
            <w:pPr>
              <w:ind w:hanging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2" w:rsidRPr="00F47DED" w:rsidRDefault="003E2C72" w:rsidP="003E2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2" w:rsidRPr="00F47DED" w:rsidRDefault="003E2C72" w:rsidP="003E2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2" w:rsidRPr="00F47DED" w:rsidRDefault="003E2C72" w:rsidP="003E2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2" w:rsidRPr="00F47DED" w:rsidRDefault="003E2C72" w:rsidP="003E2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72" w:rsidRPr="00F47DED" w:rsidRDefault="003E2C72" w:rsidP="003E2C72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A771B8" w:rsidP="004830DF">
            <w:pPr>
              <w:rPr>
                <w:sz w:val="28"/>
                <w:szCs w:val="28"/>
              </w:rPr>
            </w:pPr>
            <w:r w:rsidRPr="001E3C01">
              <w:rPr>
                <w:sz w:val="28"/>
                <w:szCs w:val="28"/>
              </w:rPr>
              <w:t xml:space="preserve">Посещение </w:t>
            </w:r>
            <w:r w:rsidRPr="001E3C01">
              <w:rPr>
                <w:sz w:val="28"/>
                <w:szCs w:val="28"/>
                <w:lang w:val="en-US"/>
              </w:rPr>
              <w:t>web-</w:t>
            </w:r>
            <w:r w:rsidRPr="001E3C01">
              <w:rPr>
                <w:sz w:val="28"/>
                <w:szCs w:val="28"/>
              </w:rPr>
              <w:t>сайта/страницы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107828" w:rsidTr="00C94165">
        <w:trPr>
          <w:jc w:val="center"/>
        </w:trPr>
        <w:tc>
          <w:tcPr>
            <w:tcW w:w="1442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771B8" w:rsidRPr="00107828" w:rsidRDefault="00A771B8" w:rsidP="004830DF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107828">
              <w:rPr>
                <w:sz w:val="28"/>
                <w:szCs w:val="28"/>
              </w:rPr>
              <w:t>Укрепление материально-технической базы</w:t>
            </w:r>
          </w:p>
        </w:tc>
      </w:tr>
      <w:tr w:rsidR="00A771B8" w:rsidRPr="00F47DED" w:rsidTr="00C9416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C38A9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38A9">
              <w:rPr>
                <w:sz w:val="28"/>
                <w:szCs w:val="28"/>
              </w:rPr>
              <w:t>Ед.изм.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44857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на год 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br/>
              <w:t xml:space="preserve">субвенции </w:t>
            </w:r>
          </w:p>
        </w:tc>
      </w:tr>
      <w:tr w:rsidR="00EA0C5E" w:rsidRPr="002C29E6" w:rsidTr="00560D7E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ind w:right="-231"/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5.1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rPr>
                <w:sz w:val="28"/>
                <w:szCs w:val="28"/>
                <w:lang w:val="en-US"/>
              </w:rPr>
            </w:pPr>
            <w:r w:rsidRPr="002C29E6">
              <w:rPr>
                <w:sz w:val="28"/>
                <w:szCs w:val="28"/>
              </w:rPr>
              <w:t xml:space="preserve">Приобретение Визуализатора </w:t>
            </w:r>
            <w:r w:rsidRPr="002C29E6">
              <w:rPr>
                <w:sz w:val="28"/>
                <w:szCs w:val="28"/>
                <w:lang w:val="en-US"/>
              </w:rPr>
              <w:t>VIAR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jc w:val="center"/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1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jc w:val="center"/>
              <w:rPr>
                <w:sz w:val="28"/>
                <w:szCs w:val="28"/>
                <w:lang w:val="en-US"/>
              </w:rPr>
            </w:pPr>
            <w:r w:rsidRPr="002C29E6">
              <w:rPr>
                <w:sz w:val="28"/>
                <w:szCs w:val="28"/>
                <w:lang w:val="en-US"/>
              </w:rPr>
              <w:t>39300</w:t>
            </w:r>
            <w:r>
              <w:rPr>
                <w:sz w:val="28"/>
                <w:szCs w:val="28"/>
              </w:rPr>
              <w:t>,</w:t>
            </w:r>
            <w:r w:rsidRPr="002C29E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C5E" w:rsidRPr="002C29E6" w:rsidRDefault="00EA0C5E" w:rsidP="00560D7E">
            <w:pPr>
              <w:jc w:val="center"/>
              <w:rPr>
                <w:sz w:val="28"/>
                <w:szCs w:val="28"/>
                <w:lang w:val="en-US"/>
              </w:rPr>
            </w:pPr>
            <w:r w:rsidRPr="002C29E6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9300,</w:t>
            </w:r>
            <w:r w:rsidRPr="002C29E6">
              <w:rPr>
                <w:sz w:val="28"/>
                <w:szCs w:val="28"/>
                <w:lang w:val="en-US"/>
              </w:rPr>
              <w:t>00</w:t>
            </w:r>
          </w:p>
        </w:tc>
      </w:tr>
      <w:tr w:rsidR="00EA0C5E" w:rsidRPr="002C29E6" w:rsidTr="00560D7E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ind w:right="-231"/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5.2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Приобретение тумб для оргтехники (под переплетные устройства)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jc w:val="center"/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2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jc w:val="center"/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32000,00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C5E" w:rsidRPr="002C29E6" w:rsidRDefault="00EA0C5E" w:rsidP="00560D7E">
            <w:pPr>
              <w:jc w:val="center"/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32000,00</w:t>
            </w:r>
          </w:p>
        </w:tc>
      </w:tr>
      <w:tr w:rsidR="00EA0C5E" w:rsidRPr="006B1A93" w:rsidTr="00560D7E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ind w:right="-231"/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5.3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 xml:space="preserve">Приобретение мониторов </w:t>
            </w:r>
            <w:r w:rsidRPr="002C29E6">
              <w:rPr>
                <w:sz w:val="28"/>
                <w:szCs w:val="28"/>
                <w:lang w:val="en-US"/>
              </w:rPr>
              <w:t>PHILIPS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jc w:val="center"/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2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jc w:val="center"/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18625,37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C5E" w:rsidRPr="002C29E6" w:rsidRDefault="00EA0C5E" w:rsidP="00560D7E">
            <w:pPr>
              <w:jc w:val="center"/>
              <w:rPr>
                <w:sz w:val="28"/>
                <w:szCs w:val="28"/>
              </w:rPr>
            </w:pPr>
            <w:r w:rsidRPr="002C29E6">
              <w:rPr>
                <w:sz w:val="28"/>
                <w:szCs w:val="28"/>
              </w:rPr>
              <w:t>18625,37</w:t>
            </w:r>
          </w:p>
        </w:tc>
      </w:tr>
      <w:tr w:rsidR="00EA0C5E" w:rsidRPr="006B1A93" w:rsidTr="00560D7E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архивных коробов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31050,00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C5E" w:rsidRPr="002C29E6" w:rsidRDefault="00EA0C5E" w:rsidP="00560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31050,00</w:t>
            </w:r>
          </w:p>
        </w:tc>
      </w:tr>
      <w:tr w:rsidR="00EA0C5E" w:rsidRPr="006B1A93" w:rsidTr="00560D7E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Default="00EA0C5E" w:rsidP="00560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киперной ленты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Default="00EA0C5E" w:rsidP="00560D7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Default="00EA0C5E" w:rsidP="00560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Default="00EA0C5E" w:rsidP="00560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19444,80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C5E" w:rsidRDefault="00EA0C5E" w:rsidP="00560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19444,80</w:t>
            </w:r>
          </w:p>
        </w:tc>
      </w:tr>
      <w:tr w:rsidR="00EA0C5E" w:rsidRPr="006B1A93" w:rsidTr="00560D7E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Default="00EA0C5E" w:rsidP="00560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крафт-бумаги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Default="00EA0C5E" w:rsidP="00560D7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Default="00EA0C5E" w:rsidP="00560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Default="00EA0C5E" w:rsidP="00560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C5E" w:rsidRDefault="00EA0C5E" w:rsidP="00560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</w:tr>
      <w:tr w:rsidR="00EA0C5E" w:rsidRPr="006B1A93" w:rsidTr="00560D7E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Pr="002C29E6" w:rsidRDefault="00EA0C5E" w:rsidP="00560D7E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обложек для переплета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Default="00EA0C5E" w:rsidP="00560D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94F79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Default="00EA0C5E" w:rsidP="00560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E" w:rsidRDefault="00EA0C5E" w:rsidP="00560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17600,00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C5E" w:rsidRDefault="00EA0C5E" w:rsidP="00560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17600,00</w:t>
            </w:r>
          </w:p>
        </w:tc>
      </w:tr>
      <w:tr w:rsidR="006654E2" w:rsidTr="006654E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 w:rsidP="006654E2">
            <w:pPr>
              <w:ind w:right="-231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5.8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 w:rsidP="006654E2">
            <w:pPr>
              <w:ind w:right="-231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Приобретение ПО Microsoft Офис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 w:rsidP="006654E2">
            <w:pPr>
              <w:jc w:val="center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1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>
            <w:pPr>
              <w:jc w:val="center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7410,24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>
            <w:pPr>
              <w:jc w:val="center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7410,24</w:t>
            </w:r>
          </w:p>
        </w:tc>
      </w:tr>
      <w:tr w:rsidR="006654E2" w:rsidTr="006654E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 w:rsidP="006654E2">
            <w:pPr>
              <w:ind w:right="-231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5.9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 w:rsidP="006654E2">
            <w:pPr>
              <w:ind w:right="-231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Приобретение жесткого диска на компьютер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 w:rsidP="006654E2">
            <w:pPr>
              <w:jc w:val="center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2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>
            <w:pPr>
              <w:jc w:val="center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6400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>
            <w:pPr>
              <w:jc w:val="center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6400</w:t>
            </w:r>
          </w:p>
        </w:tc>
      </w:tr>
      <w:tr w:rsidR="006654E2" w:rsidTr="006654E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 w:rsidP="006654E2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 w:rsidP="006654E2">
            <w:pPr>
              <w:ind w:right="-231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 w:rsidP="0066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>
            <w:pPr>
              <w:jc w:val="center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191830,41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2" w:rsidRPr="006654E2" w:rsidRDefault="006654E2">
            <w:pPr>
              <w:jc w:val="center"/>
              <w:rPr>
                <w:sz w:val="28"/>
                <w:szCs w:val="28"/>
              </w:rPr>
            </w:pPr>
            <w:r w:rsidRPr="006654E2">
              <w:rPr>
                <w:sz w:val="28"/>
                <w:szCs w:val="28"/>
              </w:rPr>
              <w:t>191830,41</w:t>
            </w:r>
          </w:p>
        </w:tc>
      </w:tr>
    </w:tbl>
    <w:p w:rsidR="00A771B8" w:rsidRDefault="00A771B8" w:rsidP="004830DF">
      <w:pPr>
        <w:pStyle w:val="21"/>
        <w:spacing w:line="240" w:lineRule="exact"/>
        <w:ind w:left="567" w:right="-79"/>
        <w:jc w:val="left"/>
        <w:rPr>
          <w:i w:val="0"/>
          <w:szCs w:val="28"/>
        </w:rPr>
      </w:pPr>
    </w:p>
    <w:p w:rsidR="00A771B8" w:rsidRPr="000E1361" w:rsidRDefault="00A771B8" w:rsidP="000E1361">
      <w:pPr>
        <w:ind w:firstLine="540"/>
        <w:rPr>
          <w:sz w:val="28"/>
          <w:szCs w:val="28"/>
        </w:rPr>
      </w:pPr>
      <w:r w:rsidRPr="000E1361">
        <w:rPr>
          <w:sz w:val="28"/>
          <w:szCs w:val="28"/>
        </w:rPr>
        <w:t xml:space="preserve">Руководитель архивного отдела администрации </w:t>
      </w:r>
    </w:p>
    <w:p w:rsidR="00A771B8" w:rsidRDefault="00A771B8" w:rsidP="000E1361">
      <w:pPr>
        <w:ind w:firstLine="540"/>
        <w:rPr>
          <w:sz w:val="28"/>
          <w:szCs w:val="28"/>
        </w:rPr>
      </w:pPr>
      <w:r w:rsidRPr="000E1361">
        <w:rPr>
          <w:sz w:val="28"/>
          <w:szCs w:val="28"/>
        </w:rPr>
        <w:t>Минераловодского городского округа                                                                                                             В.</w:t>
      </w:r>
      <w:r>
        <w:rPr>
          <w:sz w:val="28"/>
          <w:szCs w:val="28"/>
        </w:rPr>
        <w:t xml:space="preserve"> </w:t>
      </w:r>
      <w:r w:rsidRPr="000E1361">
        <w:rPr>
          <w:sz w:val="28"/>
          <w:szCs w:val="28"/>
        </w:rPr>
        <w:t>В. Казакова</w:t>
      </w:r>
    </w:p>
    <w:p w:rsidR="00A771B8" w:rsidRPr="000E1361" w:rsidRDefault="00A771B8" w:rsidP="000E1361">
      <w:pPr>
        <w:ind w:firstLine="540"/>
        <w:rPr>
          <w:sz w:val="24"/>
          <w:szCs w:val="24"/>
        </w:rPr>
      </w:pPr>
      <w:r w:rsidRPr="000E1361">
        <w:rPr>
          <w:sz w:val="24"/>
          <w:szCs w:val="24"/>
        </w:rPr>
        <w:t>1</w:t>
      </w:r>
      <w:r w:rsidR="00943D77">
        <w:rPr>
          <w:sz w:val="24"/>
          <w:szCs w:val="24"/>
        </w:rPr>
        <w:t>0</w:t>
      </w:r>
      <w:r w:rsidRPr="000E1361">
        <w:rPr>
          <w:sz w:val="24"/>
          <w:szCs w:val="24"/>
        </w:rPr>
        <w:t>.12.201</w:t>
      </w:r>
      <w:r w:rsidR="00C64845">
        <w:rPr>
          <w:sz w:val="24"/>
          <w:szCs w:val="24"/>
        </w:rPr>
        <w:t>9</w:t>
      </w:r>
    </w:p>
    <w:sectPr w:rsidR="00A771B8" w:rsidRPr="000E1361" w:rsidSect="004830DF">
      <w:headerReference w:type="even" r:id="rId7"/>
      <w:headerReference w:type="default" r:id="rId8"/>
      <w:pgSz w:w="16840" w:h="11907" w:orient="landscape"/>
      <w:pgMar w:top="568" w:right="567" w:bottom="899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EF" w:rsidRDefault="000A36EF">
      <w:r>
        <w:separator/>
      </w:r>
    </w:p>
  </w:endnote>
  <w:endnote w:type="continuationSeparator" w:id="0">
    <w:p w:rsidR="000A36EF" w:rsidRDefault="000A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EF" w:rsidRDefault="000A36EF">
      <w:r>
        <w:separator/>
      </w:r>
    </w:p>
  </w:footnote>
  <w:footnote w:type="continuationSeparator" w:id="0">
    <w:p w:rsidR="000A36EF" w:rsidRDefault="000A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FB" w:rsidRDefault="00FC0BFB" w:rsidP="006838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0BFB" w:rsidRDefault="00FC0BFB" w:rsidP="0068388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FB" w:rsidRPr="007C1538" w:rsidRDefault="00FC0BFB" w:rsidP="00683888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0D11A3">
      <w:rPr>
        <w:rStyle w:val="a7"/>
        <w:noProof/>
        <w:sz w:val="28"/>
        <w:szCs w:val="28"/>
      </w:rPr>
      <w:t>3</w:t>
    </w:r>
    <w:r w:rsidRPr="007C1538">
      <w:rPr>
        <w:rStyle w:val="a7"/>
        <w:sz w:val="28"/>
        <w:szCs w:val="28"/>
      </w:rPr>
      <w:fldChar w:fldCharType="end"/>
    </w:r>
  </w:p>
  <w:p w:rsidR="00FC0BFB" w:rsidRDefault="00FC0BFB" w:rsidP="0068388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abstractNum w:abstractNumId="1" w15:restartNumberingAfterBreak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  <w:rPr>
        <w:rFonts w:cs="Times New Roman"/>
      </w:rPr>
    </w:lvl>
  </w:abstractNum>
  <w:abstractNum w:abstractNumId="2" w15:restartNumberingAfterBreak="0">
    <w:nsid w:val="1CB90A25"/>
    <w:multiLevelType w:val="hybridMultilevel"/>
    <w:tmpl w:val="9E1E6D54"/>
    <w:lvl w:ilvl="0" w:tplc="957894FE">
      <w:start w:val="1"/>
      <w:numFmt w:val="decimal"/>
      <w:lvlText w:val="2.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18238B"/>
    <w:multiLevelType w:val="singleLevel"/>
    <w:tmpl w:val="88F0D47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48871ECA"/>
    <w:multiLevelType w:val="singleLevel"/>
    <w:tmpl w:val="BF5CB0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8E04E6"/>
    <w:multiLevelType w:val="singleLevel"/>
    <w:tmpl w:val="466271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6592E10"/>
    <w:multiLevelType w:val="hybridMultilevel"/>
    <w:tmpl w:val="CBCAC38C"/>
    <w:lvl w:ilvl="0" w:tplc="87E28BD4">
      <w:start w:val="1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abstractNum w:abstractNumId="9" w15:restartNumberingAfterBreak="0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514"/>
    <w:rsid w:val="0000784B"/>
    <w:rsid w:val="00021332"/>
    <w:rsid w:val="00044857"/>
    <w:rsid w:val="00082BF4"/>
    <w:rsid w:val="000A36EF"/>
    <w:rsid w:val="000A63C5"/>
    <w:rsid w:val="000A691C"/>
    <w:rsid w:val="000D11A3"/>
    <w:rsid w:val="000E1361"/>
    <w:rsid w:val="000F0AAE"/>
    <w:rsid w:val="000F5D3A"/>
    <w:rsid w:val="00107828"/>
    <w:rsid w:val="001120D5"/>
    <w:rsid w:val="001377C7"/>
    <w:rsid w:val="0015222C"/>
    <w:rsid w:val="001B1BA7"/>
    <w:rsid w:val="001E3C01"/>
    <w:rsid w:val="001F0BB5"/>
    <w:rsid w:val="001F530F"/>
    <w:rsid w:val="00202DCD"/>
    <w:rsid w:val="00204FC1"/>
    <w:rsid w:val="002213E1"/>
    <w:rsid w:val="00232A3E"/>
    <w:rsid w:val="002A490D"/>
    <w:rsid w:val="002A6545"/>
    <w:rsid w:val="002A7D65"/>
    <w:rsid w:val="002B69B4"/>
    <w:rsid w:val="002C0301"/>
    <w:rsid w:val="002C29E6"/>
    <w:rsid w:val="003363E2"/>
    <w:rsid w:val="003669A2"/>
    <w:rsid w:val="003803A3"/>
    <w:rsid w:val="00385FDB"/>
    <w:rsid w:val="00394F79"/>
    <w:rsid w:val="003A319A"/>
    <w:rsid w:val="003A4841"/>
    <w:rsid w:val="003D3F42"/>
    <w:rsid w:val="003D55FD"/>
    <w:rsid w:val="003D65F0"/>
    <w:rsid w:val="003E2C72"/>
    <w:rsid w:val="003E6809"/>
    <w:rsid w:val="003E69C5"/>
    <w:rsid w:val="003F0A4E"/>
    <w:rsid w:val="003F2136"/>
    <w:rsid w:val="003F3BFF"/>
    <w:rsid w:val="004012EE"/>
    <w:rsid w:val="00426A49"/>
    <w:rsid w:val="00437586"/>
    <w:rsid w:val="00442B4D"/>
    <w:rsid w:val="004830DF"/>
    <w:rsid w:val="00496D56"/>
    <w:rsid w:val="004D0E26"/>
    <w:rsid w:val="004F3874"/>
    <w:rsid w:val="005206A6"/>
    <w:rsid w:val="0058215F"/>
    <w:rsid w:val="005A36EC"/>
    <w:rsid w:val="005D1690"/>
    <w:rsid w:val="005D6268"/>
    <w:rsid w:val="005F5040"/>
    <w:rsid w:val="00631514"/>
    <w:rsid w:val="006344D5"/>
    <w:rsid w:val="006654E2"/>
    <w:rsid w:val="00665E45"/>
    <w:rsid w:val="00683888"/>
    <w:rsid w:val="00691704"/>
    <w:rsid w:val="006B1A93"/>
    <w:rsid w:val="007638F7"/>
    <w:rsid w:val="007C1538"/>
    <w:rsid w:val="00886D56"/>
    <w:rsid w:val="008B56BF"/>
    <w:rsid w:val="008C311C"/>
    <w:rsid w:val="008E3036"/>
    <w:rsid w:val="00905830"/>
    <w:rsid w:val="00930474"/>
    <w:rsid w:val="0093307A"/>
    <w:rsid w:val="00943026"/>
    <w:rsid w:val="00943D77"/>
    <w:rsid w:val="00952EF7"/>
    <w:rsid w:val="00975511"/>
    <w:rsid w:val="009A5859"/>
    <w:rsid w:val="009A7743"/>
    <w:rsid w:val="009D0583"/>
    <w:rsid w:val="00A0795C"/>
    <w:rsid w:val="00A2406C"/>
    <w:rsid w:val="00A641E6"/>
    <w:rsid w:val="00A74145"/>
    <w:rsid w:val="00A745E8"/>
    <w:rsid w:val="00A74F9D"/>
    <w:rsid w:val="00A771B8"/>
    <w:rsid w:val="00A9069F"/>
    <w:rsid w:val="00AA48D4"/>
    <w:rsid w:val="00AB2B97"/>
    <w:rsid w:val="00AF62D3"/>
    <w:rsid w:val="00B2389E"/>
    <w:rsid w:val="00B35BF1"/>
    <w:rsid w:val="00B376B3"/>
    <w:rsid w:val="00B56083"/>
    <w:rsid w:val="00B601BE"/>
    <w:rsid w:val="00BA3349"/>
    <w:rsid w:val="00BD30CD"/>
    <w:rsid w:val="00BE77BB"/>
    <w:rsid w:val="00BF772A"/>
    <w:rsid w:val="00C158B4"/>
    <w:rsid w:val="00C36183"/>
    <w:rsid w:val="00C64845"/>
    <w:rsid w:val="00C94165"/>
    <w:rsid w:val="00CA2CA3"/>
    <w:rsid w:val="00CD09C0"/>
    <w:rsid w:val="00CD177E"/>
    <w:rsid w:val="00D06BB5"/>
    <w:rsid w:val="00D13411"/>
    <w:rsid w:val="00D3407E"/>
    <w:rsid w:val="00D53A0A"/>
    <w:rsid w:val="00D55028"/>
    <w:rsid w:val="00D64352"/>
    <w:rsid w:val="00D8547C"/>
    <w:rsid w:val="00D926F2"/>
    <w:rsid w:val="00D92D22"/>
    <w:rsid w:val="00DC2FBD"/>
    <w:rsid w:val="00DD649E"/>
    <w:rsid w:val="00DF7ADD"/>
    <w:rsid w:val="00E160ED"/>
    <w:rsid w:val="00E4690E"/>
    <w:rsid w:val="00EA0C5E"/>
    <w:rsid w:val="00F05688"/>
    <w:rsid w:val="00F22AFD"/>
    <w:rsid w:val="00F22E84"/>
    <w:rsid w:val="00F34AF8"/>
    <w:rsid w:val="00F47DED"/>
    <w:rsid w:val="00F54A64"/>
    <w:rsid w:val="00F610B7"/>
    <w:rsid w:val="00FC0BFB"/>
    <w:rsid w:val="00FC38A9"/>
    <w:rsid w:val="00FE63C9"/>
    <w:rsid w:val="00FE6719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4ED27"/>
  <w15:docId w15:val="{45E2DA9F-5D46-401D-8F72-B0FB58AE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31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151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63151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31514"/>
    <w:pPr>
      <w:keepNext/>
      <w:ind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rsid w:val="006315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3151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3151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63151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link w:val="a3"/>
    <w:uiPriority w:val="99"/>
    <w:locked/>
    <w:rsid w:val="00631514"/>
    <w:rPr>
      <w:rFonts w:ascii="Arial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631514"/>
    <w:rPr>
      <w:rFonts w:cs="Times New Roman"/>
    </w:rPr>
  </w:style>
  <w:style w:type="paragraph" w:customStyle="1" w:styleId="ConsTitle">
    <w:name w:val="ConsTitle"/>
    <w:uiPriority w:val="99"/>
    <w:rsid w:val="006315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uiPriority w:val="99"/>
    <w:rsid w:val="0063151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2">
    <w:name w:val="Основной текст 2 Знак"/>
    <w:link w:val="21"/>
    <w:uiPriority w:val="99"/>
    <w:locked/>
    <w:rsid w:val="0063151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6315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631514"/>
    <w:rPr>
      <w:rFonts w:ascii="Segoe U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rsid w:val="00631514"/>
  </w:style>
  <w:style w:type="character" w:customStyle="1" w:styleId="ad">
    <w:name w:val="Текст сноски Знак"/>
    <w:link w:val="ac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631514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F61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Захарчук</dc:creator>
  <cp:keywords/>
  <dc:description/>
  <cp:lastModifiedBy>Arhiv-135</cp:lastModifiedBy>
  <cp:revision>34</cp:revision>
  <cp:lastPrinted>2019-12-15T08:53:00Z</cp:lastPrinted>
  <dcterms:created xsi:type="dcterms:W3CDTF">2018-10-26T07:29:00Z</dcterms:created>
  <dcterms:modified xsi:type="dcterms:W3CDTF">2019-12-16T13:38:00Z</dcterms:modified>
</cp:coreProperties>
</file>